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Ян, услышав это, сразу же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 Ты же знаешь, что ты уже не молод. Так изматывать себя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несколько пар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сам не сказал об отдыхе, я бы сам тебя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хозяин лапшичной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 хорошо. Я пошёл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взял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с улыбкой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лапшичной посмотрел, как Сяо Ян улыбаясь выходит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детей так легко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17, он уже не ребёнок, хозяин, — Сун Сяобэй был в недоумении. Ведь разница между ними была всего в два года, а он называл его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он всегда будет ребёнком, — хозяин лапшичной не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он ребёнок? Значит, с детьми проще справляться, да? — Сун Сяобэй задал этот вопрос скорее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просто. Он... просто легко успокаивается. В других аспектах, мм... — Хозяин лапшичной тяжело вздохнул. — Бывает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Боже, может, 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тут стесняться? Все пары этим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лапшичной приготовил последнюю миску лапши и увидел, как в кухню зашла единственная официантка в их лапшичной —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иди сюда,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тебя сегодня хорошее настроение! — Сяо Ли, единственная девушка в лапшичной, взяла поднос и подбежала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лапшичной подмигнул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засмеялась, взяла миски с лапшой и положила их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снаружи два заказа на холодную лапшу с говядиной, четыре миски лапши с овощами и свининой, их будут есть здесь, и ещё десять мисок лапши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записки с заказами на стол и, наполнив поднос мисками,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 много. Хозяин, ты справишься? — Сун Сяобэй посмотрел на хозяина, который уже был занят, и на список заказов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если ты поможешь мне упаковать лапшу. Я быстро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лапшичной взял тесто, которое замесил вечером, отрезал кусок, положил на доску, начал раскатывать, затем снова ударил по тесту, взял горсть муки и посыпал ею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встал и начал раскладывать пластиковые миски. Эти миски были экологичными и подлежали повторному использованию. Многие постоянные клиенты забирали лапшу с собой, поэтому хозяин купил много таких мисок. Когда лапшу доставляли, клиенты съедали её, а затем возвращали миски в пакете, и в следующий раз курьер забирал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просто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бы не Сяо Ян, я бы давно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лапшичной иногда показывал свою скрытую сторону, когда переставал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хозяин позвал, Сяо Ян быстро появился на кухне. Он подошёл к хозяину и что-то сказал, после чего хозяин устало облокотился на него. Сяо Ян обнял его, не обращая внимания на то, что думают окружающие. Сун Сяобэй не смог смотреть на это, вздохнул и вышел из кухни, чтобы обслуживать клиентов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приехал в полицию и увидел, что в зале полно людей. Не зная подробностей, он подошёл к стойке и спросил у полицейской. Та направила его к другому офицеру, который занимался делом его босса. Узнав примерные детали, Гэ Цзюньдун начал разбираться с проблемами своего босса. Он вывел друзей Ян И и их родственников из полиции, вызвал несколько такси, указал адрес, оплатил поездку и помахал им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какие же это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положил руки на пояс, вернулся в полицию, и через пять минут увидел, как его босс — Ло — выходит из комнаты для допросов. Он хотел спросить, всё ли в порядке, но, увидев, что Ло держит на руках сына своего босса — Ян И, Гэ Цзюньдун понял, что всё более или менее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объяснил. Друзей Ян И и их родственников я отправил на виллу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шёл впереди, увидел свою машину и передал ключи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приведу себя в порядок, а затем приеду на виллу, чтобы всё уладить.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взял ключи от машины Гэ Цзюньдуна, быстро подбежал к машине и сел в неё. Гэ Цзюньдуну было жаль отдавать свою машину Ло, но он не мог ничего поделать. Он смотрел, как Ло открывает дверь, садится и через мгновение уезжает на высокой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Моя машина, моя любимая. Не я тебя не ценю, это начальник не даёт мне тебя беречь.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достал телефон, открыл список контактов, нашёл номер продавца машин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помоги мне выбрать новую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проблемами, которые устроил Ло, Гэ Цзюньдун не успел быстро поменять машину и вернулся на виллу, где должен был заботиться о своём боссе, его сыне и их друзьях. Войдя в дом, он вежливо принял друзей Ян И, подготовил комнаты для Ян И и Ло, а остальные комнаты распределил между друзьями Ян И и их родственниками. Затем он организовал развлечения, чтобы у них не было времени скучать. Так прошёл день, и к ужину Гэ Цзюньдун наконец увидел Ло и Ян И. Ян И сменил футболку и выглядел гораздо лучше, чем вчерашний полумёртвый Ян И. Гэ Цзюньдун, конечно, не стал говорить лишнего и сразу же объяснил текущую ситуацию. Ло молчал, показывая, что всё в порядке, а Ян И был более открытым и радостно сказал Гэ Цзюньдуну: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благодарности Гэ Цзюньдун не обрадовался. Наоборот, он надеялся, что его молодой босс не навредит его здоровью. А боялся он Ян И, потому что тот был настоящим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наступил быстро. Сун Сяобэй продолжал работать, помня только, что пообедал в лапшичной, не спал днём, постоянно носился с подносами, встречал знакомых и незнакомых людей, но не здоровался с ними, даже если 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Сун Сяобэй удивлялся, почему в лапшичной в обеденное время столько клиентов. То ли они голодные, как черти, то ли это суперфанаты хозяина лапшичной. Но если это фанаты, то почему они каждый день разные? Сун Сяобэй не понимал, но и ответа не находил. Уже близилось к шести вечера, а клиенты всё шли 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справляясь с потоком заказов, одной рукой держала блокнот, другой записывала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скоро подойдёт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прибери столы, — позвал симпатичный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Сяобэй поспешил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парень тоже убрал несколько мисок, занёс их на кухню и через мгновение вышел с подносом, на котором было десять мисок лапши. Он крикнул, как уличный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мисок лапши для 15-го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клиенток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парень подошёл к ней. Сун Сяобэй задумался: может, клиенты приходят из-за красивого парня? Но, увидев несколько мужчин среднего возраста с семьями, сидящих у окна, он отверг эту мысль. Если бы они приходили ради красавчика, то разве эти мужчины были бы геями? Ха-ха... не смешите. Сун Сяобэй усмехнулся, занёс несколько мисок на кухню и увидел, как хозяин лапшичной не готовит лапшу, а разговаривает со своим любимым Сяо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