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вернулся с кладбища и направился в отель, в котором остановился. Рядом с отелем был крупный торговый центр, и он подумал, что зайдёт туда, чтобы купить что-нибудь в элитном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Лин никогда не заботился о бытовых мелочах, но с тех пор как он стал Цзи Лином, ему пришлось всё делать самому, и постепенно он стал более приземлённым.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несколько необходимых вещей и подошёл к кассе, как вдруг увидел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Цзун Цзици, стоящего у полки и задумчиво смотрящего на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был не в костюме, а в повседневной одежде, на нём были кроссовки, волосы свободно спадали на лоб, и когда он поднял голову, его взгляд был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совсем иначе, чем на том банкете,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таким Цзи Лин помнил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намеренно не издавал звуков, медленно подошёл и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вздрогнул, не ожидая встретить здесь кого-то, кто его знает. Он немного растерялся, с недоумением посмотрел на Цзи Лина, и через некоторое время вспомнил, кто его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в супермаркете, Цзи Лин был одет гораздо формальнее, чем Цзун Цзици, что делало его старше. Цзун Цзици же выглядел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Цзици, видимо, тоже осознал это, слегка смутился и сразу же принял деловой вид, сказав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Цзи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старался выглядеть спокойным, тем более неловким это становилось. Цзи Лин подумал, что такой брат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сделал вид, что это случайность,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купить кое-что, а вы, господин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стоял с пустыми руками и не выглядел как покупатель.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последовал его взгляду на полку, где лежали товары их семейного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уловил момент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смотрите? Разве это не продукция Цзун? Господин Цзун, вы занимаетесь маркетинговым исследованием?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Цзици, раскрытый, слегка покраснел. Возможно, Цзи Лин казался ему незнакомым человеком, поэтому он был более расслабленным, чем на том банкете. Он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как идут продажи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крупной компании пришёл посмотреть, как продаются товары в маленьком супермаркете? Это звучало действительно невероятно. Цзи Лин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вы так молоды, но так ответственны,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боюсь, вот и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Цзун Цзици действительно считал, что Цзи Лин не представляет угрозы, и думал, что больше они не встретятся, поэтому решил открыться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неожиданно стал главой компании. Мой брат был очень талантливым человеком, он один управлял компанией очень хорошо. Я никогда раньше не занимался семейным бизнесом, я никогда не думал, что с моим братом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Цзи Лин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Стихийные бедствия и несчастные случаи — это нечто, чего нельзя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Цзици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занял пост внезапно, я знаю, что никто не возлагает на меня надежд, поэтому я боюсь. Я боюсь, что предсказания сбудутся, я боюсь, что я действительно хуже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товар с полки и внимательно посмотрел на логотип,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боюсь, что наши товары исчезнут из магазинов. Если это случится, я стану позором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Лину, на его лице не было улыбки, а та наивность постепенно исчезала.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думаю об этом, я не могу спать, и мне постоянно хочется приходить в магазины, чтобы убедиться, что наши товары всё ещё на полках. Только тогда я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пристально смотрел на Цзун Цзици.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по-настоящему осознал, сколько давления выдержал его младший брат за это время, но это давление не сломило его. Он всё ещё стоял здесь, с твёрдым и ясным взглядом, словно их бренд не исчез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проницательный Цзи Лин также разглядел в глазах брата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взгляд, который Цзи Лин видел у своих конкурентов, подчинённых и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подсознательное стремление мужчины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вспомнил, как он намеренно не допускал Цзун Цзици к делам компании. Теперь, подумав,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город N принесла ему слишком много неожиданностей. Цзи Лин всегда был человеком с чётким планом, но теперь он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хотел протянуть руку и погладить Цзун Цзици по голове, но сдержался. Он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с вашим усердием, вы обязательно сможете развить Цзун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пустые слова не могли утешить Цзун Цзици, но они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Цзици, видимо, почувствовал, что сказал слишком много, положил товар обратно на полку и сказал Цзи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Цзици собрался уходить, Цзи Лин вдруг принял решение. Он резко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с изумлением обернулся, а Цзи Лин смотрел на него с предельной серьёзностью и другим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всегда помнить, что помимо публичной компании у тебя есть более 500 розничных магазинов по всей стране. Это твой капитал. Когда ты выступаешь на собрании директоров, помимо своих акций, эти магазины — твои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нужно поддерживать хорошие отношения с дистрибьюторами. Многие дистрибьюторы Цзун сотрудничают с вашей семьёй ещё со времён твоего отца. Они признают только фамилию Цзун, а не других. Ты должен продолжать поддерживать эти отношения. Не недооценивай продавцов в супермаркетах, они — твоя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реальный сектор развивается с трудом, но всё ещё есть много возможностей. Если у тебя будут инновационные продукты, ты сможешь получить поддержку от государства, снизить налоги и продвинуть другие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слушал его в шоке,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непроницаемым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чётко понять: сначала нужно укрепить реальный сектор, а потом уже думать о других вещах. Если ты не планируешь менять направление, инвестиции или недвижимость должны быть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смотрел на него в оцепенении, не находя слов. Цзи Лин видел, как его взгляд менялся от удивления к растерянности и затем к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всё это? Почему ты так хорошо осведомлён о делах Цзун? Зачем ты говоришь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вздохнул в душе и сказал, что когда-то был знаком с Цзун Болинем.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Цзици не поверил его словам, но Цзи Лин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господин Цзун,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Цзици выражало смесь эмоций, и через некоторое время он смог выдавить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попрощался с Цзун Цзици в супермаркете, и, когда тот уходил, он, казалось, всё ещё обдумывал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даже если бы Цзун Болинь стоял перед Цзун Цзици сейчас, тот всё равно не смог бы добровольно отказаться от власти, так же как он когда-то не позволял младшему брату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уже может вернуться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не хотел идти на конфронтацию с Цзун Цзици. Тот, хоть и был ещё неопытен, быстро рос, и компания в его руках была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Лин уже собрался и был готов вернуться в свою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сказал, что он не откажется от своего трона, но Цзи Лин всё же не был Янь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Лин был ещё достаточно молод, и у него были большие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говорил, что в мире может быть только один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Цзи Лин успел отправиться в путь, Ло Цзян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вернулся?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всё лучше узнавал характер Ло Цзяна. Он разговаривал со всеми так, и Цзи Лин удивлялся, как он вообще выживает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городе N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Есть предложение по продвижению фильма. Если ты продолжаешь заниматься делами, я предложу продюсерам найти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чуть не хлопнул по столу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Я уже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сразу же отправился обратно в город S. Сойдя с самолёта, он почувствовал влажный тёплый воздух, и ему показалось,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аэропорта, как получил звонок от Мо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