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как медведь, и эти объятия действительно оказали на Шэнь Мяня сильное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физическое, но и эмоциональное воздействие. Шэнь Мянь, забыв о своей сдержанности, изо всех сил крутил педали, и внезапное объятие Жун Юэ чуть не заставило его подпрыгнуть. Желая поскорее закончить это испытание, он поехал ещё быстрее, сократив время пути до места назначения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почувствовал его спешку и, спрыгнув с заднего сиденья, вежливо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видя, что он собирается уйти, тут же потянул его за воротник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в варежках, и даже касаясь голой шеи Жун Юэ, тот не чувствовал холода, а, наоборот, прижался к нему, ища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говорил, что хочешь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наклонил голову,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память, давно не видел таких бессердечных людей. — Шэнь Мянь, разозлившись,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заметил, что Шэнь Мянь раздражён, хотя это и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время в эти выходные,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всё ещё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я уже решил,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Мянь, не дожидаясь ответа, уехал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шарф и варежки не вернёшь?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вспомнил о шарфе и варежках Жун Юэ только после того, как уехал. Поэтому, вернувшись домой после вечерних занятий, он бросил рюкзак и побежал к соседнему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Мянь. — Жун Хуай, открывший дверь, улыбнулся, морщинки в уголках глаз собрались в складки. — Давно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хоть и был холоден, соблюдал приличия, и, выполнив все необходимые формальности, спросил, где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комнате, включил электрическое одеяло, удобно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часы,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рано лёг?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ещё не его время сна, можешь просто зайти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Мянь направился в комнату Жун Юэ. Кстати, это был первый раз, когда он заходил в его комнату, и в его сердце возникло ненужное напряжение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ручку, открыл дверь и в тот же момент встретился взглядом с человеком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непроизвольно сглотнул, затем вошёл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шарф и варежки.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сидел на кровати, верхняя часть тела лежала на одеяле, рядом с ним лежала книга. Шэнь Мянь сначала подумал, что он отдыхает между учёбой, но, подойдя ближе, увидел, что это сказки Оскара Уайльда.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видя, что он всё ещё лежит на одеяле, просто положил шарф и варежки на его прикроватный столик. Закончив, он поднял голову, но Жун Юэ всё ещё протягивал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взял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Мяня были ледяными, ведь он только что вернулся с холодной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положил его руки под одеяло, к себе на грудь, и снова лёг, наслаждаясь теплом. Благодаря электрическому одеялу, под одеялом было очень тепло, особенно его тело, тёплое и уютное.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действий Шэнь Мяню пришлось наклониться. Его пальцы слегка шевельнулись, и он почувствовал живот Жун Юэ. Шэнь Мянь с любопытством поводил пальцами, обнаружив, что у него нет животика, что было совсем 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Из-за прикосновения его холодных пальцев Жун Юэ издал слабый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Мянь… Шэнь Мянь начал смотреть на свой нос,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сегодня такой привязчивый,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давно тебя не видел. — Жун Юэ поднял на него взгляд снизу вверх, его влажные глаза выглядели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как всегда,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хмыкнул, продолжая держать его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знал, что Жун Юэ очень чувствителен к эмоциям других, поэтому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электрическое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боюсь холода. — Жун Юэ ответил с лёгкой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холодно, даже хочется залезть под одеяло и поспать. — Шэнь Мянь не врал, по сравнению с уличным холодом, здесь было как в тёплой весне.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мигнул, улыбнулся, и в его глазах загорелись искорки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 легко, даже не осознавая, какую бомбу только что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услышав это, мгновенно ощутил на себе взрывную волну, его сердце заколотилось,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глядя на его ошеломлённое выражение, с недоумением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Мяня всё ещё были у него на груди, он так долго стоял в наклоне, что не хотел их убирать, поэтому наклонился ещё ниже, приблизившись к Жун Юэ. В результате он мог ясно видеть его ресницы. Одна, две, три, четыре… Длинные, загнутые, густые и блестящие, как 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Шэнь Мянь наконец нашёл свой голос. — Я ещё не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увидев его выражение, не смог сдержать улыбки, и его лицо сразу же смягчилось, уголки глаз словно обвились мягкой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помоешься, сможешь со мной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Олени бежали, прыгая из великолепного леса в иссохшее сердце Шэнь Мяня, а затем носились по его груди без всякого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тебя есть небольшая брезгливость. — Шэнь Мянь слышал кое-что об этой семье, и каждую деталь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пробовал, откуда тебе знать? — Жун Юэ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Мяня в его груди дрогнули, и он почувствовал его пупок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делал, Жун Юэ не препятствовал его действиям и не отстранялся, он был как мягкий кролик, позволяющий делать с собой что угодно, лишь бы свернуться в клубок и издавать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знал книгу под названием «Лолита», где главный герой был очарован несовершеннолетней девушкой и попал в ужасную ловушку любви. Шэнь Мянь считал это смешным: какая бы ни была привлекательность у двенадцатилетней девочки, она не могла быть настолько сильной, если бы главный герой не был педофилом.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на собственном опыте, что ребёнок двенадцати-тринадцати лет может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из-под его бровей, и он готов был идти на смерть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Жун Юэ не любил закрывать окна наглухо, оставив небольшую щель, и холодный ветер ударил по голове Шэнь Мяня, мгновенно протрезвив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резко вытащил руки, выйдя из тепла и вернувшись к холоду, затем сильно хлопнул себя по лбу, пытаясь выбить из головы всю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лишившись его рук,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мыться и спать! Протрезветь!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не нужно в школу. — Напомнил ему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тебя может быть фиксированное время сна! У меня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был слегка напуган внезапным повышением тона Шэнь Мяня, он посмотрел на его тёмные круги под глазами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нет регулярного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лечь поздно — это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небольшая навязчивость?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как перетягивание каната, они не уступали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закончились, они просто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Жун Юэ скользнул под одеяло, крепко схватил его край и закрыл глаза. — В любом случае, мы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вспомнил, что он договорился с этим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— Шэнь Мянь похлопал его по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засмеялся,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следующий раз помоешься, можешь сразу приходить ко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 — Шэнь Мянь не решился дать обещание, раздражённо бросил это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наконец получил возможность приказать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выключи свет,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