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накаливания излучали яркий белый свет, но долгое горение вольфрама разъело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думал, что белый свет поможет ему успокоиться, но с наступлением дня он увидел глаза ребенка. Глубокие, завораживающие глаза, в которые невозможно не погрузиться.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всего лишь творение природы, в них разворачивалась трогательная духовная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хорошо, — попытался заговорить Шэнь Мянь, 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запер его у стены, и он не знал, куда смотреть, его глаза беспокойно метались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благодарность, мне пора, меня ждут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уходишь, — тихо сказал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поцеловал его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думал, что поцелуй в нос будет выглядеть смешно, но, испытав это на себе, он почувствовал, будто прекрасная бабочка села на кончик его носа, вызывая щекотку, которая проникала глубоко в сердце и не давала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Юэ, — произнес он, и голос его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нельзя приставать к девушкам, но это не значит, что можно целовать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растерянный взгляд,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Обнять — это нормально, но зачем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Жун Юэ обнял его. Он крепко сжал его за талию, положив подбородок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хочешь обнять этого человека, когда ты хочешь обнять его сердце, ты понимаешь, что одежда и кожа — лишь помехи. Я хочу самого прямого контакта с тобой, я хочу прикоснуться к твоему сердцу без преград, чтобы свет, ярче лампы накаливания, осветил твое сердце, и я смог увидеть, как я устроен в твоем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объятия прервались из-за напоминания госпожи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ошеломленный, сел в машину, и она покатилась по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Лунцзин с его живописными горами и чистыми водами, унылые пейзажи шоссе и, наконец, высотные здания города Лунчэн.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замечал ничего из окружающих его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заняты тем легким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в постели, размышляя над этим вопросом, пока не заснул. В конце концов, он решил встать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Почему парень внезапно поцеловал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Первый вариант — случайно, просто захотелось, ничего особенного. Второй вариант — намеренно, он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снова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Вытащил Шэнь Мяня из этого мучительного состояния его старый друг из города Лунчэн. Услышав, что он вернулся, они сразу же пригласили его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душераздирающие песни друзей Шэнь Мянь постепенно забыл о том вопросе, который мог привести к ужасному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город с его яркими огнями, маленький город с праздничными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закончил экзамены и на следующий день закутался в одеяло, держа в руках телефон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через окно, и маленький эльф, катящий сверкающие драгоценности, устало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смотрел на него своими черно-белыми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экзамены, теперь можно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с большими глазами посмотрел на него, и его блестящие глаза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можно, — сказал Жун Юэ, принимая это за ответ. — Но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 прекрасный антропоморфный дух, его соблазнительное лицо украшала подстрекательская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испугается. По крайней мере, когда я его поцеловал, он выглядел испуганным. Нельзя делать такие вещи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тогда тебе придется хорошо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сказал это, раскрывая светящиеся крылья и улетая.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лежал в постели, когда услышал какой-то звук снаружи. Он встал, оделся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Шэнь Мяня серая кошка терзала их цветы. Кошка была беспощадна, и цветы беспомощно качались под ее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прищурился и снял видео для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отправлено, и вскоре Шэнь Мянь ответил с множеством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Мянь]: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Мянь]: На помощь! Это цветы, которые госпожа Лю так тщательно выращивала!!!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спасти этот мир мог не герой, а скупой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вернулся домой, взял палку для сушки белья и попытался прогнать кошку. Серая кошка сначала оскалилась, пытаясь напугать глупого человека своим внушительным видом, но человек не испугался и начал бить ее. Кошка жалобно мяукнула и смотрела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Глупые люди — рабы кошек, увидев мою слабость и милый вид, он обязательно сдастся!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Юэ не проявил ни капли жалости и продолжал смело гнать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кошка, редко терпящая поражение, оскалилась на человека и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кошка убежала, цветы во дворе были спасены. Жун Юэ сразу же сообщил Шэнь Мяню о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Юэ]: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Мянь]: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хорошее начало, и дальше они продолжили общаться в обычном режиме. Шэнь Мянь спрашивал, Жун Юэ отвечал. Шэнь Мянь спрашивал, как прошли экзамены, готовится ли он к Новому году, есть ли в последнее время в городке Лунцзин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спросил, как поживает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спросил, Жун Юэ мог бы ответить: «У меня все хорошо, просто я немного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я скучаю по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я тоже не до конца это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 рад, что ты не задал мне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снова увидел сон. Во сне его пушистая голова кролика склонилась набок, а разноцветная шляпа упала на сверкающую платформу звезд. Его красные глаза выглядели жалко, и самое страшное существо в мире с опущенной головой прислонилось к стеклянному куполу, внутри которого цвел яркий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обнять? — спросил он у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не мог говорить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поцеловать? — спросил он у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не чувствовал ветра и не мог шевелить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прикоснусь к тебе, ты испугаешься? Ведь я такой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Лепесток цветка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занятом мире сегодня я ничего не буду делать, просто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получил телефон Шэнь Мяня, но он не приносил особой пользы. Он несколько раз поиграл в игры, посмотрел фильм, но все это казалось скучным. Этот маленький квадратный ящик радовал его только чатом с Шэнь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дома неделю, перечитал все сказки, и, наконец, Цзян Линьлинь и Лин Сяо пришли за ним. Они насильно вытащили его из дома, и, пройдя некоторое расстояние, они встретили Чжоу Яньсяня.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Яньсянь, чтобы уговорить их взять его с собой, купил каждому по хот-догу. Жун Юэ отказался от хот-дога, и ему купили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Пьешь столько молока, ты хочешь вырасти еще выше? — удивился Чжоу 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будучи парнем, иногда следовал своим желаниям и схватил Жун Юэ за воротник, громко понюхав.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ты что, проливаешь молоко, когда пьешь? Почему от тебя так пахнет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тут же тоже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Линьлинь тоже хотела подойти, но постеснялась.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 отвращением оттолкнул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я, — наконец не выдержала Цзян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улыбнулся, посмотрев на нее, а затем, как цыпленка, поднял Жун Юэ и поднес к ней. Цзян Линьлинь хотела подойти, но Чжоу Яньсянь снова оттащил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Линьлинь: «…» Как же это злит!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шутили и смеялись, бегая по улицам. Цзян Линьлинь и Лин Сяо шли впереди, споря и болтая. Чжоу Яньсянь шел за ними, руки в карманах, беззаботно следуя за ними. Жун Юэ шел последним, и как только его телефон в кармане куртки завибрировал, он сразу же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