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скрестив руки на груди, смотрел сверху вниз на Пэй Фэнжаня, в его голосе чувствовалось недовольство из-за того, что тот действовал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дал слабину, чтобы использовать его как приманку и заманить всех в ловушку?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краем глаза незаметно бросив взгляд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Фэнжань не стал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цыкнул и покачал головой. Этот парень просто не хочет действовать, при этом ещё и загадочно себя ведёт. Неужели он не понимает, как давно они знакомы? Они знают друг друга вдоль и поперёк, так что скрывать тут нечего. Впрочем, Бай Сю всегда был на самой низшей ступени, так что, даже если он что-то скажет, его вряд ли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остановить его, то хотя бы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решить проблему вовремя, она только усугубится. Не будь как этот Шэнь Боси. Помни, если слишком долго прятать голову в песок, мозг может сгнить.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делая записи, услышав его наставления, неожиданно усмехнулся,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беспокоишься? Ведь здесь ещё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 досадой вздохнул, опустил руки и посмотрел на макушку Пэй Фэнжана.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здесь старший брат, я и беспокоюсь! Ты можешь рисковать сколько угодно, но не тащи за собой нашего доброго и беззащитного главу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дёрнул уголком рта, едва не потеряв контроль над рукой, которой держал Шэнь 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Добрый и беззащитный? Ха! Ни одно из этих слов не подходит. Как слуга семьи Се, Бай Сю явно не понимает старшего брата. Разве человек, который так легко унаследовал титул главы семьи Се, может быть добрым и беззащитным? Он что, насмотрелся романтических романов? Неужели он не задумывался, почему в других семьях смена власти сопровождается кровавыми разборками, а в семье Се всё проходит тихо и мирно? Впрочем, сейчас старший брат действительно ограничивается словами, так что такое заблуждение вполне объяснимо. Пусть Бай Сю продолжает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превосходства Пэй Фэнжань тихо усмехнулся и, не раскрывая правды, посмотрел на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будут снимать рекламный постер для сериала. Ты не пойдёшь на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моей актёрской игрой и внешностью мне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откинул чёлку и принял эффектную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ангельскую внешность, на этот врождённый талант актёра. Кто, увидев меня, не потеряет дар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сзади раздался резкий голос Ван Хунъяня.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другому, его голос сразу стал на октаву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развернулся, упирая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ты слишком предвзят! Неужели моя красота задела твоё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задела мои глаза! Ты слишком уродлив! И не зови меня Хунъянь!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звать! Что ты сделаешь?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отступил на несколько шагов, наблюдая, как эти двое ссорятся. В этом была своя прелесть, создавалось ощущение, что команда живёт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Шисюань, спокойно идя в одиночестве, посмотрел в их сторону. Его взгляд встретился с взглядом Пэй Фэнжаня, и он, не проявляя никаких эмоций, кивнул, после чего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проводил его взглядом, затем опустил глаза, задумавшись. Через мгновение он слегка покачал головой, закрыл блокнот и встал, потянув за шнурок на рукаве Бай Сю, чтобы прервать их детскую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тяни мой рукав!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прекратил спор с Ван Хунъянем и в очередной раз защитил свою одежду от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перенести его на диван. Через десять минут он сам проснётся, — сказал Пэй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я должен тебе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Ван Хунъянь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недоволен. Он вовсе не отказывался помогать, просто привык спорить с Пэй Фэнжанем, но когда Ван Хунъянь вмешался, он вдруг почувствовал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вдвоём перенесли бедного Шэнь Боси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нервно оглядел гостиную и шёпотом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ушли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закатил глаза. Этот парень действительно поздно спохватился. У него нервы, что ли, железные? Только сейчас заметил,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глаза, не нужно мне это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неуверенно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сел, скрестив ноги, на прежний одноместный диван, не испытывая ни малейшего желания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подслушать? Советую этого не делать. Разве жить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подойти туда — значит просто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Бай Сю с настороженностью посмотрел на конец коридора, где находился невидимый кабинет, а затем на свой телефон. На слегка подсвеченном экране был открыт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и так был немного напуган, и, увидев, что Бай Сю не идёт, он тоже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оба покорно остались в гостиной, ожидая, когда старшие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войдя вслед за Се Шисюанем,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Закрывать за собой дверь — хорошая привычка, — сказал Се Шисюань,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закрыв дверь, остался стоять у входа, не двигаясь дальше, лишь наблюдая за каждым движением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«Се Шисюаня» не было никаких эмоций, но можно было почувствовать, что он внутренне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обеда ты вёл себя слишком очевидно. Мне было трудно делать вид, что я ничего не замечаю. Видно, что ты не умеешь предсказывать, ты просто использовал мою еду как игру в сапёра.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пристально смотрел на собеседника. Его голос оставался спокойным, но в глазах не было ни капли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действительно, не умею. Но даже если бы умел, не смог бы сравниться с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никого, кто мог бы идеально изобразить Пророка, потому что, кроме Пророка, никто не может увидеть это хаотичное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хотел следовать его сценарию и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заманил старшего брата в этот хаотичный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использовать его для нужд моей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насмешливо посмотрел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отражена вечность, каждый человек для него прозрачен. Такой могущественный Пророк, почему он должен принадлежать расе людей? Теперь я поймал его, он принадлежит демонам!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молчал. Он смотрел на искренне возмущённое лицо собеседника,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глуп или его просто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только Пророк, но и глава семьи Се. А главы девяти великих семей расы людей — это высший эшелон власти. Как он может говорить такие вещи и думать, что сможет увести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Альянс девяти великих семей расы людей всегда держался в тени, но демоны, которых они регулярно подавляли, должны знать об этом. Неужели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рискнуть похитить Пророка, не разобравшись в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внутренне удивился, но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хотите, чтобы старший брат предсказал ваше будущее? Будущее, которое обречено на провал, имеет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улыбнулся,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никоим образом не считал, что будущее хаотично. Напротив, оно было предельно ясным — демоны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смутился, возможно, он считал, что, заполучив Пророка, будущее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или победа — это всего лишь скучный результат. Мне важен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странную уверенность, Пэй Фэнжань вдруг потерял желание спорить о философии. Ему показалось, что собеседник — просто пешка, которую использовали, и вытянуть из него что-то полезное не удастся. Он убрал с лица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Пэй Фэнжань сделал атмосферу в комнате напряжённой. Его неизменная чёрная одежда внушала трепет, а тёмные глаза, отражающие свет, излучали холод, подобный зимнему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сам, или мне придётся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