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скорее посмотрим на этого Лю Лина, выясним, кто он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трое прибыли в гостевой двор форта семьи Сюэ, служанка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Лин уже отправился обратно в 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 разочаровании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усадьбе снова зазвучала мелодия флейты, снова «Песня о красном бобе». Ся Суйцзинь понял, что звук доносится с озера Инсюэ, и с раздражением закрыл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Мужун Чанъин достал! Не только сон нарушает, но и играет так, что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Наньчи, однако,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господин должен быть в главном зале, провожая гостей, а не у озера 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Мужун Чанъин,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лицо Ся Суйцзиня побелело,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озеру 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Наньчи, озадаченный,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Инсюэ никого не было, а мелодия флейты доносилась из хижины Мужун Чанъина. Ся Суйцзинь, почувствовав неладное, выбил дверь и почувствовал знакомый аромат благовоний. Однако внутри было тихо, и Мужун Чанъина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вдохнул аромат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запах?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вдохнул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же прикрыл нос и рот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можешь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быстро прикрыл лицо рукавом, оставив только круглые глаза, которые беспокойно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фарфоровую тарелку, они обнаружили за книжным шкафом потайную дверь. В тот же момент густой аромат, словно скопившаяся пыль, обрушился на них, заставив Шэнь Наньчи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ворвался внутрь и увидел тело, лежащее на спине. Глаза были широко раскрыты, как медные колокольчики, а в груди торчал меч, похожий на флейту. Кровь растекалась вокруг, и одна струйка уже достигла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с недоверием вскрикнул, затем, бледный, опустился на колени и проверил пульс Мужун Чанъина: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ещё тёплое, убийца недалеко, нужно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Фан, однако, повернулся к Ся Суйцзиню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крепко сжал губы, его ясные глаза смотрели на улыбку на губах Мужун Чанъина, словно он не слышал слов Юй Фана. Зрачки сузились, белки глаз покраснели, и он медленно повернулся к кровати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лицо было искажено злобой, всё его существо источало угрозу. Взгляд, словно железный крюк, устремился под кровать,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хотел найти одного человека. Ты украла Жетон Девяти Драконов, но зачем убила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между пальцами засверкали красные лучи, словно звёздные искры, которые вылетели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убила его, приняв облик Юй Цяньсюэ… Ты…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лучи устремились под кровать, и в тот же момент из-под неё вырвался огненный шар, столкнувшийся с серебряным светом. В мгновение ока вспыхнул ледяной свет, и в нём расцвели несколько снежных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форт семьи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свет погас в снегу, рассыпавшись на сверкающие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из-под кровати вылетела фигура в зелёном одеянии, пытаясь вырваться наружу. Юй Фан вытащил меч Хэхуа, и в сверкающем снегу он, как молния, устремился вперёд. Лезвие меча не успело коснуться спины, как человек внезапно обернулся. На лице была белая маска, а на лбу — красная точка, словно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смятой постели лежал открытый железный ящик, внутри которого ничего не было. Ся Суйцзинь, потеряв самообладание,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её — быстрее останови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нанесла удар ладонью, и мощный поток энергии устремился к лицу Юй Фана. Более того, вокруг неё витали острые энергетические волны, которые разорвали все скрытые орудия Ся Суйцзиня.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удар уже был готов обрушиться на Юй Фана, Ся Суйцзинь внезапно подумал, что женщина скрывает лицо, чтобы не выдать свою личность. Значит, она должна быть известной фигурой в мире боевых искусств. В тот же момент он сильно толкнул Шэнь Наньчи, вытолкнув его из потайной двери,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Снаружи уже готовы сети и гранаты, замани её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растерялась, и Юй Фану удалось уклониться. Удар пришёлся в каменную стену, и вся тайная комната задрожала. Ся Суйцзинь, поддерживая Шэнь Наньчи, едва устоял на ногах. Увидев, что Юй Фан снова готов атаковать, он бросился вперёд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ты что, жизни не дорожишь?! Ты не сможешь её победить! Если погибнешь, как я объяснюсь перед твоей 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обхватил Юй Фана за талию, боясь, что тот бросится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в зелёном ударила ладонью и отбросила Шэнь Наньчи, затем выскользнула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однако, с облегчением вздохнул, прижал руку к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она сильна! Есть ли в мире боевых искусств такие могущественные женщины? Она использует технику форта семьи Сюэ. Неужели их боевые искусства достигли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её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 У неё, наверное, лет сорок опыта внутренней силы, как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серьёзно подумал,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разозлённый, успокаивал дыхание, подбежал к Шэнь Наньчи, достал платок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кровь с губ. Ты совсем не боец, её один удар — и ты уже полумёртвый.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Наньчи, обиженно,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вы, грубияны. Я управляю делами усадьбы, а драки — это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ранен,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Фан подошёл, закатал рукав, обнажив запястье, белое и чистое, как лотос, на котором была тонкая красная полоска, словно след от ветряного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ранен, нужно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густом тумане, из которого доносились нежные, плачущие голоса, словно зовущие: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с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матушка,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потер глаза, встал с кровати и пошёл на звук детского зова, пробираясь сквозь густой туман. Вскоре он услышал холодный, отстранённый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кошмар, о чём ты плачешь?.. Ладно, не плачь, не позорься перед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туман, он увидел перед собой пышные цветы, а под длинной бесконечной галереей сидела женщина в дворцовом наряде, держа на руках ребёнка с заплаканным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боюсь насмешек,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женщины слегка приподнялись, на лице появилась лёгкая улыбка, словно красная слива, покрытая снегом, мимолётная, как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играть мелодию, она называется «Песня о красном бобе». В следующий раз, если приснится кошмар, не плачь, потому что… в этом мире есть вещи куда страшнее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талии висела бусина, внутри которой лежала половинка красного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говорят: красный боб символизирует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кому тосковала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помнил, что та половинка красного боба в конце концов была брошена в священные книги под деревом Бодхи, где и сгнила в земле под светом старой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 Суйцзинь проснулся с сильной головной болью и хотел повернуться, чтобы продолжить спать, но, перевернувшись, увидел, что перед кроватью сидит человек. Он схватил одеяло и откатился в угол кровати,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Фан?!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сидел у кровати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сказал, что ты собираешься в форт семьи Сюэ.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Девяти Драконов потерян, я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почувствовал, что голова болит ещё сильнее, и упал на кровать, раскинув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убей меня сразу! Это путешествие опасно, если с тобой что-то случится, где я найду другого «Юй Фана» для твоей матери. Лучше покончи со мной сейчас, чтобы я не мучился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принёс ещё одно одеяло, укрыл его и поправил уголки,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не могу оставаться в стороне. Ты выглядишь неважно, поспи ещё, я пойду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Мужун Чанъин мёртв, в усадьбе сейчас хаос, давай не будем создавать Шэнь Наньчи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Наньчи, Юй Фан тоже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создавать ему проблем, сам найду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