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Лу Биньвэй относился к Се Жунцзяо с особым уважением и всегда давал ему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немного успокоился, думая про себя, что если бы он не знал, что рядом с Цзян Цзинсином всегда есть рассудительный Се Буцы, он бы ни за что не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повозку, принял выражение лица, которое обычно использовал, чтобы напиться в публичном доме, и достал из рукава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вам потому, что, как только Буцы прочтет это письмо,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взял письмо и передал половину Цзян Цзинсину, чтобы они могли прочитать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лишь бегло просмотрел письмо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 Чуи что-то случилось? Неужели зло живет тысячу лет? Она всегда привлекает внимание, и даже если ничего не происходит, о ней все равно говорят. Конечно, дисциплина в армии Гуйюань строгая, но это не остановит слухи в Северной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это просто мои догадки. — Цзян Цзинсин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заставляет меня верить, что с ней все в порядке, — это Буцы. Ведь если бы с Се Чуи что-то случилось, разве Буцы сидел бы здесь и читал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уже внимательно прочитал письмо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моей сестры в жилах течет Истинная кровь Феникса, и мы чувствуем друг друга. Если бы с ней что-то случилось, я бы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подделка. — Лу Биньвэй уже знал это и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Чуи есть письма, которые она писала раньше, и подделать ее почерк несложно. Когда я получил письмо, я сразу понял, что оно фальшивое.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меня насторожило, так это птица, которая доставила письмо. Это был Цанцин.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любимых соколов Се Жунхуа, который, как говорят, имеет каплю крови Феникса. Она часто использовала Цанцина для переписки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Лу Биньвэя, пришедшего к ним,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использовал сокола Се Жунхуа, чтобы отправить письмо с явными недочетами. Хотя пока невозможно определить, друг это или враг, у этого человека точно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с радостью принял негласное приглашение в письме и решил отправиться в Северную Пустошь, чтобы узнать, что происходит с Се 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быстро понял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 время, Северная охота скоро начнется. Почему бы старшему брату Юю не отправиться со мной в Северную Пустошь?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Пустошь и Девять Областей имеют противоположные сезоны. Когда в Девяти Областях приближается лето, в Северной Пустоши наступает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закон Северной Пустоши — сила решает все. Сильный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холодные зимние дни это лучшее время для грабежей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люди стали называть бесконечные набеги жителей Пустоши за добычей, даже на трон, Зимней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Девять Областей, чтобы закалить молодых талантов, каждые десять лет отправляли своих лучших учеников в Северную Пустошь во время Северной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Буцы, ты все понял. — Лу Биньвэй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сначала сообщить главе города Фэнлина, но потом подумал, что в данной ситуации ты более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пропустил некоторые детали, но оба собеседника понимали,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не была единой. Се Хуань и Се Тинбай давно боролись за власть, и после разоблачения Се Хуа, кто знает, сколько еще скрытых врагов может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личность того, кто скрывается рядом с Се Жунхуа, не раскрыта,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бывает, если не усердно заниматься совершенствованием, Лу Юю. Чтобы отправиться в Северную Пустошь, тебе нужно позвать Буцы.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загадочным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назови меня отцом, и я гарантирую, что ни Моло, ни главы племен в Северной Пустоши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закатил глаза, но, учитывая, что ему нужна помощь Цзян Цзинсина в делах Северной Пустоши, сдержался и сделал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Юю, не беспокойся. Тот, кто намеренно оставил следы, хочет, чтобы мы пошли за ним. — Се Жунцзяо серьезно сказал, возвращая разговор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планы у него ни были, с учителем и сестрой на нашей стороне, самое худшее — это просто разрубить все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был мастером в предсказаниях и всегда продумывал все до мелочей, каждую деталь, как нить в ткани, выстраивая безупречный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был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только о том, что было важно для него, а остальное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повозка как раз въезжала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был построен у подножия горного хребта, протянувшегося на сотни ли. Горы были местом, где был похоронен Феникс, и потому назывались Горой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регион был богат, здесь было больше духовных камней, чем в других местах, и войн было меньше. За тысячи лет здесь сложилась культура изысканной роскоши, где даже обычная ива у реки казалась более романтичной,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Фэнлин был исключением. Город был разделен на четыре района, с городской управой в центре, и сто восемьдесят кварталов, все строго геометрически выстроенные.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повозок и строгих окриков стражников Лу Биньвэй вдруг почувствовал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и этот город были идеальным сочетанием.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прямыми, честными 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был холодным или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недоступность заключалась в том, что он говорил все, что нужно было сказать, и делал все, что нужно было сделать, настолько открыто, что это было как солнце и луна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луна далеки, но все живое тянется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дотошный, как Лу Биньвэй, ни разу не включил Се Жунцзяо в список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управе Фэнлина разыгрывалось настоящее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нефритовые блюда, слоновая кость, хрустальные чашки летали по воздуху, а экзотические блюда и редкие фрукты были разбросаны повсюду. Дорогой ковер, на создание которого ушли годы, был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приблизиться к Цзян Цзинсину на три чи. Он даже не положил палочки, но не упустил возможности посмеяться над Лу Биньвэем: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Юю, ты выглядишь не очень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Хуань в гневе ударил по столу, посуда и столовые приборы, обладая некой мудростью, не посмели лететь в сторону Святого. У Се Жунцзяо они разлетелись на куски от его меча, а Лу Биньвэй не успел уклониться и оказался весь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 Хуанем Лу Биньвэй должен был показать свою невозмутимость, даже если он был весь в соусе,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быстр, как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казался совершенно отдельным от происходящего между отцом и сыном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казалось, не понимал, что значит подливать масло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сердись. Главное сейчас — разобраться с Се Хуа и Лу Бинфэнь, чтобы те, кто погиб в магической формации, не умерли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 с демоническими культиваторами, убийство невинных — по любому закону это заслуживает смерти. — Остатки стола не уцелели, превратившись в пепел под ударом Се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я и не думал, что в семье Се есть такие люди! Как я смогу смотреть в глаза предкам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изысканных нарядах молча вышли, оставив зал в полном распоряжении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проявив доброту,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 был всего лишь собакой Се Тинбая. Это Се Тинбай должен стыдиться перед предками, а не ты. К тому же, возможно, они уже переродились.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Биньвэй, знавший о натянутых отношениях между Се Тинбаем и Се Хуанем, не был уверен, искренне ли Святой утешал или просто задевал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дружили так долго только потому, что у Цзян Цзинсина был сильный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привык к их постоянным спорам и даже знал, как успокоить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 на узоры на одежде Лу Бинфэнь. Они сделаны Моло. Интересно, можно ли их массово производить?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Девять Областей ждут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тут же забыл о своем старом друге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 Моло обычный мастер не сможет повторить. Но если есть упрощенная версия, ситуация может стать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Биньвэй, хорошо разбирающийся в этом, решил воспользоваться моментом, чтобы произвести впечатление на Се Хуаня. Он тщательно изучил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Узоры сложные, и без глубокого мастерства их не создать. Даже если есть упрощенная версия, я смогу создать магическую формацию, чтобы их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Лу, ваш расчет уникален, но я и не знал, что вы так хорошо разбираетесь в магических узорах. Я просто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Цзян Цзинсином, который говорил непонятно, Се Хуань был очень доволен и даже подумал о том, чтобы переманить Лу Биньвэя: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Лу, может, подумаете о переходе в городскую управу? Условия не хуже, чем в армии Гуйюань, ведь в будущем половина управления достанется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Биньвэй, поняв, что Цзян Цзинсин просто хотел его подставить, с холодным потом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