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знал, могут ли мужчины в этом мире рожать детей, но человек, стоявший перед ним, был императором. Если бы он сказал, что не хочет рожать детей императору, не отправил бы тот его в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быть императрицей, слухи о холодном дворце пугали его. Там, говорят, недоедают, мёрзнут и подвергаются издевательствам со стороны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заставила его ноги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нервно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осторожный ответ рассмешил мужчину, стоявшего перед ним. Слуги рядом также прикрывали рты, чтобы скрыть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смеющегося императора, Е Цзянъюй был в замешательстве, а в душе росло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стал императором в два года, и с тех пор каждый человек, с которым он сталкивался, строил против него козни. Сначала это была его родная мать, затем принц-регент, а теперь добавился и генерал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лишён власти этими тремя людьми, и даже став взрослым, не мог получить контроль над своими владениями, оставаясь марионеткой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семья Е, следуя указу покойного императора, отправляет одного из сыновей в дворец, чтобы тот стал его императрицей, он подумал, что они хотят отправить Е Ляна, чтобы контролировать его. Но вместо этого они прислали распущенного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Е Цзянъюй с детства был заносчивым и ленивым, а недавно даже убил человека на улице. Именно поэтому генерал Е заменил Е Ляна на Е Цзянъюя, чтобы тот мог скрыться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 объяснение,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человек, которого отправят в дворец, станет для него проблемой, но, встретившись с этими беспомощными и жалкими глазами Е Цзянъюя, он не смог связать этого человека с тем, о ком говорили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слабый, жалкий и немного глуповатый Е Цзянъюй действительно убить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своего правления в качестве марионеточного императора все злодеяния, совершённые его матерью и принцем-регентом, совершались от его имени, что укрепило его репутацию тирана. Может быть, Е Цзянъюй, как и он, был под контролем и стал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Цзиньчэнь не в первый день был императором, и его осторожность по отношению к людям была очень высока. Даже если Е Цзянъюй казался мягким и податливым, он не мог полностью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погладил Е Цзянъюя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для мужчины — дело непростое, но в мире есть много удивительного. В древних книгах есть записи о мужчинах, рожающих детей. Завтра я доложу матери и попрошу её издать указ о поиске рецепта, который позволит мужчинам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Цзянъюя заколотилось. Значит, в этом мире мужчины не могут рожать! Но это мир романа, и вдруг они действительно найдут какой-нибудь странный рецепт, который позволит ему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панику,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сглотнул и хотел что-то сказать, но слуги уже подошли, чтобы помочь им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впервые позволял кому-то раздевать себя, и ему было очень неловко. Его лицо покраснело от смущения, и он украдкой посмотрел на императора. Тот, казалось, совершенно спокойно поднял руки, позволяя слугам снять с него одежду. Для него это было обычным делом, и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разоделись, Ли Цзиньчэнь взял его за руку. Его ладонь была большой, сильной и тёплой. Е Цзянъюй почувствовал, как будто его покорили, хотя тот просто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дворцовым правилам, когда император и императрица занимаются любовью, рядом находится евнух, чтобы записывать происходящее.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 Цзянъюй вздрогнул от страха 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может быть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Цзянъюй снова испугался, Ли Цзиньчэнь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снова обманули, Е Цзянъюй обиженно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было отменено ещё при моём отце, — сказал Ли Цзиньчэнь, заметив, что Е Цзянъюй действительно очень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трус действительно мог убить человека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будучи робким, не осмелился ничего сказать после того, как его дважды обманули, и обиженно забрался на императорскую кровать. Увидев стоящих в ряд слуг,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оставаться здесь и смотреть, как мы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махнул рукой, и слуги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все ушли, и в покоях остались только они двое, почувствовал себя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его свадьбы с императором. Неужели им предстоит провести брачную ночь? Император только что упомянул об этом. Значит ли это, что они собираются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часто ходил к соседке и смотрел с ней сериалы о дворцовых интригах. Там наложницы изо всех сил старались разделить ложе с императором. Как же так получилось, что он, только попав в прошлое, должен был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перебрался на внутреннюю сторону кровати, свернувшись в углу и укрывшись одеялом, оставив снаружи только свои круглые глаза, которые украдкой наблюдали за Ли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 удивлением посмотрел на него. Обычно император спал на внутренней стороне, но этот малыш сразу забрался туда и смотрел на него с опаской, словно он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Цзиньчэнь планировал лишь выведать у Е Цзянъюя намерения семьи Е, но теперь его заинтересовало поведение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это внимания, лёг рядом с Е Цзянъюем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императора, Е Цзянъюй сначала испугался, подумав, что тот раскрыл его тайну путешественника во времени. Но затем он вспомнил, что император не знал прежнего хозяина его тела, и слухи могли отличаться от реальности. Он напрягся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ударился головой и не помню,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ударился головой? Завтра я позову врача, чтобы он тебя осмотрел, — спросил Ли Цзиньчэнь,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очень застенчивым. До попадания в прошлое он никогда не начинал разговор первым, а когда с ним говорили, он нервничал, и его мозг отключался. На вопросы он отвечал правду,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быть императрицей, поэтому поссорился с отцом и ударился головой, — нервно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 быть императрицей?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 — Е Цзянъюй прикусил язык. — Но это было до того, как я потерял память. После потери памяти я больше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 сейчас? — Ли Цзиньчэнь заметил, что Е Цзянъюя очень легко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искренним или притворным, но если это было притворством, то это было ещё интереснее. Он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меня и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Цзянъюй чуть не прикусил язык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«нет», не казнит ли его император? Если скажет «да», он не сможет произнести это вслух. Как он, мужчина, может влюбиться в другого мужчину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укрылся одеялом, притворившись спящим, хотя был на грани обморока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сериалах наложницы, сказав что-то не то перед императором, сразу падали на колени и умоляли о пощаде. Но как современный человек, он не мог без угрызений совести падать на колени перед кем-то, поэтому решил притвориться мёртвым. Если император захочет его убить, он попросит пощады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поняв, что больше ничего не выведает, закрыл глаза. С тех пор как он стал сознательным, ему было трудно хорошо спать. Он взошёл на трон в слишком юном возрасте, и его легко контролировали. Когда он вырос, власть уже была разделена между другими. Хотя он каждый день проводил аудиенции, он был просто украшением на троне. Как он мог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власть была в руках вдовствующей императрицы и принца-регента, а теперь появилась семья Е, которая хотела захватить власть, отправив Е Цзянъюя. Видимо, они хотели использовать брачный договор, заключённый покойным императором, чтобы устроить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больше нечем было заняться, он решил понаблюдать, какие действия предпримет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глаза, как услышал шорох рядом. Он не открывал глаза, а просто подождал, и вскоре услышал, как Е Цзянъюй сбрасывает одеяло, встаёт, переступает через него и тихо спускается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отдалились, Ли Цзиньчэнь медленно открыл глаза и через прозрачный полог наблюдал за Е Цзянъюем. Что он собирается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Цзиньчэня возникли разные предположения. Может быть, перед смертью его отец предвидел его нынешнее положение и оставил ему секретный способ противостоять принцу-регенту и вдовствующей императрице. Этот секрет мог быть спрятан в его покоях, и в нём мог быть описан способ укрепить империю, или карта сокровищ, где хранится больше золота, чем в казне, или, возможно, жетон, позволяющий управлять отрядом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должно быть, узнала об этом и отправила Е Цзянъюя, чтобы украсть то, что оставил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следил за Е Цзянъюем, и он увидел, как тот сел за стол, взял палочки и начал тихо есть лежащие на столе сладости, время от времени оглядываясь, словно боясь,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давно хотел есть. Он думал, что император — марионетка, и никто о нём не заботится. Вероятно, его даже обижают слуги, и он не может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очевидным, когда император женился на нём без какой-либо церемонии коронации императрицы. Его просто принесли во дворец, даже хуже, чем на обычной свадьбе. Без власти и денег он, вероятно, будет голодать, следуя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день свадьбы императора, на столе лежало всего несколько сладостей. Если он не съест их сейчас, слуги заберут их позже. Лучше уж наесться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