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ближе всего к карете Цзян Юаня, он поднял руку и протянул ветку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 занавеской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скромная чёрная карета, сопровождаемая криком возницы, уехала, оставив за собой лёгкий аромат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тихо засмеялся, его лицо озарилось, словно утренний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спросил его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иду… — Цянь Эрлан очнулся и с подозрением посмотрел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приложил палец к губам, делая вид, что просит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оба, словно ничего не произошло, с молчаливым пониманием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гнал карету, бесцельно кружа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мы всё-таки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в руке ветку сливы, полулежал на сиденье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зачем тогда выезжать, если никуда не собирались и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 душе пробормотал это, но развернул карету и направился в резиденцию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вернувшись в резиденцию, снова вызвал свою любимую певицу.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пела песню «Соль и угол», а пятый принц отбивал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не спев и нескольких строк, пятый принц снова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пятый принц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Стихи? Что сегодня не так с Его Высочеством?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 себя критиковала пятого принца, внешне она оставалась смиренной и почтительной,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сочинять стихи у меня не очень получается, но читать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вертел ветку белой сливы в руках, в глазах его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ты думаешь, какое стихотворение подошло бы мне в этом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подняла голову и внимательно осмотрела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не в новую одежду, на голове старый головной убор, в руках держал ветку цветов, а в глазах его светилась улыбка... В последнее время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осмотрела его, даже до волос, прежде чем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его движется... и его угадывают?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строки о женских чувствах, и произносить их вслух было неслыханной дерзостью, но вид Его Высочества действительно напоминал... ну,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на певицу так, будто она была глупым ребёнком, что сильно разозлило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всё ещё улыбался,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называется «Холодная красота одной ветки весны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теперь поняла, что Цзян Юань просто хотел похвастаться своей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 детства обожал белую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выглядит очень счастливым, — сказала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старого знакомого вдали от дома,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не поняла, но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перед моей каретой, тот, кто передал мне ветку сливы... — Цзян Юань произнёс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певица подхватила, — Тень Шесть, я не знала, что он стал таким красивым, он действительно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даже улыбнулась ему, разве он не приветствовал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раз хотел выяснить личность Призрачного Лекаря, но не ожидал, что он окажется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ним,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покачала головой,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будьте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все документы, связанные с ним, и всё, что о нём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кивнула, передавая документы, она заметила руку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Юань посмотрел вниз и увидел, что на его руке появилась тонкая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появилось? Это от сливы или от чего-то ещё? Почему я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настолько мелкой, что он перестал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она была обнаружена, он начал чувствовать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ты остановилась? Может, споёшь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снова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Цветёт как снег, увядает как снег, чудесный среди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отбивал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не в лепестках, не в чашелистиках, но в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Занимает ветер, оставляет луну, стыдит алые персики...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 Цзян Юаня стал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редко и бледно, но всё же есть что-то особенное...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 Цзян Юаня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посмотрела на него и увидела, что он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 последнее время действительно легко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накрыла его одеялом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окно было открыто, ветер листал страницы книги, Цзян Юань спал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луна уже висела на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казалось, выпал тонкий слой снега, снег и луна отражали друг друга, заливая комнату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Юаня не было настроения любоваться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бумажного окна, оглядываясь вокруг, пытаясь схватить нож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рукаве не было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рукав, пытаясь вспомнить, в чём был одет днём, но не смог. Теперь на нём была грубая ткань, явно не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стул, кровать — это была не та комната, где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шевелились, создавая приятный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собственного лёгкого дыхания, больше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и, казалось,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лампа, рядом лежал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на половине его лица, выявив его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стала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ящике все книги были с пометками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изящные изгибы в буквах он, казалось,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медным умывальником стояло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стоя перед книжным ящиком,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отразился в зеркале, смешавшись с лунным светом, делая его фигуру почти неземной, словно он был создан из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была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внешность... не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пережил воскрешение, такие вещи, связанные с Призрачным Лекарем, уже не вызывали у 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в его улыбке было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ним. И он действительно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почувствовал лёгкий аромат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первым делом увидел вазу на столе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стояла ветка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себя, укрытого роскошным мягким одеялом,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встать, дверь открылась, и девушка с двумя косами, держа в руках таз для умывания, тихо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замедлился, спустился с кровати и обеими руками принял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Юаня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 некоторым дискомфортом осмотрел себя, или, скорее,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было жарко весь день, поэтому Цзян Юань был одет легко, несмотря на холодный ветер снаружи, на нём была только тонкая нижняя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босиком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привыкший одеваться в несколько слоёв, чтобы не замёрзнуть, с любопытством покрутил лодыжку Цзян Юаня и прошелся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направил взгляд на книжную полку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труды, художественные произведения, военные книги, ноты — здесь было всё, и большинство книг выглядели немного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справа от полки лежала полуоткрытая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подошёл и слегка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привычка Его Величества делать пометки сохранилась. Ещё лучше, что его почерк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нарисовал одну линию на пустом месте,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то, что только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знание почерка Цзян Юаня не ухудшилось,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затем повернул руку и увидел тонкую царапину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...Это... было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и во всех направлениях всё было на мгновение искажено взмахом крыльев двух священных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Юаня, он понял, что это искажение принесло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Неустойчивость душ и даже возможность перепутать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провёл пальцем по царапине на руке, но его взгляд блуждал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 оболочками тоже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книгу, которую читал Цзян Юань, на последнюю страницу, внимательно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