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заслужить снисхождение императора, недостаточно полагаться на свою внешность, а попытки играть на чувствах могут привести только к болезненному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все решает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сила достаточно велика, даже император не сможет тронуть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не осмелится сделать это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Оуян написал записку и поручил попугаю, выращенному У Да, доставить ее Ци Юньхэну.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 Юньхэн только что прибыл и, не желая выдавать своего присутствия, приказал разбить лагерь в укромном месте, так как поблизости и так было мало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 Юньхэн также колебался, как лучше встретиться с Оуяном, и, увидев внезапно появившегося попугая,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больше мучиться, он уже точно знает,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глубоко вдохнул и приказал снять записку с лапки попугая. Развернув ее, он увидел знакомый округлый почерк Оуяна — это был единственный стиль письма, который он мог считать приличным, другие же были далеки от аккуратности.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записке было написано: «Прячешься, как мышь, почему бы не встретиться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была именем Оуяна: Чунъянь.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Чернила были свежими, печать отсутствовала, а посланник, как и десять лет назад, не был человеком, что полностью соответствовало привычкам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с теплотой подумал об этом, успокоился и, подняв голову, улыбнулся попугаю: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к своему хозяину и скажи, что днем неудобно, а вечером я сам наведаюсь.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наведаюсь, запомнил, вечером наведаюсь, — тут же повторил попугай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стражников из Стражи Золотого Клинка, стоявших рядом, не ожидали, что их император заговорит с попугаем, а тот еще и ответит. Они не смогли сдержать удивления и непроизвольно выразили это на своих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попугай какой-то странный, — предупредил Гао Мин, начальник императорской стражи, сопровождавший Ци Юньхэна. — Может, стоит послать кого-нибудь проследить, куда он направится?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с детства был рядом с Ци Юньхэном, сначала служил слугой, затем стал телохранителем, а после того, как Ци Юньхэн женился на Оуяне, переехал в его усадьбу. Он немного знал о привычках и предпочтениях Оуяна, а также о том, что у него было множество прирученных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главой императорской стражи и отвечал за безопасность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считал, что это попугай Оуяна, он все равно должен был сказать то, что казалось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лучше перестраховаться, чем потом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 это, — кивнул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закончить фразу, как попугай взмахнул крыльями и, воспользовавшись моментом, когда стражники инстинктивно двинулись к Ци Юньхэну, клюнул Гао Мина в лоб, а затем стремительно взлетел в небо, исчезнув из виду быстрее, чем сокол. Стражники даже не успели натянуть тетиву, чтобы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птица, принадлежащая господину Оуяну! — прикрывая лоб, полув шутку, полувсерьез пожаловался Гао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обработай рану, — улыбнулся Ци Юньхэн, больше не упоминая о слежке за попугаем, но в его сердце затеплилось ожидание предстоящей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не виделись, интересно, сильно ли 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его характер остался таким же скверным, внешность наверняка претерпела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невольно коснулся своих висков, где из-за раны, оставленной стрелой, больше не росли волосы, и ему приходилось прикрывать это место прядями с других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проведенных в войнах, даже находясь в расцвете сил, он стал более грубым, и он не был уверен, узнает ли его Оуян, а если и узнает, то как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невольно вспомнил ту ночь перед их расставанием.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губы, горячая кожа, блаженство, когда их тела слились воедино... Эти ощущения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Ци Юньхэн запомнил, что Оуян не сопротивлялся его ласкам, лишь неопытно принимал их, позволяя ему делать все,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планы уже были составлены, и как бы Ци Юньхэн ни хотел остаться, на рассвете он был вынужден тихо уйти, оставив спящего Оуяна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ночь навсегда осталась в его памяти, и даже спустя десять лет ощущения от прикосновений и тесного объятия были такими же яркими, как будто это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сердце и тело Ци Юньхэна начали разогреваться.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Ци Юньхэн под охраной императорской стражи и Стражи Золотого Клинка прибыл в усадьбу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кроме развлечений, всегда был крайне ленив в других делах. Например, эта усадьба, в которой он прожил десять лет, до сих пор не имела названия, и даже вывески не было. Однако у входа висело несколько ярко-красных фонарей, которые в ночное время выглядели довольно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изначально не планировал входить через главный вход, но как только они приблизились к усадьбе, их остановил человек, любезно предложив пройти через главные ворота. При этом ни один из его стражников не заметил, как этот человек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знакомый Ци Юньхэну человек — управляющий Чжуан, служивший у Оуяна еще тогда, когда Ци Юньхэн «женился» на нем. Этот управляющий был мастером своего дела, и Гао Мин однажды сражался с ним, но был повержен за три удара, что оставило его без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удивился, что за десять лет этот человек почти не изменился, разве что слегка поправился, и его морщины разгладились, отчего он выглядел даже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Чжуан провел Ци Юньхэна и его свиту в усадьбу, позволив им расставить посты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«людей» в усадьбе было не так много, чтобы справиться с ними, потребовалась бы огромная армия. А Ци Юньхэн привел с собой лишь около сотни человек, и если бы они разделились, их бы легко разбили поодиночке. В случае конфликта победа точно не была бы на их стороне, разве что они могли бы пожертвовать обычными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двора Оуяна, с Ци Юньхэном остались только Гао Мин и десяток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внутри, прошу вас, — управляющий Чжуан указал на освещенную свечами комнату, затем поклонился и бесшумно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прищурившись, посмотрел в направлении его исчезновения, затем повернулся к Ци Юньхэну: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остаются снаружи,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махнул рукой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чувствовал себя неспокойно, но, служа Ци Юньхэну много лет, привык подчиняться без вопросов. Поэтому он лишь подавил свое беспокойство, быстро жестом приказал остальным занять позиции, откуда они смогут быстро ворваться в комнату, и последовал за Ци Юньхэном.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Ци Юньхэн увидел Оуяна, который уже давно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одет в ярко-красную куртку и штаны, поверх которых накинул плащ того же цвета. Он небрежно лежал на кушетке у окна, и его выражение лица, внешность и поза были точно такими же, как и раньше, словно время не оставило на нем ни следа, и их разлука была всего лишь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давно не виделись,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Улыбнулся Оуян, его красивое лицо сияло в свете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Юньхэна забилось чаще, и все, что он хотел сказать или сделать, мгновенно вылетело из головы. Он без раздумий поднял руку и, не оборачиваясь, приказал Гао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Я не позову — никто не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состояние Ци Юньхэна и на того, кто явно использовал чары обольщения, он подавил желание ослушаться и, не проронив ни слова, вышел, плотно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звуком Ци Юньхэн уже шагнул вперед, поднял Оуяна с кушетки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который собирался «вести переговоры» с Ци Юньхэном, был застигнут врасплох его неожиданным поведением, а резкий переход из положения лежа в стоячее заставил его голову слегка закружиться.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