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ворота замка вдруг медленно, очень медленно начали открываться перед ними, обнажая темный зал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Ту, боявшийся призраков, не выдержал и спрятался за спины троих. Но затем произошло нечто, от чего все побледнели!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одетая в форму горничной, вышла из открытых ворот замка, сделала жесткий поклон и жестким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мной,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появившаяся горничная вызвала холодный пот на спинах четверых мужчин. Эта горничная явно не была живой — ее лицо было белым, как будто покрыто слоем белой краски, а тело полупрозрачным! Только сумасшедший пошел бы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никак не ожидал, что, получив почти двадцатилетнее материалистическое образование на Земле, будучи преемником социализма, выросшим под красным знаменем, он в далеком космосе столкнется с призраком!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четверых не двинулся с места, даже не осмелился произнести звук, уставившись на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подождав некоторое время и не увидев реакции, снова повторила ту же фразу, и снова, и снова, все быстрее и быстрее. Высокая частота повторений делала ее жесткий голос все более пронзительным и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четверо заметили, что из разных уголков замка начали появляться множество таких же полупрозрачных существ, как горничная. Они с бледными лицами и жесткими движениями начали окружать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тоже слегка побледнел, но старался сохранять спокойствие, внимательно наблюдая за полупрозрачными существами. Вскоре он заметил, что на каждом из них сидела черная обезьяна!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должно быть энергетические тела ментальной силы, — внезапно сказал многоопытный Хань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Энергетические тела ментальной силы? — с недоумением спросил Цинь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говорят, что после смерти люди с сильной ментальной силой в определенных условиях могут оставить такие энергетические тела. Но эти люди, судя по всему, были просто слугами, садовниками и охранниками, вряд ли у них была такая мощная ментальная сила, да и вряд ли так много людей одновременно могли 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объяснение, Хань Хай пришел в себя. Если это просто энергетические тела ментальной силы, то эсперы, обладающие ментальной силой, не должны их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же считал, что ситуация не столь радужна.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ментальная сила, вам придется использовать свои сверхспособности, чтобы справиться с ними, но не забывайте, что использование сверхспособностей или ментальной силы здесь может привести к заражению синдромом 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черные обезьяны смотрели на них горящими красными глазами!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практически безвыходный тупик! У этих энергетических тел ментальной силы больше не было физической оболочки, обычное оружие вроде пистолетов или дубинок не могло их ранить. Единственное, что могло с ними справиться, — это сверхспособности.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зайдем в замок и посмотрим, что там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слегка знакомый легкомысленный голос позади них. Цинь Чанцин обернулся и встретился взглядом с золотоволосым мужчиной, который снова подмигнул ему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красавец, мы снова встретились, какая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была ли это удача, но внезапно почувствовал желание ударить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Энергетические тела ментальной силы, казалось, были бесчисленны и быстро окружили их со всех сторон, вынуждая войти в замок. Вместе с ними приближались и бесчисленные черные обезьяны.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с серьезным выражением лица посмотрел на Цинь Чанцина, даже Си Ту смотрел на него, ожидая решения. Цинь Чанцин не боялся этого, он немного помолчал,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зайдем.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нить, окрашенную киноварью, которую использовал ранее, на случай, если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вынудили войти в замок. Цинь Чанцин шел первым, Си Ту и Хоуци — по бокам, Хань Хай хотел идти сзади, но золотоволосый мужчина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 посмотрел на него, и мужчина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позабочусь о защите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замка были высотой не менее десяти метров, на них были вырезаны изысканные и дикие узоры, но из-за многолетнего отсутствия ухода они покрылись толстым слоем черной грязи, и было трудно разглядеть их былую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они вошли внутрь, свет стал еще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громко объявила горничная, что сильно напугало Си Ту, едва не заставив его прыгнуть на Цинь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в направлении, указанном горничной, и увидели длинный стол, за которым могло бы разместиться более двадцати человек. На столе не было много пыли, но и особой чистоты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 сделать? — дрожащим голосом спросил Си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тоже не знал, что они хотят, но как атеист он больше интересовался принципом формирования этих энергетических тел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как они говорят, и посмотрим, что они хотят, — сказал золотоволосый мужчина,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Горничная, видя, что они все еще стоят у входа, снова начала повторять ту же фразу, все быстрее и быстрее, делая свой голос все более пронзительным, а энергетические тела снова начали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уши отвалятся, — с гримасой сказал Си Ту, когда Цинь Чанцин потянул его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сели, пронзительный голос горничной тут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какого-то угла замка появилась группа горничных. Они несли тарелки, поставили их перед Цинь Чанцином и остальными и громко объявили: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приступайте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взглянул на свою тарелку и побледнел. На белых тарелках лежали куски мяса и внутренностей, похоже, только что вырванные из тела животного, сгустки темно-красной крови и необработанная шерсть. Все это выглядело отвратительно, и Си Ту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горничная снова начала повторять, Цинь Чанцин быстро шепнул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были пространственные пуговицы, и они моментально поняли, что делать, сбросив содержимое тарелок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Горничные, хотя и контролировали их действия, не имели способности различать, и, увидев пустые тарелки, быстро убрали их. Первая горничная снова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пройдите в гостевые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обменялись взглядами. После всех этих действий горничной у каждого возникли свои предположения, и они решили последовать за ней, чтобы обсудить ситуацию. Горничная провела их на пятый этаж, проследила, чтобы каждый вошел в свою комнату,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войдя в комнату, дождался, пока шаги горничной стихнут, и попытался открыть дверь, но обнаружил, что она заперта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ярости ударил ногой в дверь, но только поднял ногу, как дверь внезапно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золотоволосый мужчина, его взгляд скользнул по лицу Цинь Чанцина, затем по телу и остановился на поднятой ноге. Кажется, он что-то себе представил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смеешься? — холодно спросил Цинь Чанцин, спокойно опуская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что ты приглашаешь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внимательно посмотрел на его лицо, очень хотелось потянуть за него, чтобы проверить, не маска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на меня смотришь, я могу подумать, что ты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легкомысленной улыбкой сказал, словно завсегдатай светских вечеринок.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засунул руки в карманы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 твоего имени, как ты думаешь,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