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всегда была шаловливой, часто попадала в неприятности, но Ци Шэнь всегда баловал её, относился к ней как к младшей сестре. И у неё были все основания быть избалованной.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Ци Шэня она готова была вставать рано утром, чтобы постирать его одежду. Когда он уставал от тренировок, она помогала ему убирать вещи. Если он возвращался с тренировок весь в поту, но был настолько измотан, что падал спать, не успев помыться, девочка приносила воду, чтобы обтереть его тело. Так проходили их тёплые дни, и даже Ци Шэнь начал привыкать к её присутствию.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 девочка взяла Ци Шэня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когда я вырасту, выйду за тебя замуж,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согласился. Помимо того что он нёс на себе бремя ненависти семьи Ци, он тоже хотел обрести своё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девочка улыбалась ярче всего. Но это был также день её ухода. Она исчезла так же тихо, как и появилась, без малейшего предупреждения. На столе осталась лишь записка: «Братец, мои родные нашли меня. Подожди меня, когда я вырасту, я обязательно вернусь к тебе». Записка была прикреплена к белоснежной подвеске.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однажды попросил Уцзи помочь определить происхождение этой подвески. Уцзи сказала, что это странно. Она никогда раньше не видела подобного материала. Вероятно, это был очень редкий и 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А-Шэнь, А-Шэнь? — раздался голос, зовущий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вздрогнул, его мысли вернулись в реальность.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А-Шэнь, ты даже не представляешь, как ты меня напугал! Шёл себе шёл и вдруг словно потерял все свои три души и шесть духов. Как я тебя ни звал, ты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надул губы, как ребёнок, капризничая.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с усмешкой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обещание, данное когда-то, теперь, видимо, уже не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возможно, ещё можно, но только если уехать отсюда, покинуть это место, полное интриг и опасностей. Глядя на радостное лицо Е Аньчэня, Ци Шэнь почувствовал внутреннюю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не было человека, который так заботился бы о его существовании. Даже взгляд Е Аньчэня был наполнен таким сильным восторгом, что казалось, он вот-вот перельётся через край. Ци Шэнь почему-то был уверен, что если бы он попросил звёзды с неба, Е Аньчэнь изо всех сил попытался бы достать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едва возникла в голове Ци Шэня, как он тут же её подавил. Невозможно. Кто он такой? С пяти лет его руки были запачканы кровью. Он нёс на себе бремя ненависти к собственному отцу, убийце его матери. Как он мог быть достоин чьей-то любви? Как мог рассчитывать на чью-то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ту девочку только потому, что она была единственной, кто принимал его таким, какой он есть — израненным, полным ненависти, но с чистыми руками, не запятнанными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Аньчэнь, выросший в императорском дворце, вдыхая его грязный воздух, вряд ли был таким простым, каким казался. Всё это было лишь игрой, и он, Ци Шэнь, чуть не поверил. Действительно… достойно восхищения, как искусно 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иронией Ци Шэнь раздавил в зародыше ту тёплую искру, что едва зародилась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же, не замечая внутренней борьбы Ци Шэня, продолжал верить, что может подарить ему самый лучший и тёплый мир. Даже если тот в итоге не примет его… он… готов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А-Шэнь, давай позже прогуляемся за пределами дворца? Ты ведь вырос за его стенами, наверняка знаешь, где есть что-то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широко раскрыл глаза, с любопытством глядя на Ци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молчал. В его сердце поселилось чувство безнадёжности. Просто уйти, пока он ещё не погрузился в эту игру. Ведь с самого начала он был лишь зрителем, так как же он позволил актёру заворожить себя и захотеть играть вместе с ним? Покачав головой, Ци Шэнь отогнал все мысли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Ресторан «Шэнши».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спокоен, но лишён всяких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оставалось только отречься от всех чувств,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нахмурился. Даже не зная, что интересного может быть в ресторане, он всё равно был готов баловать Ци Шэня, отдавая ему всё, что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они были в ресторане «Шэнши».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всё для выхода из дворца, они прибыли в ресторан как раз к обеденному времени. Ци Шэнь, словно знавший это место как свои пять пальцев, направился в VIP-зал на втором этаже. Открыв дверь, он увидел сидящую там расслабленно молодую женщину лет двадцати. Заметив гостей, она тут же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Млад… — Слово «господин» так и не сорвалось с её алых губ, как она заметила Е Аньчэня, идущего за Ци Шэнем. Слова застряли у неё во рту, и она проглотила их. — Второй господин, давно не виделись. Наконец-то нашлось время заглянуть в мою скромную забегаловку?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легкомысленный тон, Е Аньчэнь нахмурился так, что между его бровями могли бы застрять мошки.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лицо Уцзи стало чётко видно Е Аньчэню, он на мгновение замер. Затем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есть ли что-то особенное, что вы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говорил холодно. Со стороны можно было подумать, что они едва знакомы. Никто бы не догадался, что они уже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Уцзи, глядя на печальный взгляд Е Аньчэня, почувствовала что-то знакомое, но память упорно отказывалась выдавать нужные воспоминания, и она оставила попытки разгадать эту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Аньчэнь выбирал блюда, Ци Шэнь 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могу я выйти на минутку?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Ци Шэнь на мгновение застыл,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Лочэнь. Ты можешь называть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 не смог отказать этим светящимся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с удивлением наблюдала за их обменом.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…Почему ей казалось, что между ними летают розовые сердечки? Это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могли бы не флиртовать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Уцзи, видя, как они смотрят друг на друга, не смогла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ей уже двадцать пять, а она всё ещё не замужем, и это уже само по себе печально. А теперь ещё и приходится наблюдать, как молодые парочки строят глазки прямо перед ней?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выгнать их? Или всё-таки выгнать?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неожиданно подавился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желание сохранить достоинство Уцзи и Е Аньчэня, он бы спросил: «Уцзи, ты что, слепая?»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её обещания быть верной защитницей Павильона Иллюзий? Всё это, видимо, было просто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учитывая характер Ци Шэня, он бы никогда не сказал ничего подобного, даже с долей сарказма и шутливости.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вздохнул. Честно говоря, он совсем не понимал женщин! Уцзи всегда умудрялась сказать что-то совершенно неожиданное, когда он был в раздумьях, и всё напряжение тут же исчезало! Неужели нельзя было просто дать ему побыть печальным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Ци Шэнь был в ярости, но внешне он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всего три слова! И ничего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Я подожду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дрожал. Эти простые слова словно связали его по рукам и ногам, а воздух вокруг превратился в лианы, плотно обвившие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Почему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обернулся, слегка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усмехнулся и вышел из комнаты,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человек просто так, без причины, быть добрым к нему? Мысли Ци Шэня становились всё более запутанными. Внезапно он вспомнил слова, которые когда-то сказал Ци Мучэнь: «Второй принц лично просил руки…» Почему? Они были совершенно незнакомы, и вдруг их пути пересеклись словно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нужно, чтобы один человек привязался к другому? День? Месяц? Или год? Если поступки этого человека касаются самого сокровенного, то, возможно, достаточно и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вышел в коридор и, обернувшись, мельком увидел улыбку на лице Е Аньчэня. Это была улыбка счастья, которого он, Ци Шэнь, никогда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решил уйти, то нужно сделать это решительно, без лишних сожалений. Ци Шэнь покачал головой и исчез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http://bllate.org/book/16205/1454432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