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маленький Ян Цзянь вдруг сменил тему и с детской непосредственностью, без всякой логики,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наелся, но… как хорошо, что есть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сначала удивился,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союз и переход? Похоже, твои знания в китайском языке нуждаются в улучшении.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Гуан и Ян Цзянь прошли полное обследование, и, так как всё было в порядке, Жун Му успокоился, и они выписались.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приехал за ними на машине. Проезжая мимо чайной, Ян Гуан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сына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Позавтракать?! — Жун Му был в шоке. — Ты ещё не наелся вчерашним ночным перекусом? У меня до сих пор в горле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маленький Ян Цзянь радостно выпрыгнул из машины, подпрыгивая,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не беги, осторожно, упадёшь, — Ян Гуан вышел из машины вслед за ним, и они вдвоём зашли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позавтракали и только потом вернулись в компанию. Все сотрудники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вдруг упали в обморок, причём оба сразу, а сегодня уже пошли завтракать. Вы действительно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нёс пакетик, подбежал к Ю Цзинчуюню, поднял его пухлыми ручками и, встав на цыпочки,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Ю, твои любимые пельмени с креветками!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посмотрел,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и пельмени с креветками… Тогда я… съем.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сладко улыбнулся и раздал остальные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были в порядке, и все успокоились. Вчерашний эпизод в фильме, хотя и был неожиданным, но в итоге всё сняли, и переснимать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зашёл в офис, чтобы разобраться с документами, а Жун Му вернулся к своим накопившимся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 офисе нервничал,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этой таблицей? С-с-с… Она специально издевается надо мной, никак не могу разобраться, а-а-а — всё в беспорядке!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нервничал, а маленький Ян Цзянь, держа в руках маленький мячик, зашёл в офис,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 Му,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взъерошил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таблица в полном беспорядке, я не знаю, что нажал, и она стала такой. Похоже, придётся всё переделывать…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успел закончить, как маленький Ян Цзянь уже положил мячик рядом, затем, используя руки и ноги, взобрался на стул, а с него — на стол, сел на него и своими пухлыми ручками дважды щёлкнул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Готово?! — радостно воскликнул Жун Му. — Таблица вернулась в исходное состояние! Боже, племянник, ты просто гений! Откуда ты знал, что нужно нажать эту кнопку, чтобы всё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сладко улыбнулся,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Цзянь сам был владельцем бизнеса и знал, как работать с такими таблицами.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Му точно не поверил бы в это,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видел, как папа так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сказал Жун Му. — Тогда ты тоже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взял мячик и вышел из офиса, побродил туда-сюда, затем его глаза загорелись, и он уставился на кухню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была своя кухня, рядом с комнатой отдыха, где сотрудники иногда готовили, если не знали, что заказать на обед, варили лапшу, разогревали еду и т.д. Иногда, если Гу Сэнье был свободен, он готовил для всех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были заняты работой, и, похоже, никто не собирался готовить обед, а заказывать еду забыли. Маленький Ян Цзянь поднял личико и немного посмотрел на кухню, затем положил мячик на пол, взял маленький стул и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 Цзянь сам открывал ресторан, был владельцем бизнеса, и, конечно, умел готовить. В этой жизни, хотя он вернулся в пятилетний возраст, его кулинарные навыки не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уже мог готовить жареный рис по-янчжоуски и яичницу, отчасти потому что его родители развелись, отец не обращал на него внимания, а мать плохо с ним обращалась, поэтому он рано научился готовить, а отчасти потому что, хотя он ещё не восстановил память, ему казалось, что готовка — это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встал на стул, посмотрел на ингредиенты в шкафу: сельдерей, лук,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маленький Ян Цзянь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продукты, которые могли долго храниться, поэтому их оставляли в компании. Вероятно, их купил Гу Сэнье,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то, что не любит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из-за своего происхождения был привередлив в еде, не любил лук, морковь и сельдерей, но сейчас других продуктов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вдруг осенило, его глаза загорелись. Он достал эти продукты, почистил их и нарезал на мелкие кусочки, чтобы приготовить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Карри имеет насыщенный вкус, который может скрыть аромат сельдерея 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любил карри. В прошлый раз, когда они снимали семейное шоу, маленький Ян Цзянь приготовил карри с омлетом, и Ян Гуану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Цзянь решил не делать омлет, а просто приготовить карри с рисом, а сверху полить растопленным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сварил рис, начал готовить карри, а пока оно тушилось, сформировал из риса маленькие шарики, прикрепил к ним листы нори, сделав ушки и глазки, и получились милые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также украсил блюдо, а когда карри было готово, полил его сверху, будто накрыв панд одеялом, и в конце добавил растопленный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запах, как вкусно! — первым почувствовал аромат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карри был насыщенным и соблазнительным, в воздухе витал аромат сыра, и всё вместе вызывало непреодолимое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вынес ароматное карри: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Карри? — радостно сказал Цяо Аньюнь. — И рисовые панды, какие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всегда был самым активным в еде, он сразу побежал помочь вынести все порции карри и поставить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всё ещё был в офисе, когда услышал возгласы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племянник, ты готовишь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 карри!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даже есть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покачал головой. Похоже, император снова не удержался и показал свои кулинарные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Кушай! — позвал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встал, открыл дверь офиса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карри, поддел ложкой — морковь, лук, сельдерей? Три его самых нелюбимых продукта идеально разместились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держа ложку, с каплей карри на губах,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быть привередливым! Привередливые дети — непослушные!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вздохнул, зачерпнул ложку и отправил в рот. Карри было очень ароматным, а сыр полностью скрывал вкус сельдерея и других ингредиентов, и получилось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готовит лучше, чем наш бог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поручим Цзяню готовить нам обеды! Это карри я мог бы есть целый год и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баловать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балование, это рабство перед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удовольствием ел карри и, увидев, что тарелка Цяо Аньюня опустела,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ещё есть! Я налью тебе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хотя и было немного неловко, но блюдо было слишком вкусным, поэтому он кивнул, и Ян Цзянь взял его тарелку и снова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кухню, тоже встал и зашёл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стоял на стуле, наливая карри в тарелку, а Ян Гуан, прислонившись к стене,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сначала таблицы в системе, теперь карри. Если ты будешь так демонстрировать свои способности, тебя быстро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широко раскрыв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Раскусят что? Но ведь я просто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чтобы другие не начали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ребёнок! И… папа меня прикроет!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