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это дело главный евнух уже не раз выражал им своё недовольство, то ругая за нерасторопность, то соблазняя перспективами: если справятся, то заслужат благосклонность Великой вдовствующей императрицы, и тогда разве не смогут в будущем взлететь вверх по карьерной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маленьких евнуха вытянули шеи, чтобы посмотреть на тирана, что, естественно, не ускользнуло от внимания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подошёл к этим двум евнухам и остановился рядом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господа, рассматриваете?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евнуха вздрогнули и тут же опустились на колени перед Дуань Юньшэнем: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немедленно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этих господ и накажите палками… Накажите до тех пор, пока они не смогут встать. Впредь я не желаю видеть их там, где нахожусь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получив приказ, выволок двух евнухов наружу, где их тут же взяли под стражу и повели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всё прибрали и маленькие евнухи удалились, Дуань Юньшэнь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всё это время молчал, и только когда Дуань Юньшэнь поднялся на кровать,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до тех пор, пока не смогут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…Изначально я хотел назвать число, например, пятьдесят или восемьдесят ударов, но я не был уверен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Дуань Юньшэнь не вмешался, он, вероятно, приказал бы вырвать глаза этим евнухам. Он был «тираном» и действовал безжалостно, тем более что люди, присланные Великой вдовствующей императрицей, не заслуживали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наказание было слишком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любимая наложница считает это подходящим, то так и есть. В этом деле нет понятия «слишком мягко» или «слишком 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лёг рядом с Цзин Шо и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Великой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догадывался, что это люди Великой вдовствующей императрицы. Как только он подумал, что этот тиран дошёл до такого из-за него, Дуань Юньшэнь захотел что-то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шпионящие евнухи обязательно появятся снова, и лучшим решением было бы убить одного, чтобы предостеречь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видел, как свинья бегает, тот, кто свинину не ел? Он смотрел столько дворцовых драм, что хоть немного разбирался в таких схемах.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Юньшэнь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жизни, живые 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другую эпоху, и подчинение приказам хозяина было их способом выживания. Из-за разницы в позициях, из-за того, что они стояли на его пути, заставлять их умирать было против принципов Дуань Юньшэня как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убить этих двоих, другие всё равно будут присланы. Подумав об этом, смерть этих двух казалась не такой уж необходимой.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Дуань Юньшэнь лежал рядом с Цзин Шо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мнения разрывали его душу и сознание: одно — желание сделать что-то для Цзин Шо, что угодно, в пределах его возможностей. Другое — нежелание преступать свои моральные принципы как современного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Дуань Юньшэня не позволял ему скрывать свои мысли, и он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был убить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думал их убивать, просто наказал. Любимая,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 убивать их, потому что вырвать глаза и оставить их в живых было бы более жестоким и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любимая, тебе не нужно делать что-то для меня. Просто будь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обнял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поддерживал такой подход Дуань Юньшэня, но и не собирался считать его ошибочным, тем более не хотел заставлять его быть таким же жестоким,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он стал таким, это был бы уже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наслаждаться его мягкостью и одновременно требовать от него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Юньшэнь, оказавшись в объятиях Цзин Шо, вдруг почувствовал, что что-то упирается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обнаружил что-то…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 паникуй, сейчас ты — Нюгулу Юньшэнь, нужно действовать хладнокровно!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невозможно, столько времени он тщательно анализировал, подробно рассуждал, и в прошлый раз этот тиран действительно доказал своими действиями, что он не способен — именно тогда, когда он уже решился на смелый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наверняка, это какое-то недоразумение! Не то, что он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какая-то нефритовая подвеска, которую забыли снять с пояса?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вполне возможно, они же твёрдые!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осторожно подвигал своей задницей, пытаясь понять — возможно, это просто нефритовый амулет!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какого же амулета такие размеры! Не боится, что пояс сорвётся, и он окажется голым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это? Складной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тирана есть привычка носить складной веер?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вдруг сегодня он взбрыкнул и полюбил складные вееры, взял с собой один и даже спать с ним не расстаётся. Ведь он попал в книгу, а как ещё древние могли доказать свою утончённость и изысканность?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подвигал своей задницей,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хочется сказать, что похоже, но точно определить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потрогать… чтобы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веер, может быть что-то другое, например, скалка!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Юньшэня строились бесчисленные версии, но он упорно отказывался признавать самую очевидную.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открыл для себя новый мир, решил свергнуть класс землевладельцев и стать хозяином новой эпохи, как вдруг столкнулся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уже был задет неосознанными действиями Дуань Юньшэня, а тут он ещё и продолжал ёрзать у него на руках, то поворачиваясь, то снова двигаясь, словно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немного раздражён, наклонился и слегка укусил его за мочку уха, голос его звучал непривычно хрипло, и тёплое дыхание коснулось шеи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сразу стало ясно, в каком состоянии находится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безопасности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ним находится мужчина-лис, который не только не высасывает жизненную энергию, но и готов её влить!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тут же застыл, словно превратился в деревянного человека,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кусая мочку уха Дуань Юньшэня, слегка пожевал её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же в более выгодном положении! По крайней мере, я бегаю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не могу убежать, ыы.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Дуань Юньшэню, что если он сейчас сделает неосторожное движение, его ждёт ужасный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чувствуя, что Дуань Юньшэнь в его объятиях словно окаменел, тихо рассмеялся, звук был низким, но из-за близости к уху Дуань Юньшэня, тот почувствовал, как дрогнуло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своё оружие для злодеяний?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ещё? Конечно, потому что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не умру из-за невыполнения ежедневных заданий, не погибну от рук этой старой лисы Великой вдовствующей императрицы, а умру от [бип —], как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хочу покидать этот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изо всех сил пытался убедить себя, что он просто подушка, и сейчас нужно просто притвориться мёртвым в объятиях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задача была не из лёгких, ведь никто не кусает подушки за уши, и ни одна подушка не краснеет, не учащает сердцебиение и не застывает, как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 Не зови меня, я уже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 в глуши, похоронен в ароматах.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тело, моя душа вернутся к земле родины!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услышав этот звук, невольно улыбнулся, словно реакция Дуань Юньшэня его позабавила. Ни отказ, ни согласие не могли сравниться с этим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увидел маленького котёнка, сердце сразу смягчилось, и хочется взять его в руки, погладить шёрстку, потискать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звать, я уже ответил, зачем ещё звать?! Я же уже в твоих объятиях, не убежал! Дайте мне немного понервничать!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