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Временно не имея чётких идей о том, как заработать деньги, Сяо Ханьси бродил по улицам, используя это время, чтобы сопоставить современные вещи из воспоминаний оригинального хозяина тела с реальностью, углубляя свои знания. Это также помогло ему получить базовое понимание этого мира. Он размышлял о своих навыках, пытаясь понять, какой из них может быстро принести ему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 был одним из ведущих городов Хуаго, международным мегаполисом, где толпы людей увеличивались с восходом солнца, делая улицы всё более оживлёнными. Сяо Ханьси шёл без определённой цели, пока не оказался в огромном торговом комплексе, окружённом высотными зданиями. Этот район был невероятно оживлённым, резко отличаясь от того,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одного из зданий показывали рекламный ролик. Сяо Ханьси поднял глаза и сразу заметил крупные слова: «Зарегистрируйтесь и получите 5 000 юаней в качестве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Годовая плата за обучение в университете составляла почти 30 000 юаней, а его сбережения за многие годы едва превышали 10 000. Зарплата с работы казалась неплохой, но после вычета расходов на жизнь оставалось мало, и вопрос о том, сможет ли он накопить достаточно денег к началу учебного года, оставался открытым. Оригинальный хозяин тела не знал о возможности получения образовательного кредита, а Сяо Ханьси, как пришелец из другого мира, даже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цифры «5 000», Сяо Ханьси направился к экрану. У входа в кафе у подножия здания находился пункт регистрации для этого мероприятия. Листовки раздавали прохожим, что также привлекало клиентов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листовку, Сяо Ханьси наконец понял, о чём был ролик. Это была реклама шоу талантов. Зарегистрировавшись и пройдя предварительный отбор, можно было получить 5 000 юаней, а также бесплатное питание и проживание — условия были весьма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могло показаться новой формой мошенничества, но Сяо Ханьси, только что познакомившийся с этим миром, посмотрел на повторяющийся ролик, затем на листовку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сосредоточенно рассматривал листовку, потому что к нему подошла девушка, занимавшаяся рекламой, и с радостью предложила рассказать о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совсем понимал, что такое шоу талантов, поэтому кивнул, разрешая девушке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шоу талантов от телеканала «Сигуа». Мы приглашаем множество стажёров, а также проводим кастинг по всей стране для поиска талантливых людей. После предварительного отбора останется 99 участников, которые будут сниматься в шоу. Из них мы выберем 7 человек для создания мужской группы! — глаза девушки блестели, видно было, что она с нетерпением ждёт этого шоу. — У нас много преимуществ. Если вы заинтересованы, можете участвовать в кастинге. Прошедшие первый отбор получат 5 000 юаней, а если вы продолжите участвовать в съёмках, программа будет платить вам зарплату, и она будет только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видимо, раньше работала в продажах. Увидев интерес Сяо Ханьси и оценив его внешний вид, она предположила, что он может быть заинтересован, и рассказала ему всё, что знала, стараясь зацепить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слушал, и его глаза загорались всё ярче. Ему казалось, что это шоу идеально подходит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хозяин тела любил петь, и, судя по словам девушки, это шоу было посвящено пению, что соответствовало его планам на будущее. Участие в программе обеспечивало жильём, о чём говорилось в листовке, и Сяо Ханьси, выслушав объяснения, понял, что условия проживания и питания были на высоком уровне, гораздо лучше, чем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приюте не знали его настоящего. Если Сяо Ханьси изменит внешность, приют не сможет его быстро найти. Программа решала вопросы с жильём и питанием, а также предлагала деньги, что для Сяо Ханьси было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участники шоу были чем-то вроде «музыкантов». Оригинальный хозяин тела обладал хорошими способностями, и хотя Сяо Ханьси в прошлой жизни не специализировался на этом, он, как принц, был обучен «шести искусствам благородного мужа», и игра на музыкальных инструментах не была для него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чтобы выжить, маленький принц делал многое, поэтому он не видел ничего зазорного в том, чтобы участвовать в таком шоу. Он решил оставить прошлое позади и больше не быть связанным старыми рамками.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нём было слишком много обязанностей, и никто не знал, чего он действительно хотел. Теперь он был новым человеком и мог позволить себе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стало для него новым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промелькнуло множество мыслей, но последняя реплика девушки заставила его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вы хотите участвовать, вам, вероятно, нужно будет привести себя в порядок. — Девушка улыбнулась, немного смущённо. — Если бы не ваш голос, который действительно прекрасен, я бы, возможно, не рассказала вам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кивнул и поблагодарил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зарегистрируюсь.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обрадовавшись, что нашла участника, ещё раз объяснила, как зарегистрироваться, и отпустила Сяо Ханьси только после того, как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зашёл в кафе, купил напиток и подарил его девушке, которая объясняла ему всё, пока не охрипла.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 него было мало денег, он не стал экономить на этом. В конце концов, деньги зарабатываются, а не экономятся.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свои действия шаг за шагом. Хотя с момента пробуждения прошло всего утро, он уже видел в этом утре бесчисленные картины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будущее без ограничений манило его, и он с нетерпением хотел двигаться к этому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воспоминания, которые вызывали головную боль, лучше оставить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будет вспоминать прошлое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был человеком, который легко отпускал прошлое. Он совсем не хотел знать, как история описывала его как павшего правителя. Эти проклятые воспоминания, те, кого он не мог забыть, лучше было бы похоронить вместе с его смертью. Поэтому он решил больше не смотреть на них, не думать о них, даже если они не забыты, он будет вести себя так, будто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тяжёлой, и после смерти не стоит думать о воспоминаниях и прошлом — это только приносит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внешности нужно было отложить до ухода из приюта. Сяо Ханьси сначала пошёл в пекарню, где работал днём, чтобы уволиться. Оригинальный хозяин тела работал там подмастерьем уже некоторое время, но Сяо Ханьси решил быстро завершить все дела и внезапно подал заявление об увольнении, что вызвало недовольство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владелец не был обеспокоен его судьбой, а просто разозлился, сказав, что такие действия нарушают правила и мешают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объяснил, что из-за проблем в приюте он больше не сможет работать, переложив вину на приют. Владелец не хотел слушать его объяснения и, раздражённо вычтя большую часть зарплаты,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пекарни, Сяо Ханьси невольно пожалел о трудной жизни оригинального хозяина тела. В каком-то смысле они были одинаково несчастны, но оригинальный хозяин тела дожил до этого возраста, так и не встретив ни одного хорошего человека, ни одного друга, с которым можно было бы поговорить. Это было очень тяжело. В отличие от него, Сяо Ханьси хотя бы любил, ненавидел, и у него были хорошие отношения с евнухами, хотя в конце он тоже не получил хорошего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приют, уже стемнело. Комнаты в приюте делились на несколько категорий, Сяо Ханьси жил в комнате на восемь человек. В это время те, кто работал, ещё не вернулись, и его кровать была пуста. Прошло всего одну ночь, а одеяло уже кто-то унёс.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