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Юй действовал недостаточно решительно. Он, вероятно, просто пригрозил, а Ло Ваньку, узнав, что ты подписал контракт с «Лушан», решил, что ты стал чьим-то протеже. — Лу Е, хотя и не общался с такими негодяями, хорошо понимал их логику. — Он думает, что ты просто маленькая звезда, и, разозлившись, что не смог тебя заполучить, начал действовать исподтишка. Если это не их рук дело, то этот хейтер — твой настоящий фанат. Ведь он за один день нашёл столько «доказательств» плагиата. Сколько раз он должен был прослушать твои песни, чтобы найти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такие фанаты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Сяо Ханьси закончил жаловаться, как заметил новый виток бурных обсуждений в комментариях. Противники запустили новую волну наёмных комментаторов.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фанаты Сяо Ханьси смеют говорить о культурной глубине? Ха-ха-ха, просто смешно! Посмотрите, в каком дурацком университете он 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кумир, конечно, гений! Просто берёт несколько слов, склеивает их и называет поэзией, а потом поёт это как песню. Вот он, древний стиль!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Фанаты, хватит позориться! Вы сами знаете, какого уровня ваш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всё написал наёмный автор, а он просто присвоил себе авторство. Если он такой талантливый, почему бы ему не улететь на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Ханьси были в замешательстве, не понимая, откуда взялись эти люди, пока наёмные комментаторы начали атаковать, превращая комментарии под песнями и в микроблогах в настоящую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закрою комментарии и удалю этих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комментарии и проверь эти аккаунты. — Лу Е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Сиси сравним ноты. Я собираюсь опровергнуть каждое их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это всё, что мы можем сделать. Я свяжусь с отделом PR, чтобы они подготовили заявление и адвокатское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PR «Лушан» уже была готова. Заявление было составлено заранее, и они ждали сигнала от Цай Хунчжи, чтобы его опубликовать.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хейтеров команда PR «Лушан» никогда не боялась действовать. Главное — не бояться и идти в лобовую атаку. Ложные обвинения боятся, когда их начинают тщательно проверять. Лу Шаоцзюэ ранее дал указание команде PR: любые негативные новости о Сяо Ханьси, будь они правдивыми или ложными, должны быть немедленно пресечены и опровергнуты. Ни одно плохое слово не должно быть связано с именем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в «Лушан» было исключительным. Даже к Лу Е, младшему брату семьи Лу, Лу Шаоцзюэ не давал таких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мало кто знал, что Лу Е был младшим сыном семьи Лу. В компании он был просто стажёром, ещё не дебютировавшим.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Ханьси и Лу Е начали разбирать ноты, а команда PR занялась очисткой комментариев. В микроблогах начался настоящий ажиотаж, и, хотя комментарии под песнями были закрыты, люди начали обсуждать это в других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[Красная фасоль: Кто только не трогает нашего Сиси? Почему его постоянно атакуют? Это уже третья волна, и конца не видно!]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[Скучно на работе: Фасонька, думаю, пора сходить в храм и помолиться за нашего Сиси.]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[Осень пришла: Молиться? Разве так теперь поклоняются звездам? Нужно дать отпор этим тупым ботам, они просто издеваются над тем, что у Сиси мало фанатов!]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[Холодно: У Сиси мало фанатов? Сестры,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 от раскрашивания: Комментарии закрыты, значит, официальные лица уже вмешались. Просто ждём, пока «Лушан» появится, не нужно снижать имидж Сиси в глазах случайных зрителей.]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 в духах: Эти люди явно не знают, как больно Сиси может их ударить!]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[Проект в провале: Сестры, вы просто 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[Сонливость: О боже, кто-то только что дал ответку!]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позвал двоих, занятых сравнением нот, и предложил им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встал на твою защиту, так что не нужно торопиться с публикацией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торопились, мы просто обсуждали древние мелодии.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известных исследователей древних мелодий высказался в твою защиту. — Цай Хунчжи показал им микроблог. — Он похвалил твои композиции и тексты, отметив твои глубокие познания в литературе. Этот господин даже связался с нами, чтобы встретиться с тобой. Он очень заинтересован в твоих восстановленных мелодиях.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Сяо Ханьси улыбнулся. — Я не против, общение — это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а я продолжу разбирать ноты. Потом опубликую и встану на твою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с пачкой чипсов в руке, вернулся к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микроблог и ответить им! — Лу Е размахивал кулаком. — Я же говорил, вместо того чтобы морочить голову, лучше просто дать отпор. Я займусь этим, а ты не беспокойся, пусть PR действуют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господин, что ты задумал? Тебе мало проблем? Твой альбом скоро выйдет, зачем тебе открывать микроблог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 на защиту Сиси и заодно использую его популярность, чтобы продвинуть свой альбом. — Лу Е был уверен в своих планах. — Не беспокойся о моём микроблоге, я просто эксцентричный парень, и они должны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Хунчжи: [Это просто катастрофа. Работа с этими двумя сокращает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стал останавливать Лу Е. Хотя он часто появлялся в трендах, у него был только один альбом, и он считал себя звездой низшего уровня. Что касается его фанатов и общественного мнения, он не слишком беспокоился. Если Лу Е хочет использовать его популярность, пусть использует. Они друзья, и им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понял, что не может контролировать Лу Е, и решил обсудить это с помощником Юй Линьцзинем.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Линьцзиня был только один ответ: пусть младший господин действует так, как считает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господином Мао была назначена на ближайшее время, и Сяо Ханьси отправился прямо из компании, сообщив Лу Шаоцзюэ, что не успеет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рассказал ему о господине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Мао — известный мастер традиционной культуры, его композиции до сих пор популярны. Он преподаёт в Китайской консерватории, восстановил множество древних мелодий и является авторитетом в своей области. Также он современный поэт, глубоко изучающий древнюю поэзию, и опубликовал несколько сборников стихов. Если он хвалит твои тексты, значит, они действительно на высоком уровне. Его поддержка будет сильнее, чем сто сравнений нот. Этот удар по хейтерам уже нанесён, и ты снова наберёшь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слишком беспокоился об этом, но ему было интересно познакомиться с господином Мао, поэтому он быстро нашёл информацию о его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Мао… — Смотря на информацию, Сяо Ханьси понял, что, возможно, он что-то обнаружил. — Брат Цай, у меня ведь сейчас мало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Если не считать учёбы, то да.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сказать, что скоро мы будем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не понял намёка Сяо Ханьси, но когда они приехали в ресторан и вошли в кабинет, где их ждали Мао Цзюхун, Шань Линьлань и господин Мао, он осознал, что в словах Сяо Ханьси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Цзюхун с улыбкой обратилась к Сяо Ханьси: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какой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почтительно поздоровался с господином Мао, а затем бросил взгляд на довольную Мао Цзюхун: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фамилию господина Мао, то подумал, что это может быть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Мао Цзюхун представила их. — Это мой дедушка. Дедушка, это Сиси, я же говорила, что он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