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Лянь Фэна было много братьев, и раздоры в императорском дворце были куда ожесточённее, чем в доме князя Линя. Он был нелюбимым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Юнь Гуанлина, Лянь Фэн стал наследным принцем не благодаря матери. Его мать была провозглашена императрицей лишь после того, как он в юности совершил множество блестящих военных подвигов.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его братьев, способных претендовать на трон, были постепенно устранены им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Лянь Фэн столкнулся с самым тяжёлым ударом в своей жизни. Он восстанавливал силы и не мог воспользоваться смертью Юнь Яо, чтобы отомстить Юнь Юнтаю, который его унижал.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Юй не мог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издалека наблюдал за Лянь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Лянь Фэна был устремлён на Юнь Хуаня. Тот был одет в белоснежные одежды и от природы излучал невинное, мягкое обаяние, в отличие от братьев, полных коварных замыслов и жаждущих разделить власть Юнь Юнтая. Даже княгиня, внешне казавшаяся хрупкой, на деле была решительной и безжалостной.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присутствующих лишь Юнь Хуань, пожалуй, никогда не проливал крови и не убивал.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Хуэймин, монах, ради единоличной власти в храме Линъюнь совершил множество убийств среди собратьев.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Лянь Фэна был мрачным, пронизанным сильным чувством собственничества, естественно холодным и безжалостным. Его радужка была светлой, но глубины её были непостижимы.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это было похоже? На взгляд холодной змеи или на зрачки тигра, льва, серого волка. Холод и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Юй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 быстро? Уже сейчас Лянь Фэн начал испытывать к Юнь Хуаню некие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обернулся к Лянь Фэну и что-то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Юй заметил, что в миг, когда Юнь Хуань обернулся, аура и взгляд Лянь Фэна постепенно изменились. Его взгляд и выражение лица хоть и оставались сдержанными, в них появилась некая мягкость, уже не заставляющая содрогаться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Реальность не слишком отличалась от описанного в книге. Юнь Юй утешал себя — всего лишь небольшая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княгиня не умрёт 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всё равно рано или поздно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взгляд, он не заметил, как холодный взгляд Лянь Фэна на мгновение задержался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княгиня будет заниматься похоронами Юнь Яо, Юнь Хуаня особо не волновало. Большинство событий в доме не имели к нему прямого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Юнь Хуань считал дом князя Линя своим домом, а этих так называемых братьев и отца — семьёй. Но со временем он понял, что эта среда разительно отличалась от его прежней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одного человека больше, другого меньше — никто не скорбит долго, даже если умершим был непобедимый Юнь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мог сделать Юнь Хуань, — это день за днём тянуть лямку, дожидаясь конца своей недолгой жизни в надежде покинуть этот бездушный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покоев князя Линя, Юнь Хуань ждал княгиню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княгиня появилась в окружении служанок и нянек.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княгини постепенно наполнились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велела служанкам удалиться и повела Юнь Хуаня по тропинке к своим покоям.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держала Юнь Хуаня за руку. Лицо её было бледным, и она вздыхала: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столкнула Юнь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жалею, — продолжила княгиня. — Увидев сегодня утром его тело, я почувствовала лишь огромное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был тихим: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мне снилось, будто столкнули меня. Вода была ледяной, меня так и не вытащили... Я была в отчаянии. Проснувшись, ощущение этого холода всё ещё было живо, словно это случилось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страшное было не это. Для княгини ужаснее всего была мысль, что Юнь Хуань умрёт после неё, не пережив этой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подумать об этом — и ненависть к Юнь Яо вспыхивала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мягко похлопал княгиню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вы перенесли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следовало бы знать об этом, но вчера, на грани жизни и смерти, я вдруг подумала: а что будет с тобой, если я действительно умру? Ты так слаб. Я совершила много жестокого, и это — один из таких поступков. Знаю, тебе трудно это принять, но ты должен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знал, что княгиня ведёт себя с ним иначе, чем за его спиной. Она слишком оберегала его, боясь, что он умрёт рано, и всегда показывала ту сторону, которая нравилась Юнь 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погладила Юнь Хуаня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шёл позади Юнь Хуаня и слышал все слова княгини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интересно, как Юнь Хуань отнесётся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воспримет то, что княгиня отнюдь не добра и не мягка.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Юнь Хуань лениво уселся за стол и принялся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Лянь Фэн открыл окно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Слуги в доме судачат, будто это княгиня убила двоюродного брата Юнь Яо. Их быстро наказали, и разговоры поутихли.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поднял глаза, на мгновение задумался,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Молодому господину трудно принять, что близкие не столь добры?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Лянь Фэна Юнь Хуань очень ценил человеческую жизнь, даже рабскую не считал пустяком. Для рождённого в знати Лянь Фэна это было диковинкой.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Чернила ложились на бумагу густыми и лёгкими мазками. Юнь Хуань тихо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Княгиня убила Юнь Яо, но для Юнь Хуаня она по-прежнему оставалась ласковой и заботливой матерью, независимо от того, кто начал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был не из этого мира и не принимал идею «выживает сильнейший».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осуждал других за это, ведь не у всех была возможность вырасти в башне из слоновой кости. Многим приходилось идти на уловки,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 не было похоже на Юнь Юнтая, получавшего удовольствие от жестокости и убийств, Юнь Хуань считал подобное нормой.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долго смотрел на Юнь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осознал, что в прошлой жизни его понимание Юнь Хуаня было очень поверхностным, он так и не проник в глубины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был физически слаб, но вовсе не таким, каким представлял его Лянь Фэн — существом, способным принять лишь светлое и не выносящим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Юнь Хуань был довольно равнодушен к большинству людей, держась от них на почтительной дистанции. Лишь Лянь Фэн и княгиня, кого он считал другом и семьёй, могли подойти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Юнь Хуань мог полюбить его целиком — и в беде, и на троне.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отложил кисть в сторону, поднял глаза и улыбнулся Лянь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матушка жила так, как хочет, и не позволяла другим съесть себя с 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Юнь Хуань не считал себя излишне сострадательным. Он просто не вырос в этой династии и не желал менять свои убеждения, плывя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погладил Юнь Хуаня по голове, его голос прозвучал низко и с лёгкой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однажды ты обнаружишь, что я не так хорош,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прижался к его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ты именно такой. Это не воображение, а то, что я чувствую. С тобой мне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схватил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рассмеялся и продолжил 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прислонился к крепкой руке Лянь Фэна. Будь он котом, сейчас бы мурлыкал от удовольствия. Его глаза влажно блестели, когда он смотрел на Лянь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Последними ночами мне было очень холодно. Останешься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был мастером приставания. Лянь Фэн наконец понял, почему княгиня всегда шла у него на поводу. Никто не мог устоять перед Юнь Хуанем, когда он так 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 обвил руками плечи Лянь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согласишься, буду висеть на тебе и не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Приставая к княгине, он учитывал, что она женщина, и не мог обнимать её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Лянь Фэном таких ограничений не было — в династии Ци не было запрета на близость между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Фэн мог легко снять Юнь Хуаня с себя, но не стал, лишь с усмешкой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как долго продержишься.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http://bllate.org/book/16217/1456507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