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следующий человек вошел в кабинет, Фэн Шан с грохотом положил на стол военный мандат и сразу же обратился к только что вошедшему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Прибыль первого отдела продаж увеличилась на два процента, третьего отдела — на пять. Сколько будет у вашего отдела, решайте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почувствовал, как комок подступил к горлу, но не смог ни откашляться, ни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менеджер с подозрением посмотрел на него, не понимая, в чем дело, но все же льстиво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вы действительно решительны. Я тоже не хочу отставать, поставлю цель в четыре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улыбнулся, как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подпишите.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я приложу все усилия, чтобы выполнить план и оправдать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менеджер ушел, Се Инань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я забираю свои слова назад. Я ошибся, и план лучше оставить здесь. Мне не подходит читать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видя его желание поскорее уйти, слегка разозлился, но сохранил джентльменские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возвращайтесь. Сегодняшний разговор останется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быстро вышел из кабинета и с облегчением вздохнул. Фэн Шан был совершенно не похож на предыдущего CEO. В нем чувствовалась жесткость и решительность, как у бандита. Неизвестно, хорошо это или плохо, что такой человек занял высший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отдел, Се Инань снова застыл на месте. Все сотрудники окружили Сюй Хуае, смеясь и болтая. Кто-то держал кофе, кто-то сок, кто-то мусс… Вся эта картина складывалась в одно слово: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вчера Сюй Хуае жаловался ему, как тяжело ему на работе. Увидев эту сцену, Се Инань мог только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заметив его, взял со стола красиво упакованную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я оставил вам что-то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обычно не слишком контролировал своих подчиненных. Главное, чтобы они выполняли задачи, а чем занимались в свободное время — их дело. Однако выполнение задач напрямую влияло на их премии, поэтому такие расслабленные моменты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раздражение, Се Инань улыбнулся и помахал рукой, показывая, что все могут продолжать. Игнорируя любезности Сюй Хуае, он открыл дверь и вошел в свой кабинет. Сюй Хуае, не обращая на это внимания, с коробкой в руках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Су Мали сидела, опустив голову, погруженная в свои мысли. Услышав звук открывающейся двери, она быстро подняла глаза, которые были красными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отдел кадров. Твоя новая должность — начальник первого отдела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Мали ахнула и долго не могла прийти в себя, уставившись на Се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рассмеялся, видя ее реакцию,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рекомендовал тебя. Те, кто уходят от меня, не могут уйти без почета.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я не знаю, как вас благодарить.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работай хорошо. Не подведи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Мали глубоко поклонилась, и слезы радости потекли по ее щекам. Она выпрямилась и с достоинством вышла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медленно приблизился к нему, пока не оказался рядом,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Хуае, принеси мне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напряженное лицо, Сюй Хуае промолчал, взял кофе со стола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твой любимый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открыл, сделал глоток и с грохотом выбросил кофе в мусорную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Остыл. Принеси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Инань,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пристально посмотрел на него, его глаза полны отвращения 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схватил его, несмотря на сопротивление, и яростно поцеловал. Одной рукой он прижимал голову Се Инаня, другой расстегивал рубашку и залезал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сначала яростно сопротивлялся, но даже прилагая все усилия, его удары по телу Сюй Хуае, крепкому как стена, только причиняли боль ему самому. Постепенно он сдался, позволяя ему издеваться над собой, как рыбе, выброшенной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тяжело дыша, отпустил его и с темным взглядом уставился на пухлые губы Се Инаня, не удержавшись и снова поцеловав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никогда не буду тебя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тебе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без уверенности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языком обрисовал контур его губ, снова поцеловав. Поцелуй был мягким, как легкое прикосновение, что вызвало у Се Инаня легкое волнение. Он резко оттолкнул его и отвернулся, глубоко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улыбнулся. Ему нравилось видеть, как Се Инань теряет контроль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уступлю. Обедаем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обрадовался. В прошлый раз в Пекине Сюй Хуае посадил его к себе на колени в ресторане, и с тех пор он боялся есть с ним наедине, оставив это как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менеджер. Почему ты так долго был на собрании? Все из других отделов уже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получив подтверждение,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CEO проводил оценку, и мне выпала честь стать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 сделал для Су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сказал это с ноткой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сдержал смех, и его настроение сразу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за исключением утреннего неприятного эпизода, Сюй Хуае вел себя относительно смирно, и поручения выполнял неплохо. После работы он даже ушел из кабинета менеджера, что стало для Се Инаня неожиданностью. Он не осмелился спросить причину, опасаясь, что Сюй Хуае снова использует это против него. Быстро сообразив, он украл ключи Сюй Хуае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наблюдал за каждым его движением, но не стал разоблачать. Он сделал это, потому что случайно услышал, как сотрудники компании обсуждали, что он устроился благодаря связям и что у него близкие отношения с Се Инанем. Ему было все равно, но Се Инань, услышав это, точно бы взорвался. Не желая причинять ему боль, он решил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напевая под музыку, счастливо ехал домой, планируя переодеться и пойти куда-нибудь поесть или в бар. Его цель была одна — держаться подальше от Сюй 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остолбенел. Сюй Хуае стоял на пороге с улыбкой, в его фартуке.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Куча поклонниц таскала мои вещи, так что я вернулся, чтобы приготовить тебе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зашел кое-что взять, у меня дела. Ешь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попытался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схватил его за воротник, наклонился и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ужинать. Не заставляй меня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правда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оттолкнул его и отошел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Однокурсники позвали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Шанхае у тебя нет ни родственников, ни друзей. Ты ходишь только на работу и домой, по выходным в библиотеку или кафе. В неделю бываешь в баре два раза, иногда встречаешься с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уже догадывался об этом, но теперь, когда Сюй Хуае сказал это вслух, он почувствовал себя так, будто его раздели догола и выбросили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найти тебя, я готов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говорил искренне, но Се Инань воспринимал это как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Хуае, даже если у тебя есть деньги и власть, я тебя презираю!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хлопнул дверью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с мрачным лицом побежал за ним, схватил у лифта и взвалил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никогда не видел землю с такой высоты, и его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Хуае,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как его бросили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Больной! Болезнь под названием Се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немного опешил, но тут же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Инань, я скажу тебе еще раз: не испытывай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говорил жестко, его глаза сверкали, а руки сжимали лицо Се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застонал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поладить со мной, хорошо? Иногда я действительно хочу тебя задушить. Чтобы ты не мог постоянно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слабо произнес. Они мучили друг друга. Могут ли люди из разных миров полюбить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отпустил его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какие мы. Просто не убегай, когда 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http://bllate.org/book/16219/1456815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