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Бай Вэя становился всё тише. Он не мог представить, что Ецзы могли так сильно избить. Его лицо было в синяках, а толстые бинты на руках вызывали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Ецзы тоже получал травмы. Когда он повредил спину, Бай Вэй тоже приходил к нему. Но тогда Ецзы мог шутить, его узкие глаза смеялись, и он дразнил Бай Вэя, говоря, что если бы такая травма была у него, он бы умер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взглянув на него, Бай Вэй не мог смотреть второй раз. Ецзы крепко закрыл глаза, на его лице не было ни капли крови, оно было бледным,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 всё в порядке. Кстати, Сяо Цзюнь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Цзюнь не в Пекине, он уехал в Москву, сейчас, наверное,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кивнул. Хорошо, что все возвращаются, Ецзы будет спокойнее,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Се Инань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свои ноги, за ночь его руки и ноги онемели, и по всему телу распространялась колющая боль. Тепло за его спиной заставило его замереть, и он чуть не выкрикнул имя, но в последний момент его лицо побледнело, и он резко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спящего Фэн Шана, он молча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его кабинет, охрана настолько строгая, что, возможно, фотографии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начал искать, открывая одну комнату за другой. Наконец, открыв двустворчатую дверь, он увидел большой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вошёл в комнату и аккуратно закрыл за собой дверь. Комната была огромной, в два раза больше его дома. В воздухе витал слабый запах крови, который заставил его зажать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богатых такие странные привычки, что за парфюм они используют?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стал долго думать, включил компьютер и, пока он загружался, быстро обыскал ящики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нашёл, но увидел несколько иммиграционных документов, исписанных мелким английским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бизнес Фэн Шана. Неужели одного Фэн Шана ему мало, и он занимается ещё чем-то? Как он не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возмущением ругался, но, не найдя ничего полезного, положил документы на место. Он часто делал это, и у него было достаточно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щёлкал мышкой, открывая папку за папкой, его глаза были широко раскрыты, чтобы ничего не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спавший в это время, проснулся от звонка телефона. Увидев, что рядом никого нет, он уже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мистер Се пошёл в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потер виски. Неужели у него не может быть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встал с кровати. Его обнажённое тело было идеальным, как греческая статуя. Выступающие грудные мышцы, рельефные мышцы живота, сильные мышцы бёдер — всё это совсем не соответствовало его обычному виду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халат и босиком подошёл к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приоткрыв дверь, он увидел растрёпанные волосы Се Инаня, который с широко открытыми глазами внимательно смотрел в монитор. Похоже, он успел только одеться, но даже не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 Инань выглядел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чуть не выругался на себя за то, что нашёл «вора» милым. Но это был Се Инань, упрямый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уже почти перерыл весь компьютер, но так и не нашёл фотографий, 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только тогда понял, что Фэн Шан уже вошёл,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усмехнулся, приблизившись к его лицу,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хранить негативы в своём компьютере? Такие мелочи обычно делают мои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А-Чжэня?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ответил. Се Инань был слишком умен, и если он узнает, то сможет выкрасть негативы у А-Чжэня.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положил руку на его лицо, повернул его к себе. Кожа Се Инаня была мягкой, и он даже задумался, может быть, она нежнее, чем у большинства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поцеловал губы, о которых давно мечтал, другой рукой крепко держа его голову, чтобы тот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крепко сжал губы, его лицо исказилось от попытки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обращал внимания на его сопротивление, словно хотел проглотить его, играя с его мягкими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попытался вырваться, и его рука случайно ударила Фэн Шана по лицу, оставив небольшую царапину. Фэн Шан остановился, почувствовав жгучую боль, и, проведя рукой по лицу,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воспользовался моментом, встал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что, женщина? Даже царапаться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ненавистью спросил Фэн Шан, но, увидев его испуганное лицо,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Если бы ты не напал, я бы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чувствовал себя немного довольным. Оказывается, мужчины могут не только драться кулаками. Если Фэн Шан снова попробует, он оставит его лицо в царапинах!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понял, что сейчас он в безопасности, и быстро вышел из комнаты. Он уже думал, как подобраться к А-Чжэню, чтобы получить негативы.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держась за лицо, дождался, пока он уйдёт, затем открыл ящик стола, убедился, что иммиграционные документы на месте, и положил их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Фэн Шан отвёз Се Инаня в здание группы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хотел выйти из машины пораньше, чтобы не быть замеченным вместе с Фэн Шаном, но тот жёстко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вошли в здание, это сразу привлекло внимание сотрудников. Дорогой костюм Се Инаня и его привлекательное лицо вызвали у многих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именно этого и добивался — чтобы Се Инань понял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сохранял холодное выражение лица, словно зима, способная заморозить до смерти. Он шёл с опущенной головой до самого 17 этажа. Фэн Шан наблюдал за ним, наслаждаясь его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Фэн Шан изощрённо мучил его. Кофе подавали чашку за чашкой, то холодный, то горячий, то горький, то сладкий. Ни один не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Инань перестал обращать на это внимание, просто подавал и выливал в мусорку, если его возвращали. В конце концов, это были деньги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его заставили стоять сзади, хотя отчёты Фэн Шану передавали лично, он всё равно просил Се Инаня перепечатать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Перепечатанные отчёты лежали рядом, но Фэн Шан читал первоначальные.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ему заказали различные блюда, хотя они не отличались от еды в столовой компании. Это было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игнорировал всё это, применяя стратегию пассивного сопротивления. Тогда Фэн Шан сказал, что если он не будет работать хорошо, то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мог ничего поделать и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разбирать специально запутанные документы, Се Инань, измученный, прислонился к стене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 занимается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 не было раздражающих звонков Фэн Шана. И, по крайней мере, когда он шёл в туалет, Фэн Шан его не трогал, поэтому он пришёл сюда, чтобы закончить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порезаны острыми краями бумаги, теперь они горели от боли. Се Инань не обращал на это внимания, просто смотрел на телефон. Сюй Хуае, должно быть, был очень расстроен, он даже не позвонил. Он пролистал их предыдущие сообщения,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всё будет хорошо, то он, Се Инань, готов пойти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 навернулись слёзы, и он вытер их рукой, отчего порезы на пальцах стали болеть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открыв дверь туалета, увидел Се Инаня, плачущего как ребёнок. Гнев мгновенно вспыхнул в нём, он выхватил телефон и с силой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разбился о мраморный пол, рассыпавшись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оцепенел, не обращая внимания на раны на руках, он упал на колени, пытаясь собрать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связь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 схватил его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впал в ярость, изо всех сил ударил Фэн Шана по лицу, по телу. Фэн Шан не успел уклониться, и один из ударов пришёлся на утреннюю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