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Подвал был слишком грязным, повсюду валялись обрезки металла. Один из шлифовальных станков был сдвинут, Чэнь Сюлянь хотела его выбросить, но она помнила, что Лю Чэнь писал в своих репортажах: Инспекционное бюро очень могущественно, они могут найти множество зацепок, исходя из одной вещи. Этот станок Хэ Чжиго купил в кредит, и на него даже была расписка, хотя она её сожгла, но страх перед неизвестным Инспекционным бюро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Инспекционное бюро арестовывало множество людей в репортажах, Чэнь Сюлянь не хотела быть арестованной, она ещё не убила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Сюлянь испытывала к этому станку чувства, он помогал ей, словно был её самым верным другом, только он был слишком старым. Она хотела положить на него «Хэ Чжиго», хотела положить всех «Хэ Чжиго», но их было слишком много, они копились в газетах в подвале, и Чэнь Сюлянь не успевала их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часто говорил одну фразу, когда бил Чэнь Сюлянь: он говорил, что занимался цигун, в детстве учился у мастера, и он не такой, как обычные люди, он даже упал с третьего этажа и не разбился. Чэнь Сюлянь раньше не верила этому, но теперь она верила, Хэ Чжиго был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тащила Хэ Чжиго с первого этажа в подвал, засунула его на станок, она помнила каждый свой шаг. Но когда она проснулась утром, Хэ Чжиго всё ещё говорил ей в ухо. Она сварила кашу и ела её, глядя на Хэ Чжиго в подвале. Она спросила, хочет ли он есть, Хэ Чжиго молчал, и она ела сама. Чтобы он перестал говорить, она положила его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подвале ослеплял Чэнь Сюлянь, она прикоснулась к станку и прижалась к нему лицом. Станок был холодным, и это приятно охлаждало её покрасневшее лицо. Она вспомнила мужчину, который лежал в подвале раньше, как его звали? Она уже забыла, но знала, что это тоже был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хорошо притворялся, он раньше разговаривал с Инспекционным бюро, говорил, что он не домашний тиран, что его жена ненормальная, что он не виноват. После звонка он тащил Чэнь Сюлянь за волосы вниз, запирал в подвале, заставлял её думать и писать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 Хо Цинцзюнь, когда лежал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говорил, что не насиловал, что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правду, — Чэнь Сюлянь сказала станку. — Репортажи правдивы, то, что написано в газетах, не может быть ложью, он просто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Станок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напишут обо мне, они тоже скажут правду, я убила Хэ Чжиго, потому что он нарушал закон. Почему его выпустили? Если бы его не выпустили, ничего бы не случилось. Хэ Чжиго раньше насиловал меня, Инспекционное бюро его не арестовало, и он продолжал насиловать и бить меня. Что мне было делать? Я сделала то, что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сырым, запах крови, который не удалось полностью вывести, был прогорклым.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смотрела пустым взглядом,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Хэ Чжиго исчезнет, я сдамся. Я не хочу жить, я умру вместе с ним. Циньцинь больше не будет бить, она пойдёт в школу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просунула голову в щель двери и, высунув язык,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она снова услышала, как Хэ Чжиго проснулся. Хэ Чжиго весь день ругался, не считая её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использовала свой ID-номер, поэтому её отпечатки пальцев на фотографии Хо Цинцзюня не совпали с записями о входе и выходе в микрорайоне Пули. Система доступа в эти микрорайоны требовала только указания ID-номера, который затем сохранялся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провёл тщательную проверку компаний по уборке и переезду, сотрудничавших с микрорайоном Пули, он считал, что убийца находится в окружении проверяемых. Здесь был её круг общения, она получала от него информацию о жертвах. Инспекционное бюро проверяло социальные связи каждого человека, их друзей и родственников. Система наблюдения сравнила отпечатки пальцев всех, но ни один из них не совпал.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отвечал на сообщения Цзян Ляня, он хотел только избавиться от человека, который следовал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сидела на ковре и показывала Ши Шаньяню свой электронный фотоальбом. Ши Шаньянь оказался настоящим другом панд, его терпение легко завоевало доверие панды, и за время короткой прогулки Янь Цзюньсюня панда уже выдала все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отличной системой управления домашними животными, но потом зоомагазин закрылся, и мой прежний хозяин продал меня на рынок подержанных систем. Я пробыла там несколько лет, многое уже не помню, — голос панды был серьёзным. — Но мой дом, наверное, не здесь, здесь слишком плохие условия. Когда я снова пробудилась, я стала домашней системой господина Яня. Моё предназначение — защищать господина Яня, как детёныша, это мой ID-номер.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профессионально, — Ши Шаньянь с уважением взял ID-номер панды. — Ухаживать за детёнышами,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панда сделала Янь Цзюньсюню комплимент. — Господин Янь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посмотрел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Ши Шаньянь вдруг достал из кармана зажигалку и медленно положил её на журнальный столик. — У меня есть небольшой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Зажигалка — не лучшая вещь, — панда была слишком толстой, она могла только положить лапу на живот, оглядывая их обоих. — Господин Янь хочет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Имитация панды внезапно исчезла, на кухне закипела кастрюля с супом, и 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сказал Янь Цзюньсюнь. — Рабочий день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Лянь всё ещё пишет тебе, — Ши Шаньянь указал на телефон. — Может быть, это уведомление о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работаю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Цзюньсюнь произнёс это, его ID-коммуникатор зазвонил. Он посмотрел на незнакомый номер на световом экране, слегка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была тишина, и за эти несколько секунд Янь Цзюньсюнь почувствовал неладное. Он резко прервал звонок и включил домашний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Ненавистное лицо Лю Чэня появилось перед ним. Он был одет в строгий костюм, его причёска была аккуратно уложена, и он выглядел как настоящий человек. Он серьёзно смотрел в камеру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основания обвинить Инспекционное бюро в халатности, их таинственный помощник совершенно не разбирается в расследованиях. Психологический профайлер без сертификата, которого Цзян Лянь возвёл в ранг божества, требует от нас молчания. Я подозреваю, что этот таинственный господин Янь участвовал в расследовании других серийных убийств, боже мой, это заставляет задуматься, Цзян Лянь не может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Цзюньсюня медленно опускалось, окно было открыто, и он почувствовал запах сырости, как перед бурей. Через две секунды ID-коммуникатор снова зазвонил, непрерывные «бип-бип» звучали особенно громко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 Чэнь поговорит со мной, — Цзян Лянь стоял у двери офиса, как только звонок соединился, он тут же сказал. — Ты немедленно удали видео о психологическом профайлере!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явный намёк со стороны власти? — Лю Чэнь на другом конце был спокоен. — Почему Инспекционное бюро требует от меня молчания? Я подозреваю, что ты используешь свою должность для личной выгоды. Не пытайся заткнуть мне рот, жди расследования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рассмеялся, он оглядел всех в зале, затем резко пнул дверь. Громкий «бах» заставил всех замолчать. Он тяжело дышал и сказал Лю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сразу удали это, удали всё, и молись, чтобы это не распространилось слишком широко. Я не дождусь расследования, он прибыл в Зону Тинбо по официальной процедуре, понимаешь? Советую тебе начать готовить объяснения, Фу Чэнхуэй скоро найдёт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замолчал на две секунды, но всё ещё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увидела страницу Лю Чэня, когда ела, она не знала, что такое психологический профайлер, и зашла в чат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[Паромщик: Блин, я дозвонился! Лю Чэнь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быстро появились десятки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ответил?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[Паромщик: Сказал «алло», «алло», ха-ха, я записал, делюсь с братьями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проглотила последний кусок еды и нажала на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профайлер был молод, его голос был чистым, но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