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появился аппетит, Цинь Цан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пойду куплю тебе. Врач говорит, ты хорошо восстанавливаешься. Куплю суп на косточках, куриный, из голубя, хорошо? Будешь сытно и хорошо есть — кости быстрее срастутся.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горсть мелочи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из последних сил продержался ещё немного, но почувствовал, что силы на исходе, и снова стал клониться в сон. Только на этот раз спал он неспокойно, почему-то на душе было тревожно 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он почувствовал, что кто-то подошёл к кровати. Подумал, что это Цинь Цан, открыл глаза и увидел Пань Цинь с растрёпанными волосами и налитыми кровью глазами, смотрящую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вздрогнул от испуга, лёжа беспомощно, как рыба, и безропотно смотрел на Пань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Вэней царил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несколько раз рыдала до потери сознания в траурном зале, три дня и три ночи не смыкая глаз, начала бредить. Она обнимала тело Вэнь Цзыи, ни за что не желая признавать, что её сын мёртв, и грозилась расправой любому, кто посмеет его кремировать.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обнял её сзади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ребёнку уйти спокойно, прими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вырвалась из его объятий, принялась яростно колотить его по груди и закричала надрывно: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Какую реальность? Мой сын жив, куда ты его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увезли тело Вэнь Цзыи, она побежала следом, но её остановили у дверей крематория. Она воочию видела, как Вэнь Цзыи закатывают в печь, а потом грохот… Её мир рухнул, в глазах потемнело,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дрожащими руками собрал горсть пепла, подобрал несколько обломков костей и положил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морально и физически истощён, Цинь Мин поддерживал его пошатывающееся тело, но мог лишь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Юаньхан, вращаясь в криминальных кругах, не раз сталкивался со смертью, но ни разу ещё его не разбивало вдребезги, не оставляло живого места,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сгорбившись, с урной в руках, и казалось, что он постарел на несколько лет за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ворвался в комнату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господин… Госпожа пропала…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пошатнулся и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перевернули морг вверх дном, но следов Пань Цинь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беспокоились о её безопасности, господин Цинь первым сообразил, что к чему, и быстро набрал номер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шёл обратно с горячим супом с косточками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вышел купить Цзыцяню поесть, он уже несколько дней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охваченный тревогой,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проверь Цзыцяня…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смотрел на Пань Цинь, одетую в чёрное, с белым цветком на груди, с распущенными волосами. За несколько дней её щёки ввалились, и она выглядела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понимал, что произошло, но в душе твердил: нет, нет,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вдруг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увидел, как женщина, словно обезумев, бросилась на него и вцепилась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двигалась только левая рука, он беспомощно упирался в грудь Пань Цинь, но не мог оттолкнуть. Он смог лишь нащупать висевшую у изголовья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вбежав, остолбенели от ужаса и бросились оттаскивать эту почти безумную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Пань Цинь схватила повреждённую правую руку Вэнь Цзыцяня и стащила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упавшего тела Вэнь Цзыцянь извиваясь рухнул на пол, почувствовав, как позвоночник снова разрывается на части, а правая рука, заломленная под телом, онемела и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грубо тащили по полу, он сгорбился, глядя на свои обнажённые ноги: катетер всё ещё был внутри, а мочеприёмник разорвался в давке, моча растеклась по полу, наполняя воздух резким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бросился к нему, прикрыв своим телом, отделив его от Пань Цинь. Безумная женщина расцарапала юноше щёку, и её силой выволокли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подняли на носилки и повезли бегом, юноша бежал рядом, держась за поручни носилок, глаза у него были красные,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держись, с тобой всё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Цинь Цана, лицо исказилось от боли, он тяжело дышал, из последних сил сохраняя сознание,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Цзыи…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двери операционной захлопнулись, Цинь Цан так и не ответил ему, но он знал — Вэнь Цзыи 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Вэнь Цзыи, который вечно ему досаждал, тот, кого он проклинал, на этот раз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ему было так больно и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провёл в реанимации двое суток, борясь за жизнь, прежде чем миновала опасность. За эти два дня ему трижды выписывали предупреждение о критическом состоянии. Вэнь Юаньхан чувствовал, что его сердце онемело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сына только что похоронили, а другому врачи объявили паралич нижних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коридоре, закрыв лицо руками, чувствуя себя совершенно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операции рана была огромной, разрез шёл почти от уровня повреждения до поясницы, разрезав худощавое тело Вэнь Цзыцяня почти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в обычную палату он был подавлен и апатичен, время шло, но он становился всё более молчаливым, словно тело, лишённое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дядя Ван прислал очень вкусную лапшу, хочешь попробовать? — Цинь Цан, присев у кровати, весело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полузакрыл глаза, уставившись в белую стену, не обращая внимания на происходящее. Из-за гематомы в лёгких после операции у него держалась небольшая температура. Он не мог сесть, только поднять голову повыше, но шея и голова уже затекли, и это не облегчало боль при дыхании. Он мог лишь слегка приоткрывать рот и осторожно, по чуть-чуть вдыхать воздух; даже малейшее расширение грудной клетки было нагрузкой для повреждённой груди, и каждый вдох становился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болело так сильно, что и думать не моглось о еде. Он ничего не хотел, но Цинь Цан, словно назойливая муха, уговаривал его, держа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же,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наполовину спрятав лицо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 хоть кусочек, потом поймёшь,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Выйди… — слабо произнёс он, надеясь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Цан не унимался, не давая ему ни минуты тишины. Голова раскалывалась от боли, казалось,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поднёс ложку к его губам, настойчиво предлагая. Вэнь Цзыцянь взмахнул левой рукой и опрокинул миску с горячей кашей на руку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Цинь Цана покраснела от ожога. Он выпрямился, прикрывая руку,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позову кого-нибудь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знал, что не должен срываться на других, понимал, что Цинь Цан заботится о нём, но не мог сдержаться. Весь он был на грани срыва, малейший повод вызывал извержение гнева, словно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терпя нескончаемую, дневную и ночную боль. Тело болело невыносимо, он не мог пошевелиться, не мог лежать ровно. В горле скопилась мокрота, но у него даже не было сил, чтобы откашляться. Врачи сказали ему, что позвоночник сломан и он никогда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ведь чувствовал свои ноги, так почему? Почему, почему вдруг говорят, что он парализован?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изредка навещал его, но не более чем на полчаса, и когда они оставались наедине,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Юаньхан стал приходить всё реже, а потом и вовсе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и когда Вэнь Цзыцянь наконец смог сидеть, опираясь на подушки, Вэнь Юаньхан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через несколько дней можно начинать реабилитацию, скоро тебя выпишут. — После долгого молчания Вэнь Юаньхан первым нарушил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Цзыцяня осунулось, впалые щёки, прежде полные и белые, стали бледно-серыми, взгляд потухший, словно у безнадёжно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реабилитации? Папа, я ведь мог поправиться… Ты же знаешь, я мог поправиться… Если бы не Пань Цинь, я не был бы сейчас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заволновался, в груди стало тяжело, не хватало воздуха. Он изо всех сил сжал простыню левой рукой, вены набухли. Ему казалось, он вот-вот упадёт, не может усидеть.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стал таким… Разве никто не восстановит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в форме, не волнуйся так. Твоя тётя Пань в больнице, неожиданная смерть Цзыи стала для неё страшным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