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слова Чжоу Цзыи, затронувшие Сяо Тэна, вызвали у него сильное раздражение. Чжоу Цзыи не знал, кто помог ему использовать связи, но то, что Сяо Тэн из-за этого подвергся критике, разожгло в его сердце настоящее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нахмурился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ты, должно быть, недоволен, что учитель Цянь похвалил Лу Ли,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скривился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холодно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попал сюда не обычным путём, но если ты не можешь превзойти даже тех, кто пришёл через связи, разве это не говорит о том, что ты хуже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Чжоу Цзыи мгновенно вспылил, бросив взгляд на Сюй Хуайфэна, а затем на Лу Ли. — Вы, как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фыркнул и, широко шагая, первым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посмотрев на оставшихся в классе, тут же бросился за ним, и те, кто остался, слышали, как он беспрестанно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хотел утешить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Чжоу Цзыи и Чжан Сяотана, остальные оставались в радиусе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говорил прямо, его слова были колючими, и хотя некоторые из них соглашались с его словами, по непонятной причине через месяц их симпатии склонились в сторону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Ли действительно отличался от тех, кто обычно приходит через связи. Он говорил мягко, не злоупотреблял своим положением и никогда не использовал грубых слов. Во время актёрских сцен он иногда цитировал классику, обогащая персонажа, что явно указывало на то, что он получил хорошее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не обращался за помощью к друзьям? Просто добавили ещё одного человека, и это не вытеснило других, поэтому они не реагировали слишком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Яжу подошла к Лу Ли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тепло в сердце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Яжу кивнула и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Ятянь подошла к нему,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не плохой человек, но его слова неприятны, и он высокомерен. Не обращай на него внимания, просто считай,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удивлён, что Шань Ятянь сказала такие слова, но она лишь улыбнулась ему, поправила сумку на плече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улыбнулся Лу Ли в знак приветствия, ничего не сказав, и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Шань Ятянь — не простая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взгляд на людей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запнулся, но Сюй Хуайфэн больше ничего не сказал, пошёл впереди него, и вместе они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Шань Ятянь о том, что «Чжоу Цзыи не плохой человек», заставили Сюй Хуайфэна считать, что её взгляд неплох, то есть он тоже считал, что Чжоу Цзыи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никогда не испытывал симпатии к Шань Ятянь, даже среди артистов, когда упоминали Шань Ятянь, Чжоу Цзыи всегда старался её унизить, выставляя в худшем свете. Его неприязнь была очевидна. Раньше, когда Лу Ли впервые познакомился с Шань Ятянь, он даже сомневался, что горячие запросы в Вэйбо были куплены ею — заголовки говорили о ней хорошо, но внутри всё было наполнено обвинениями в её лицемерии, что она — белая лилия, которая очерняет Фэй Юйшуана.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дуэт «Шань-Шуан» распался, Шань Ятянь опубликовала пост в Вэйбо, в котором говорилось, что их расставание было продиктовано будущими профессиональными соображениями, и что между ней и Фэй Юйшуаном не было никакой вражды, как это описывалось в СМИ. Она просила не распространять слухи, которые могут навредить репутации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этот пост не был чем-то странным, и Лу Ли считал, что он даже успокоил её фанатов, и большинство разумных поклонников не пошли в Вэйбо Фэй Юйшуана, чтобы устраивать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чёрные слухи о том, что Шань Ятянь сама потребовала уйти из дуэта, были раздуты, этот пост мгновенно стал доказательством её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хотела найти лучшую платформу, бросив Фэй Юйшуана, и при этом в Вэйбо вела себя так, будто они в хороших отношениях, такое предположение, конечно, вызвало недовольство многих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горячих запросов количество фанатов Фэй Юйшуана резко возросло, а у Шань Ятянь, хотя и появились новые подписчики, комментарии под её постами были полны яда, и в любой день, когда она была не в настроении, они могли её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горячие запросы не принесли Шань Ятянь пользы, и после нескольких волн стало ясно, что это больше похоже на «поднятие, чтобы потом уничтожить». Возможно, это были люди из окружения Фэй Юйшуана, которые всё это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Ятянь сегодня заступилась за Чжоу Цзыи, Лу Ли почувствовал нечто странное. Если Чжоу Цзыи так с ней обращался, а она всё равно спокойно за него заступилась, возможно, её поведение в Вэйбо действительно было искренним. Чёрные слухи о её уходе из дуэта → её пост о том, что между ней и Фэй Юйшуаном нет вражды → горячие запросы о её великодушии → комментарии, обвиняющие её в лицемерии…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направление в СМИ не казалось случайным. Чёрные слухи о её уходе появились раньше, а затем, в короткий срок, начались массовые горячие запросы. Это явно было спланировано. Лу Ли изначально сомневался, что пост был написан Шань Ятянь, потому что такой пост не мог смыть чёрные слухи. Если кто-то хотел возвысить Фэй Юйшуана, унизив Шань Ятянь, то этот человек должен был хорошо её знать и понимать, что она опубликует такой пост. В разобщённой команде менеджеры, скорее всего, работали отдельно, и Шань Ятянь, вероятно, сама написала этот пост, не зная, что он ей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собрал свои вещи в общежитии и приготовился выйти. По дороге на вокзал он, конечно, купил немного закусок, чтобы перекусить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из здания компании, как увидел, что несколько роскошных машин с мигалками проехали мимо, не останавливаясь, и направились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интуитивно почувствовал, что эти машины направлялись в компанию, но из-за большого скопления людей они решили объехать.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здание, он вдруг вспомнил, что забыл взять наличные для автобуса, и решил прогуляться подальше, вместо того чтобы идти в ближайший супермаркет. Конечно, рядом были небольшие магазины, но в них всегда было много папарацци, и хотя он сейчас был неизвестен, вид мигающих вспышек заставил его задуматься о том, чтобы избежать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возьму мелочь!» — подумал Лу Ли, развернулся и направился обратно к входу в компанию, где внезапно столкнулся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как раз проходил мимо, его лицо было частично скрыто шарфом. Он шёл, опустив голову, стараясь быстрее войти в здание, но Лу Ли внезапно развернулся,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отряхнул свою одежду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обёрнутый вокруг шеи Чжан Линьи, сполз, открыв его красивое лицо. Лу Ли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работал в компании «Кайса», но впервые увидел такого крупного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вежливо, но холод в его голосе был очевиден, и Лу Ли сразу понял, что он, вероятно,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 его толкнул, или из-за толпы журналистов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 появилось несколько догадок, но он не мог отрицать, что интуиция подсказывала ему первую причину. Он смотрел фильмы с участием Чжан Линьи, и масштаб его работ можно было назвать одним из лучших в индустрии. Помимо некоторых ветеранов, актёрское мастерство Чжан Линьи находилось на вершине, и он умел выбирать сценарии — фильмы с его участием редко оказывались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самолюбив, но когда он услышал, как Чжан Линьи произнёс «Лу Уу», он явно почувствовал его неприязнь. Самый крупный мужской актёр компании «Кайса» не любил его — этот вывод мог заставить его расстроиться. Хотя он уже сталкивался с людьми, которые были страшнее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 имён и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 актёр, друг и покровитель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 навык игры, оцениваемый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Яжу — однокурсница Лу Ли, выразившая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Уу — первоначальное имя/прозвище Лу Ли, возможно, данное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 сокурсник, склонный к анализу и защите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 приспешник или друг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 конфликтный однокурсник, открыто критикующий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 — развлекательная компания, где учатся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«Кайса» — место обучения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 бывшая участница дуэта, подвергающаяся травле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«Шань-Шуан» — музыкальная группа, которая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 бывший напарник Шань Ятянь по дуэту, возможно, стоящий за её травлей.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 главный герой, студент-актёр, попавший в компанию по протекции.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 знаменитый актёр («киноимператор»), топ-звезда компании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запросы — популярные темы или хештеги в социальных сетях, часто используемые для пиара или чёрного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связи — попасть куда-либо не по заслугам, а благодаря связям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