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сцены в сказочных дорамах создаются искусственно. Однако, какие бы искусственные декорации ни использовались, в каждом фильме всегда есть пейзажи, которые необходимо снимать на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Съёмочной группе, работающей над проектом, часто приходится переезжать с места на место, но, как рассказал Ли Цзычэн, на этот раз инвесторы из «Кайса» также должны были решить некоторые деловые вопросы в этом регионе. Поэтому эта поездка была несколько особенной. Обычно инвесторы сопровождают съёмочную группу ради развлечений, но Лу Сюцзин… У него никогда не было привычки путешествовать, так что, вероятно, он ехал туда действительно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Лу Ли и Чжоу Цзыи разошлись по домам, чтобы собрать вещи. Линь Уцян в тот день хотел заставить Лу Ли дать чёткий ответ, но из-за этой неожиданной помехи он не смог ничего предпринять. У Линь Уцяна и так было много дел, поэтому он сдержался и решил сначала разобраться со всем, что у него накопилось. В конце концов, Лу Ли всё равно должен сниматься в фильме — он мог сбежать от монаха, но не от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отправилась в ущелье Юньтянь, 5А-уровневый туристический район Хуася! «Кайса» арендовала большую территорию в самой глубине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мешая обычным туристам, они смогли увидеть редкие пейзажи, скрытые внутри Юньтяня!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переливающаяся, как радуга под солнечными лучами, и разноцветные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вошёл в лес вместе с группой, он замер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ним казался сказочным, окутанным туманом, а воздух вокруг был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лесу вспорхнули, создав внезапный шум, и Лу Ли, почувствовав что-то,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как всегда, был одет в строгий костюм с платиновыми часами на запястье — его лицо, как обычно, не выражало никаких эмоций, но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прибыли в национальный туристический район Юньтянь, Лу Сюцзин проявил человечность и разрешил съёмочной группе отдохнуть после того, как они закончили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и белыми облаками леса переливались всеми оттенками зелёного, красного и жёлтого. Чжоу Цзыи, засучив рукава, с энтузиазмом отправился собирать кленовые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испытывал особого восторга и просто шёл вдоль воды, держа в руках сценарий. Пройдя по тропинке, он наткнулся на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Бурлящий ручей с белой пеной, а рядом — чистый молодой лес с толстым слоем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леса было свободное пространство, достаточно большое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пень и предположил, что это место образовалось после того, как дерево было срублено. Очистив пень, он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белка спустилась с сосны и подбежала к нему. Лу Ли затаил дыхание, но белка не испугалась его, встала на задние лапки и некоторое время смотрела на него своими чёрными глазками, потом почесала голову лапкой и убежала на другое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продолжал читать сценарий, сидя там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слегка потемнело, и на горизонте появились облака. Чжоу Цзыи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угощает,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Ли, закрыл сценарий и, возвращаясь к съёмочной группе, запомнил это место. В будущем, если будет время, сюда можно будет прийти,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Юньтяне, конечно, есть рестораны, но они дорогие и не могут вместить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подошёл к временному шатру, который установила группа, он с удивлением обнаружил, что Лу Сюцзин привёз с собой поваров, чтобы готовить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был тем, кто слишком заботится о еде. Раньше, когда он жил в резиденции Лу, Лу Ли спрашивал об этом у дворецкого Луна. Дворецкий, наблюдавший за Лу Сюцзином с детства, сказал, что тот никогда не проявлял особого интереса к еде. В детстве он не мог скрыть свои предпочтения, но, став взрослым, он полностью их замаскировал. Дворецкий сказал, что Лу Сюцзин был настолько неприхотлив в еде, что даже когда он уехал из дома, чтобы начать свой путь, он не взял с собой никого, кто бы готовил для него. Позже, когда прадедушка Лу попросил дворецкого последовать за Лу Сюцзином, он переехал в новую резиденцию. В то время Лу Сюцзин ещё не поглотил «Кайса», но уже имел достаточно средств, чтобы питаться хорошо. Однако он предпочитал есть обычную еду вместе с сотрудниками своей студии. Единственное, что он поддерживал на высоком уровне, — это внешний вид и манеры, благодаря своему происхождению из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привёз с собой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знал, что если Лу Сюцзин привёз поваров, то они будут готовить не только один раз. Это означало, что в дальнейшем вся съёмочная группа будет питаться благодаря этим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многие вокруг тихо обсуждали щедрость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существует множество фильмов с бюджетом в сотни миллионов юаней, но обычно деньги уходят на гонорары звёздам, а не на съёмочную группу. Средний уровень питания в группах не слишком высок, ведь из бюджета ещё нужно выделить средства на спецэффекты, костюмы… Всё это требует огромных затрат, так что наслаждаться роскошью, как актёры в высокобюджетных сериалах, могут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здесь у них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взял половину свиной рульки, а через некоторое время, увидев, что никто больше не берёт, взял ещё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один мясной шарик и, увидев, что Чжоу Цзыи взял две рульки,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 много жирного, не боишься растолстеть?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рулька хорошо проварена, и насыщенные жиры превратились в ненасыщенные.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растолстеешь,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продолжая 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У меня огромная физическая нагрузка!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и продюсер Ли Цюнь сидели за столом с Лу Сюцзином, а рядом с ними — несколько инвесторов. Актёры сидели рядом с инвесторами, и на столе были соки, кокосовое молоко, белое и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поедая еду, взял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присутствия Лу Сюцзина и режиссёра за столом вели себя сдержанно. Хотя они брали еду, но практически никто не прикасался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же, как будто ничего не происходило, продолжал брать еду, причём сразу две рульки. Многие обратили на это внимание, и даже Ли Цзычэн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засмеялся Ли Цзычэн. — Похоже, повара, которых привёз господин Лу, действительно мастерски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взял кусочек тушёной говядины и не мог не согласиться с Ли Цзычэном.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повар явно не был обычным домашним кулинаром, скорее всего, он работал в ресторане, готовя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ешьте,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налил ему стакан белого вина, Лу Сюцзин чокнулся с ним, а затем Ли Цюнь тоже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Сюцзина остальные постепенно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 чесночной лапшой, паровая рыба, тушёная говядина, баранина…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слегка покраснело, ведь Чжоу Цзыи ел быстрее всех за столом. Его манеры были безупречны, движения чёткими и быстрыми, но без спешки. Если бы не то, что он взял две рульки, его можно было бы назвать образцом изящества!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господина Лу есть дела, поэтому для него выделят отдельную комнату, чтобы утром съёмки его не беспокоили… — Ли Цзычэн снова налил Лу Сюцзину вина. — Так что утром шум съёмок не побеспокоит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и так встаю рано. Я уже попросил своего помощника забронировать комнату, вы можете ознакомиться с расположением и распределить остальных участников группы. Я остановлюсь в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была почти такой же, как и остальные, но из-за того, что отель находился в горах, она была ближе всего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Юньтяне было мало комаров, но они всё же есть, и эта комната…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немного заколебался, но не стал возражать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Синьэр встала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Ли, я хочу поднять тост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встали, подняв бокалы с напитками или вином. Увидев, что Лу Сюцзин встал, Лу Ли не оставалось иного выбора, кроме как встать вместе с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бокалы либо соприкоснулись, либо были подняты в знак приветствия. Лу Ли выпил свой кокосовый сок до дна, а затем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незаметно посмотрел на Лу Ли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какие у вас сейчас проекты? Может быть, они связаны с Юньтянем? — На столе атмосфера стала менее напряжённой, и один из инвесторов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проект, просто в последнее время много дел, и хочется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засмеялся один из инвесторов, толстый мужчина. — Не ожидал, что господин Лу тоже может уставать. Это стало бы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