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редко сталкивался с такими людьми, как Цао Хай, представителями элиты, и сразу же подумал, что не зря тот был адвокатом — стильный и красноречивый, хоть, кажется, и без восьми кубиков пресса. Несмотря на это, Сяохуэй не мог не почувствовать лёгкое волнение, а сам невольно стал скромнее: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плохо учился, не смог поступить в университет, но это моё увлечение, и оно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неудивительно, что ты беспокоишься, что не сможешь помочь Ло И с учёбой. На самом деле тебе не о чем волноваться. У Ло И очень высокий IQ, он занял первое место в городе по результатам поступления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тебе сказать. Ло И сейчас учится в выпускном классе, хотя он перескочил несколько классов. Скоро у него гаокао, но ему даже не обязательно сдавать экзамены. Он уже получил приглашения с полной стипендией и без экзаменов от семи ведущих международных университетов, и это не считая хороших вузов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уставился на Ло И, внутренне крича: «Чёрт, это же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подмигнул ему, демонстрируя милую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удивления в сердце Сяохуэя снова появилась горечь, сжимающая его грудь. Он не мог представить, что же произошло с Яей, что она решилась на самоубийство накануне гаокао своего единственного сына? С таким красивым и талантливым сыном, что же случилось, что она решила покинуть его и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довёз их до района вилл. Этот район, судя по всему, был старым, но очень хорошо ухоженным, и заселён на сто процентов, так как находился в престижном месте, где цены на недвижимость были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снял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Цао. Будь осторожен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пожал руку Цао Хай, не отрывая от него своих больших глаз, едва заметно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адвокат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улыбнулся, помахал рукой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стоял рядом, слегка прищурив глаза, с игривой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пошёл рядом с ним в район: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адвокат Цао неплохой парень.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тридцать два. Да, он хороший, успешен и в карьере, и в семье, очень умный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слегка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Сяохуэй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моя сестра всегда жили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здесь, но мама редко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Занята бизнесом, и ещё чем-то, о чём я не знаю. — Ло И говорил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большой виллой в три с половиной этажа. Четвёртый этаж был частично мансардой, частично садом на крыше. Ло И поставил велосипед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закроешь?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очень безопасно, везде камеры, ничего страшного. — Ло И открыл дверь и улыбнулся Сяохуэю. — Добро пожаловать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вошёл внутрь. Интерьер был очень чистым, оформленным просто, но со вкусом. В центре гостиной стояло белоснежное пианино. Дом казался немного холодным, и он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жил один в таком большом доме? Кто за тобой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была няня, а когда подрос, уже не нуждался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нахмурился. Он, выросший с родителями, не мог представить, каково это — жить без них. Ло И и так был из неполной семьи, а мать редко возвращалась домой. Каково же было его одиночество? Он не мог сдержаться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сразу пожалел, потому что увидел, как спина Ло И напряглась. Ло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больше не осмелился задавать вопросы. Он огляделся, и его взгляд упал на стену с фотографиями, где висели снимки Ло Яи и Ло И в разные периоды их жизни — детство, юность, молодость. Он давно не видел фотографий Яи в молодости, и её лицо действительно было ослепительно красивым, и эти черты идеально передались Ло И. Мать и сын были очень похожи. Глядя на Ло И, он словно видел молодую и полную жизни Ло Яю, сестру, которой он когда-то восхищался, любил и гордился, а теперь она осталась только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стеной с фотографиями стояла витрина с кубками и грамотами. Сяохуэй подошёл и начал их рассматривать. Он понимал те, что были на китайском, — множество первых мест на олимпиадах по математике, международных соревнованиях по физике, а также кубки за стрельбу из лука, лыжи и фортепиано. Те, что были на английском и других языках, он не понимал. Он взял один из кубков и, повернувшись к Ло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просто супер,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который в этот момент кипятил воду,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кубок за первое место на международных соревнованиях по тайскому боксу среди юношей. Это все призы, которые я выиграл на разных соревнованиях.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соревнований ты посетил?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 Математика, физика, химия, дебаты, изобретения, языки. Стрельба из лука, стрельба, лыжи, тайский бокс — в этом я неплох. Фортепиано и виолончель — так себе. Верховая езда, теннис и фехтование — на любительском уровне. У меня много энергии, мне скучно сидеть без дела, поэтому я люблю учиться новому. Брат Сяохуэй, что будешь пить? Чай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Сяохуэя чуть не оторвался от изумления. Он был ослеплён аурой гения, исходившей от Ло И, и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дома колы нет, я сделаю тебе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Сяохуэй дрожащей рукой поставил кубок на место, выровнял его, затем сложил ладони и поклонился столу с кубками и грамотами, надеясь, что сможет перенять часть их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обернувшись, заметил этот жест,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сел на диван, а Ло И поставил перед ним стакан зелёного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Огурец с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взял стакан, сделал глоток и сморщился. На вкус это было не отвратительно, но и не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сахара или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помогают снять отёки, лучше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нервно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и веки всё ещё отёкшие? Это ужасно, появятся морщинки. Обычно моё лицо меньше, а глаза больше,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Моя сестра показывала?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наступила неловкая пауза. Они были практически незнакомы, и темы для разговора найти было сложно. Сяохуэй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такой высокий IQ? Что ты ел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пятнадцать, ты ещё учишься, как у тебя хватает времени на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 сложность. Я участвовал в соревнованиях для подростков, большинство там просто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подумал, что даже если это просто развлечение, обычный человек едва ли справится с одним или двумя. Он помнил, что Яя была умной, но её IQ вряд ли был настолько высоким, чтобы превосходить других, а тут она родила такого гениального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ты голоден? Останешься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будешь готовить?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приготовлю. — Он взял ручку и написал серию цифр. — Пароль от Wi-Fi, можешь развлекаться,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И ушёл, Сяохуэй непринуждённо растянулся на кожаном диване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сегодня, казалось нереальным. Он до сих пор чувствовал, что находится во сне. Неужели он действительно стал опекуном незнакомого гениального подростка? Он не имел ни малейшего представления о том, что значит быть «опекуном», и не знал, чем может помочь Ло И, который явно умнее и способнее его самого. К тому же он скрыл это от своей матери, поспешно подписав документы, и теперь боялся ей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отказаться, когда Яя умоляла его в письме, когда Ло И сказал, что Яя хотела дать ему родного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вздохнул. Он пережил день, который казался спокойным, но на самом деле был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очень удобным, тело полностью погружалось в него, но при этом получало хорошую поддержку. Сяохуэй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недолго, когда услышал, как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