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Цзюнь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 получил утешительный приз — пластиковый браслет.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Ланьцин выбрал небольшой брелок, а Су Е направился прямо к огромной игрушке в виде кролика с висячими ушами.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 мило, — пробормотал Жун Ланьцин, наблюдая за тем, как Су Е держит кролика.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Неясно, говорил он об игрушке или о человеке.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Тебе, — сказал Су Е, протягивая кролика Янь Вэню.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Ланьцин широко раскрыл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Вэнь, который до этого молчал, замер, уставившись на кролика, и лишь через несколько секунд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помню, ты как-то упоминал, что тебе нравятся кролики с висячими ушами, — улыбнулся Су Е, снова протягивая игрушку. —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разноцветным светом фонарей на площади улыбка юноши казалась невероятно теплой и яркой.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чувство, которое невозможно передать кистью или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Грудь Янь Вэня наполнилась теплом, а глаза внезапно стали влажными.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раньше не испытывал такого чувства, когда кто-то запоминал его случайные слова и дарил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Никогда раньше его так не ценили.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каково это — быть важным для кого-то.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на свете может быть такой замечательный человек, как А 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Янь Вэня билось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игрушку и осторожно прижал ее к груди, словно держал что-то невероятно ценное.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Спасибо... Мне очень нравится, правда...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юноши дрожал, будто он вот-вот заплачет.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удивленно посмотрел на Янь Вэня, пораженный его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из-за игрушки можно так радоваться?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же он доверчивый.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Похлопав Янь Вэня по спине, Су Е шутливо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тебе нравится? Тогда, может, отплатишь мне чем-нибудь?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Вэнь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 А Е ни попросил, он согласится.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Е, улыбаясь, ущипнул Янь Вэня за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может, отдашься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вокруг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Ланьцин, который и так уже был недоволен близостью между ними, широко раскрыл глаза, не веря своим 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что, ослышался?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Цзюнь: 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Вэнь замер, его лицо мгновенно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челкой его красивые глаза полуприкрылись, ресницы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смущен.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[Хозяин, ну что ты опять затеял?] — с сожалением произнесла Система, не понимая, почему ее хозяин так любит предлагать людям «отдаться».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это был номер один, теперь — номер четыре.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станет следующей жертвой?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пытаюсь разрядить обстановку. В конце концов, любой, у кого есть мозги, поймет, что это шутка.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пожал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вижу, наш бедняжка вот-вот заплачет, решил его развеселить.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добрым и заботливым призраком.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[Хозяин, ты уверен, что номер четыре действительно хочет смеяться?] — Система становилась все более беспомощной.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внимательно посмотрел и увидел лишь покрасневшее лицо Янь Вэня и его сжатые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явно был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Ох, неужели он всерьез задумался?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надо быть таким доверчивым, ведь он же шутил!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испугался и поспешно замахал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пошутил, не воспринимай это всерьез.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Ланьцин с облегчением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Вэнь тоже поспешно замахал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знаю, я не воспринял это всерьез.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кто знает, что он на самом деле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Вэнь не осмеливался сказать, что в его голове вдруг возник образ того, как он недавно обнимал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успокаивающий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И... его тонкая и гибкая талия, которую, казалось, можно было обхватить двумя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Картина снова промелькнула в его голове, и Янь Вэнь покраснел до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Ланьцин, наблюдая за этой сценой, чувствовал странное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решил прервать эту странную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мы займемся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моргнул, огляделся и, заметив что-то, указал налево.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ловят золотых рыбок, давайте попробуем, их можно забрать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Ловить рыбу? — Жун Ланьцин тоже решил, что это хорошая идея. — Я еще не пробовал, давайте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Вэнь, держа игрушку, не мог участвовать, да и вообще он не был любителем активных развлечений, поэтому просто сел и наблюдал.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других это могло бы показаться скучным, но для Янь Вэня это было в самый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наблюдая за юношей, он чувствовал, что время проходит особенно насыщенно и осмысленно.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запоминал его образ, чтобы потом перенести его на бумагу и запечатлеть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сели рядом и начали ловить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Надевая наживку, Жун Ланьцин, не имея опыта, слишком сильно нажал, и крючок поцарапал его палец, оставив небольшую ранку, из которой выступили капли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 поверить, что не могу справиться с такой простой задачей, как надеть наживку, — Жун Ланьцин махнул рукой и снова сосредоточился на задаче.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Су Е и Тан Цзюнь уже поймали по две-три золотые рыбки.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получается, я помогу тебе надеть наживку, — Су Е, видя трудности Жун Ланьцина, предложил помощь. — Ведь мы платим за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у меня не получается? Смотри, я сделал это! — Жун Ланьцин, наконец, с трудом нацепил небольшой кусочек наживки на крючок, улыбнулся Су Е и опустил крючок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наживка тут же упала на дно, привлекая стайку золотых рыбок.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Ланьцин не поймал ни одной рыбки, зато Су Е и Тан Цзюнь успели поймать по две.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Хвосты рыбок шлепали по воде, будто били Жун Ланьцина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— Су Е рассмеялся. — Не надо упрямиться, давай я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Передав удочку Тан Цзюню, Су Е подошел к Жун Ланьцину.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небольшой кусочек наживки, он наклонился и начал объяснять.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наживку нужно слегка смочить водой, иначе она будет рассыпаться. Но не переусердствуй, просто слегка смочи кончики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показал, как сделать несколько шариков из наживки, а затем объяснил, как надеть их на крючок.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Спрячь крючок внутри наживки, размер должен быть таким, чтобы рыбка могла легко проглотить.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забросил крючок, и вскоре золотая рыбка клюнула. Он быстро поднял удочку, вытащив рыбку из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я молодец? — Су Е, закончив демонстрацию, улыбнулся Жун Ланьцину.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заметил, что тот смотрит куда-то в пустоту, явно задумавшись.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Ланьцин размышлял о том, какие у Су Е длинные и красивые ресницы.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юноша наклонился, Жун Ланьцин сначала внимательно слушал, но вскоре его внимание переключилось на его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Ланьцин всегда замечал, что от Су Е исходит приятный аромат, который вызывал желание быть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Е показывал, как делать шарики из наживки, он наклонился так близко, что Жун Ланьцин мог слышать его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профиль был идеальным, милым, но при этом явно мужским. Чистые глаза с четким контрастом между черным и белым казались прозрачными.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Ланьцин потер пальцы, и ранка от крючка вдруг зачесалась, а вместе с ней и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захотелось потрогать эти густые ресницы и ущипнуть мягкие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у него такие странные мысли?!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Ланьцин очнулся и понял, что все трое смотрят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 думал? Почему ты так задумался?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Жун Ланьцин запнулся.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сказать, что размышлял о том, как бы потрогать его лицо или вспомнил, как целовал его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прикрыл рот рукой, притворившись, что кашляет.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вдруг подумал о новой мелодии, у меня появилось вдохновение.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Это замечательно!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творчестве главного героя, Су Е обрадовался.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карьера главного героя была связана с его собственным существованием.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Жун Ланьцин, видя его энтузиазм, подумал, что Су Е ждет его новой песни.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http://bllate.org/book/16234/1458707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