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мог убедить Сяо Вэня не слепо доверять той семье, точно так же, как не мог заставить его стать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уже долгое время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ситуацию... Юй Вэньхань улыбался, ему больше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Сяо Вэнем появился кто-то более подходящий,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очевидно, Сяо Вэнь действительно постепенно менялся в лучшую сторону, становился более открытым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оказал на Сяо Вэня множество положительных влияний.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решить одновременно вопросы с рисованием и чувствами, это стало бы двойной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Сяо Вэня, как же он мог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 Вэньхань попросил у Су Е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сможешь часто приходить в университет, здесь есть много работ Сяо Вэня, большинство из которых он нарисовал до выпуска, и все они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узнать больше о Сяо Вэне, Су Е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приду, как только будет время.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Дружеская беседа двоих наконец подошла к концу, и Су Е вспомнил, что Янь Вэнь все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Янь Вэнь не говорил, что учитель хотел поговорить с тобой? Я пойду осмотрю другие места, позови меня, когда нужно будет сдать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хотел сказать, что не нужно уходить, но Юй Вэньхань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университете прекрасные пейзажи, Сяо Е, можешь осмотреться, сделать фотографии, они получатся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ушел, а Янь Вэнь с недоумением посмотрел на Юй Вэньханя,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Вэньхань похлопал Янь Вэня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перерисована?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помогал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Вэня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реакцию, Юй Вэньхань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видит, что тебе нравится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Янь Вэнь вздрогнул, Юй Вэньхань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учителю тоже нравится этот мальчик. К тому же, вы оба взрослые, это не школьная любовь, чего ты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Вэньхань всю жизнь был увлечен рисованием, так и не создав семью, поэтому Янь Вэнь был для него как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его ребенка появился кто-то, кто ему нравится, родитель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еще и учится в Университете А, очень талантливый. Если нравится, действуй, не позволяй другим опередить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 — Янь Вэнь опустил голову. — Мы с А Е просто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замечательный молодой человек, как он, вряд ли обратит внимание на такого слабого и беспомощного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Вэньхань снова похлопал его по плечу, услышав добрый смех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мне больше всего понравилось в том, что Сяо 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должен вести себя как гений! — воскликнул Юй Вэньхань. — Подними голову, расправь грудь, у тебя есть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вздрогнул, инстинктивно поднял голову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Добейся Сяо Е, покажи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сжал губы,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появился образ того человека, которого он видел раньше —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тот был популярным певцом, красивым, сияющим, с яркой и открытой личностью, идеально подходящей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Е, следуя указателям и подсказкам, которые ранее упоминал Янь Вэнь, успешно нашел художественную студию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замок, он не обнаружил следов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открыл дверь с помощью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студии были только у двоих: один у Янь Вэня, а запасной — у администратора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Е постепенно вырисовывалась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Янь Вэнь закончил рисовать, запер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повредил камеры наблюдения, затем с помощью ключа открыл дверь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под предлогом посещения студии, кто-то вошел в студию Янь Вэня и «случайно» пролил воду на картину, которую тот готовил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просто заплатил компенсацию, зная, что Янь Вэнь ничего не сможет сделать, и продолжал действовать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действительно, мелкие людишки, — усмехнулся Су Е. — Думают, что без камер можно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полна гнева, кто-то так издевается над главным героем, это явно противоречит их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посчитаем, — проворчал Су Е. — Администратор, у которого был ключ, точно замешан, затем тот, кто пролил воду, и, наконец, зачинщик — как минимум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них он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цвет появился в его глазах, выражение лица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Зачинщика я уже практически определил, это тот самый Фэн Фэн. Тот, кто пролил воду — Юй Сюань, а администратора я посмотрю по расписанию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Фэн, тот самый, кто привел своего друга Юй Сюаня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поступления в университет он всегда притеснял и издевался над Янь Вэнем, постоянно нападая на него. Однако в любом соревновании он всегда проигрывал Янь Вэню. И на этот раз он тоже прошел городской отбор, участвуя в провинциальном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Уровень, как у гнилого дерева, все его попытки выиграть — это как резьба по гнилому дереву, не меняющая его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 лбу четвертого бедняги определенно связан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 же они мерзки! Хозяин, ты должен хорошенько их проучить, избить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не поможет, — взгляд Су Е скользнул по студии Фэн Фэна неподалеку, он усмехнулся. — Чтобы убить человека, нужно ударить по его сердцу, уничтожить то, что для него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произойдет в день объявления результатов конкурса, ведь все участники будут присутствовать, и журналисты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учебного корпуса, Су Е нашел расписание и записал номер телефона администратора,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Вэнь и Юй Вэньхань закончили разговор. Су Е, увидев покрасневшее лицо Янь Вэня, удивился,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личное дело, и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помахал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сдадим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Вэньхань с улыбкой наблюдал, как они уходили: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— в машине Янь Вэнь вдруг тихо заговорил, —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ничего страшного,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за вопрос? — Су Е посмотрел на Янь Вэня, удивляясь, как же он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спросить, А Е, какие у тебя отношения с тем... Жун...?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впереди был водитель, Янь Вэнь не произнес имя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понял, и хотя ему было странно, зачем это знать,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мне нравятся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фаната нельзя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Янь Вэнь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Су Е не вызывали вопросов: друзья, нравятся песни — это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Янь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Е говорил то же самое о нем: он его друг, ему нравятся его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действительно заботился о нем только как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питал такие эгоистичные чувства, желая завладеть молодым человеком, оттолкнуть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сжали белую ткань, покрывающую картину, оставляя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челкой красивые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вздрогнул, остро почувствовав странную энергию, все его внутренние радары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захотел исследовать источник, энергия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Янь Вэнь молча опустил голову, играя пальцами, все так же застенчивый и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потер руку, вздрогнув: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вчера, что вокруг главных героев есть странная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она снова появилась, но всего на несколько секунд,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Эээ... хозяин, может, сначала вернешься в тело, а потом продолжишь?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прервала его, с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погрузился в свои мысли, внезапно человек рядом упал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тела, и так ниже обычной, быстро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и он вспомнил о болезни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его, он начал тихо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