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неловко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забота, то что же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уже привык к тому, что Брюс часто говорит одно, а думает другое, поэтому, не меняя выражения лица, он снял шелковую ленту, открыл защёлку на крышке коробки и снял её, после чего достал толстый свёрток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с любопытством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улыбнулся, медленно развернул свёрток, и Брюс с изумлением увидел, как перед ним появляются плакаты с изображением Бэтмена.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их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Брюс, который думал, что, забрав плакат, приготовленный Альфом для Дика, он решил проблему, впервые почувствовал себя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тщательно отобрал целых пять плакатов, прежде чем с сожалением свернул оставшиеся, положил их обратно в деревянную коробку, запер и поставил на верхнюю полку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плакаты,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иметь только один ваш плакат? Конечно, у меня есть все серии и все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смотрел на своего старого дворецкого,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родственник коллекционировал его мерч? Это было слишком неловко для Брюса, который с трудом принимал знаки внимания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стыда, смешанное с едва уловимой радостью, переполняло Брюса, заставляя его на время избегать этой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на патруль, — сухо сказал Брюс, резко развернулся и вышел из кладовой.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Альф, наблюдая за его быстро удаляющейся фигурой, подумал, что это больше похоже на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сбежал, чтобы встретиться со своими «горячими и дерзкими мускулистыми дамами».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же привёл в порядок свои «сокровища» в кладовой, взял отобранные плакаты, закрыл дверь на замок и спустился к Дику.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маленький хозяин сидел на краю кровати, такой милый и послушный, что Альф невольно вспомнил времена, когда Брюсу было меньше восьми лет, и в его сердце вспыхнуло отцовское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до восьми лет, потому что, честно говоря, даже Альф должен был признать, что после восьми лет Брюс стал менее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смерть родителей и ненависть к самому себе превратили когда-то весёлого и озорного Брюса в молчаливого человека. Альф много раз пытался помочь своему маленькому хозяину пережить трагедию, но каждый раз 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тяжёлое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привело к появлению нынешнего Бэтмена.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с отцовской нежностью вздохнул, отпуская тяжёлые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Дику и разложил плакаты на полу. Как он и ожидал, увидев содержимое плакатов, Дик проявил невероятный энтузиазм и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круто! — Дик присел рядом с плакатами, его синие глаза сияли, не отрываясь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тоже присел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понравится, у меня есть ещё много. Все плакаты, футболки, кружки и подушки с Бэтменом, которые есть в продаже, у меня есть в нескольких экземплярах.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Дик не смог сдержать восклицания. — Ты фанат Бэтмена?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нет, в каком-то смысле я бы хотел, чтобы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Дик пока не мог понять этой связи: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 У тебя есть весь его мерч, но ты хочешь, чтобы он исчез?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только когда в Готэме перестанут появляться преступники, он действительно исчезнет, — вздохнул Альф. — Я хочу, чтобы он больше не появлялся, снял маску и жил обычной спокойной жизнью, а не бесконечно сражался, получал ранения и 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сложно для меня, мне всего двенадцать, — Дик обнял колени, нахмурив свои изящные бровки. — Но я немного понимаю, о чём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Умный мальчик, — Альф сдержал эмоции, погладил Дика по голове и сменил тему. — Давайте повесим плакаты.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хочу повесить самый крутой плакат у себя над кроватью!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принёс ножницы и клей, одобрив его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вы можете это сделать, 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тщательно развесили плакаты: над кроватью, на двери, на потолке, рядом с письменным столом… Они выбрали самые заметные места в комнате, чтобы Дик мог видеть своего кумира, куда бы он ни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разобрали вещи, которые Дик привёз из приюта, и когда закончили, было уже больше девяти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двадцать пять, — Альф достал карманные часы и назвал время. — Детям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вытер пот с носа и нехотя сел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ещё не хочу спать, я хочу осмотреть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отказал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 вас будет время исследовать поместье, но сейчас вам нужно спать, 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с недовольным стоном упал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Дик, — Альф подошёл к двери и выключил свет. — Завтра я приготовлю свои знаменитые печенья, вам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с закрытыми глазами чувствовал себя разбитым. Он услышал тихий звук закрывающейся двери и подумал, что в первую ночь в новом доме он не сможет уснуть, но, возможно, из-за усталости от упаковки вещей, он быстро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закрыл дверь и тихо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пошёл в свою спальню, а свернул в комнату Брюса.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Брюса была большой и разделена на несколько зон: спальная зона с огромной кроватью, зона отдыха с диваном и телевизором, встроенная ванная, кофейный уголок и бар, гардеробная и даже небольшой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Альфа был кабинет Брюса.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смесь музыкальной комнаты и читального уголка. Он подошёл к фортепиано, нажал несколько клавиш, и в следующую секунду с лёгким щелчком огромный книжный шкаф перед фортепиано медленно сдвинулся в сторону, открывая скрытый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вошёл в секретное пространство за шкафом, где находился открытый лифт. Он нажал кнопку на задней части шкафа, чтобы закрыть вход, а затем начал спуск в мир Бэтмена.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пульту управления, он надел специальные наушники и подключился к системе связи, почти сразу услышав голос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уложил ребёнка спать, Альф «мама»?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Бэтмена через искажающее устройство стал хриплым и грубым, совсем не похожим на голос Брюса. Но прерывистое дыхание между словами говорило о том, что его положение не было таким лёгким, каким он пытался его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хорошо проводите время с «мускулистыми дамами», и вашему старому дворецкому пока не нужно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вдруг крякнул: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 насмехаться, помогите мне найти ближайший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начали с насмешек, — Альф всё ещё был недоволен прозвищем «мама», но кряк Бэтмена заставил его насторожиться. Не раздумывая, он быстро активировал систему городского видеонаблюдения, выделил оптимальный маршрут и отправил его на холодный белый дисплей перед глазами Бэтмена. — По этому маршруту вы доберётесь до Бэтмобиля примерно за пять минут. Итак, вы снова ранены?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ушёл от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Дик, кажется, не слишком ко мне привязан, он, похоже, больше любит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попытка сменить тему была слишком грубой, и Альф сразу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больше любит Бэтмена, — покачав головой, Альф одной фразой вернул разговор в нужное русло. — Итак, мистер Бэтмен, где вы снова поранились?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Зацепившись крюком за крышу здания, Бэтмен резко развернулся, и стальной трос описал холодную дугу. В следующую секунду он уже обогнул здание и увидел свой боевой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http://bllate.org/book/16236/1459152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