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можете ли вы помочь мне развязать это? — Цзян Лин дёргал запутавшийся ремень, его голос звучал тревожно. — Я только сильнее запутываю.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растрёпанной одежде лежал перед ним, смотря с надеждой. Сяо Шэнъюнь сжал пальцы,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сел на край кушетки и взял запутавшийся ремень из рук Цзян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так его затянул, что Сяо Шэнъюнь вынужден был наклониться и внимательно развязывать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старшая принцесса с придворными прибыла в Восточный Дворец. Придворные несли различные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Фань, получив известие, поспешил встретить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приехала навестить брата и заодно посмотреть на супругу наследного принца. Я привезла ему кое-что. Где он? — Старшая принцесса осмотрелась. Она давно не была в Восточном Дворце, и его убранство отличалось от того, что она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последнего банкета с цветами Цзян Лин, обнаружив что-то вкусное или интересное, всегда отправлял это в резиденцию старшей принцессы. Он ничего не искал, просто хотел сделать приятное тем, кто хорошо к нему относился.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была удивлена, когда впервые получила такой подарок. Одна из новых служанок, увидев, что это были обычные угощения, пренебрежительно отозвалась о них, за что была отправлена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Цзян Лин не был человеком, ищущим выгоду. Если бы это было так, он бы присылал драгоценности, а не простые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наследного принца и Его Высочество внутри. Сегодня Швейный приказ прислал новую одежду, — евнух Фань повёл их. — Я пойду предупредить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между мной и Линьером не должно быть формальностей. Наследный принц здесь? — Старшая принцесса спросила просто так, обычно в это время он был занят делами, но получила неожиданный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с супругой наследного принца, — сказал евнух Фань, направляясь к залу, где находились наследный принц и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Узел на ремне был почти развязан. Цзян Лин, подперев голову рукой, не отрываясь смотрел на мужчину. В современном мире он слышал фразу: «Мужчина, занятый работой, самый привлекательный».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Сяо Шэнъюнь, сосредоточенно развязывающий узел, был неотразим.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рука Сяо Шэнъюня касалась кожи Цзян Лина, и тот вздрагивал, не замечая, как глаза мужчины становились всё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Странная атмосфера витала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Лин, запоздало осознав неловкость,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сам справлюсь с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если это продолжится, что-то произойдёт.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Шэнъюнь, удерживая руку Цзян Лина, произнёс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сам… — Неожиданно встретив взгляд мужчины, Цзян Лин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чёрных глазах бушевали эмоции, которые он не мог понять. Впервые он почувствовал опасность, исходящую от Сяо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отстраниться, но сила, с которой Сяо Шэнъюнь держал его руку,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дверью раздались шаги, а затем голос старшей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так привязался к своей супруге, что не может от него оторваться? — Старшая принцесса, говоря это, открыла дверь. — Линьер, я привезла тебе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встретив взгляд Сяо Шэнъюня, полный недовольства, старшая принцесса остановилась, мельком взглянув на сцену в зале, и отвела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кажется, прервала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и атмосфера между ними была разрушена. Цзян Лин вздохнул с облегчением, услышав шутку старшей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Красавец — это хорошо, но наследный принц должен знать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Узел на ремне был почти развязан. Сяо Шэнъюнь, скрыв эмоции, развязал последний узел: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пытался выбраться из слишком большой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старшая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Шэнъюнь, придерживая его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тебе подходящую одежду, пока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одежда была лёгкой, и тепло от руки Сяо Шэнъюня передавалось коже Цзян Лина. Тот послушно сидел: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вам жарко? Ваша рука такая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жарко. — Сяо Шэнъюнь был не горячим, а возбуждённым, видя Цзян Лина в своей одежде, в таком растрёпанном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старшая принцесса не пришла вовремя, его самообладание могло бы рухнуть.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Цзян Лин поправил растрёпанные волосы. В зале не было слуг, и волосы пришлось оставить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слышал, что старшая принцесса привезла угощения. Ваше Высочество, пойдёмте посмотрим. — Сяо Шэнъюнь вернулся к своему обычному состоянию, и чувство опасности у Цзян Лина исчезло. Его внимание полностью переключилось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приведи в порядок волосы. — Видя, что Цзян Лин собирается выйти в таком виде, Сяо Шэнъюнь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умею…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не было расчёски, и Сяо Шэнъюнь использовал свои руки, чтобы распутать волосы, затем завязал их лентой.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примерно через пятнадцать минут. Старшая принцесса обсуждала с евнухом Фань, как хранить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старшая принцесса хотела что-то сказать, но Сяо Шэнъюнь прервал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сегодня приехали в Восточный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видела Линьера, специально приехала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Линьер, это новое угощение от повара из южных земель, который недавно появился в моей резиденции. Не только выглядит красиво, но и вкус восхитителен. Попробуй, если понравится, я буду присылать ещё, или можешь приходить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 поманила, и служанка подошла с круглой коробкой.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подошёл к старшей принцессе, и она открыла коробку. Его взгляд сразу же приковался к содержимому.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имела три слоя, каждый из которых был заполнен разноцветными изысканными сладостями. Служанка выложила их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сладость была небольшой, прозрачной, с различными оттенками: светло-голубым, тёмно-синим, зелёным, фиолетовым, розовым. Они были украшены узорами и больше походили на произведения искусства, чем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красиво! — Цзян Лин смотрел на сладости, не веря своим глазам. — Они действительно для еды, а не для украшения?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старшая принцесса рассмеялась, видя его реакцию. — Это чайные сладости, известное лакомство из Цзяннани. Если не веришь, я попробую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старшей принцессы служанка взяла одну сладость и положила на маленькую нефритовую тарелку, поднеся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Приготовьте тарелки для Линьера и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перед Цзян Лином и Сяо Шэнъюнем также появились маленькие нефритовые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аромат чайных сладостей стал ещё приятнее. Цзян Лин взял тарелку и попробовал.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Сладость была приятной, мягкой, с фруктовым ароматом. Прожевав и проглотив, Цзян Лин с сияющими глазами посмотрел на Сяо Шэнъюня: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так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съел несколько штук, пробуя разные вкусы, и делился своими впечатлениями. Когда ему особенно нравился вкус, он предлагал попробовать Сяо Шэнъюню.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попробуйте этот, — Цзян Лин поднёс ложку ко рту Сяо Шэнъюня.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это происходило, холодный и строгий мужчина в чёрном слегка наклонялся и съедал угощение, предложенное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принцесса, съев одну сладость, остановилась и, наблюдая за их взаимодействием, улыбнулась. До того как наследный принц впал в кому, она никогда бы не подумала, что он может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снисходителен к одному человеку, так близок к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 ел с удовольствием, а старшая принцесса заговорила с Сяо Шэнъюнем: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вернулась от брата и случайно встретила наложницу Ли. Она хочет выдать дочь семьи Мэн за князя Ли в жены. Что ты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этот вопрос, старшая принцесса в этот момент встала на сторону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слишком амбициозна. Отец, вероятно, не позволит. Министр Мэн сейчас на пике славы, он идеальный кандидат для Кабинета министров. Неудивительно, что наложница Ли решила предложить князю Ли столь выгодный брак, — сказал Сяо Шэнъюнь.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старшая принцесса усмехнулась. — Раньше, когда брат просил её выбрать невесту для князя Ли, она находила недостатки во всех. В итоге, вместо главной жены, он женился на двух наложницах. Любая семья, заботящаяся о своей дочери, не захочет отдавать её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у министра Мэн только одна дочь, — старшая принцесса взяла глоток фруктового нектара. — Этот нектар хорош, освежающий и не слишком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[Авторских примечаний не обнаружено.]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http://bllate.org/book/16239/1459918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