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вздрогнул,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человечек, указывая на него, подбежал из-за угла. Чэнбэй нахмурился, на лбу у человечка выступил пот, и он явно не был существом из царства мёртвых. Чэнбэй, беспокоясь о Рыбке, не стал обращать на него внимания, повернулся и собрался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человечек, увидев это, ускорился и буквально всплыл перед Чэнбэем, что его сильно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человечек, не обращая внимания на его реакцию, протянул руку и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же тебя звал,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существо? — с любопытством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существо?! — маленький человечек широко раскрыл глаза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существо! Зачем сразу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человек, — Чэнбэй не рассердился, оглядел его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умеешь парить?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человечек с гордостью посмотрел на Чэнбэя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недавно здесь, раз не знаешь, что такое медиум.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знаю, — Чэнбэй снова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тот самый медиум?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медиум! — маленький человечек чуть не подпрыгнул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улыбнулся, затем указал на пакет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сказать, мне нужно спешить, у меня дома ждёт голодный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маленького человечка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уходи, — маленький человечек пробежал пару шагов и снова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уходить? Ты только что нарушил правила,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почесал голову. На самом деле, узнав, кто этот человечек, он сразу понял, в чём дело. Когда он практиковал иньскую добродетель в царстве мёртвых, его учитель рассказывал о медиумах. Медиумы — это люди, но обладают способностью общаться с духами и имеют необычные способности. Медиумы делятся на два типа: одни — праведники, которые сотрудничают с местными храмами Городского Бога и поддерживают порядок в мире. Другие — злодеи, которые сотрудничают со злыми духами и зарабатывают деньги на простых людях. А этот маленький человечек явно был из праведников, переполненных чувством справедливости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 нарушать правила, — честно признался Чэнбэй. — У меня дома больной, он уже целый день голодный. Я хотел быстрее накормить его, поэтому решил стать невидимым и прыгнуть наверх. Медиум, брат, пожалуйста, пойми меня, я обещаю, что больше никогда не буду нарушать правила и стану ходить как положено,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может быть семья? Он смертный? — с удивлением спросил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был поражён его способностью выбирать главное. Он смиренно вздохнул,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я не рассказывал ему о царстве мёртвых. Брат, я действительно очень спешу. Пожалуйста, пойми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человечек, видя, что он действительно торопится, опустил руку и уступил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только в этот раз. Если в следующий раз я тебя поймаю, никакие оправдания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спасибо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брат, не пытайся ко мне подлизываться, — надулся маленький человечек. — У меня есть имя, меня зовут Цяо Цяо.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Чэнбэй. Брат Цяо,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наверх и прыгнул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глядя на его исчезающую спину, хлопнул в ладоши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Чэнбэй? Имя интересное, надо будет узнать о тебе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Чэнбэй с пакетом вошёл в комнату, он увидел, что Вэнь Юй снова уснул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 к столу, положил пакет и уже хотел развязать его, как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вернулся, а я уж думал, дун-дун-бэй утонул и стал кормом для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вздрогнул, затем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нужно накормить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бросил на него взгляд, затем медленно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Чэнбэй, отвечая, достал кашу из пакета, поднёс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её и увидел, что Чэнбэй дал ему самую простую рисовую кашу. Он вытянул шею, посмотрел на пакет на столе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простая каша... Я не хочу такую, а какая у тебя,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у меня тоже простая каша, — Чэнбэй сразу поднёс пакет и положил его на тумбочку. — Я знал, что ты будешь придираться, поэтому купил одинаковую. Четыре порции простой каши, по две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Юй с недоверием порылся в пакете, обнаружил, что кроме каши там ничего нет, затем с гримасой посмотрел на Чэнбэя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пил только кашу? Ты слишком скупой. И этого количества... Хватит на два похода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жалуйся. Если хочешь вкусно поесть, быстрее выздоравливай, — Чэнбэй, сказав это, сел на стул у кровати, взглянул на него и больше ничего не сказал, начал хлебать кашу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жадина, — пробормотал Вэнь Юй, взял ложку и неохотно отправил в рот немного белой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видя, что он ест с такой неохотой, поставил коробку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Вэнь Юй, пока потерпи, выпей эти две порции. Позже я куплю рис и пшено. Вечером приготовлю кашу сам, она точно будет вкуснее, чем в кафе,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готовишь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Чэнбэй. — Но у нас там меньше еды, чем у вас, и под землёй нет электричества, нельзя пользоваться вашими приборами. Поэтому, даже если есть рестораны, там нечего есть, лучше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живёшь лучше меня, — Вэнь Юй снова отпил каши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Чэнду дома есть всё, но я никогда не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раздражённо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удивился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закрыл глаза, тихо выругался на себя, затем открыл их и с запинкой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догадываюсь. Ладно, хватит со мной разговаривать, быстрее ешь кашу, она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Юй не дал себя отвлечь. Он положил ложку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подожди с едой. Я хочу спросить тебя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Что... что такое? — Чэнбэй поставил коробку, моргая,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скрестил руки, с интересом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давно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стараясь сохранять спокойствие,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я впервые здесь. Кроме того, если бы я тебя знал раньше, разве я бы оказался в ситуации, где ворую торт и получаю по голове? Ты же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логично, — кивнул Вэнь Юй,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осталось это чувство, хотя я не могу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объяснить, не думай об этом, я действительно тебя не знал раньше, — Чэнбэй протянул ему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Вэнь... Ладно, быстрее ешь,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покорно взял ложку и начал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тихо вздохнул, затем, пока тот не видел, хлопнул себя по губам, думая, что этот парень слишком проницательный, нужно быть осторожнее с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хлопал себя по губам, Вэнь Юй вдруг снова поднял голову. Чэнбэй, увидев это, быстро изменил жест на поглаживание, он гладил губы и спросил,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— Вэнь Юй наклонился и посмотрел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Да, — невнятно ответил Чэнбэй, 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хотел сказать, что если тебе нравится называть меня Рыбкой, то называй, — сказал Вэнь Юй. — Каждый раз, когда ты начинаешь с «маленький», а потом переходишь на «Вэнь Юй», мне сложно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согласен? — радостно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ошибки, исправлю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7/10 Исправление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