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упоминали и большого босса Юйвэнь Жуя, и каждый раз, когда это происходило, их выражения становились мечтательными, а голоса — слаще на несколько тонов. Маленькая жена жестокого директора — хотя все нормальные люди понимали, что это бред, но фантазировать об этом было всё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вспомнили о подаренной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и очень милая, но дарить черепаху на день рождения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намёк на нашего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намёк, иначе кто бы из молодёжи писал такие пожелания, как «Счастья, как Восточное море, долголетия, как Южные горы»? Это же поздравления для стариков лет семидесяти-восьмидесяти.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директор её примет? Если нет, я бы забрала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Лю Цзюнь не принёс корма для черепахи?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малышка, ты голодная?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чуть не плакал от голода. Да, голоден, чуть ли не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завтрак и обед, если бы не сила любви, которая поддерживала его, он бы уже потерял половину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никого не было, две девушки тайком кормили черепаху своими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морские водоросли, содовые крекеры, профитроли, вяленая свинина, чипсы и маленькие вишни. Они не знали, что едят черепахи, поэтому пробовали всё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изголодавшимся, Е Фэйхун не потерял своей привередливости. Эти девичьи лакомства были на среднем уровне, он откусил понемногу от каждого, но потом отказался открывать рот, только съел несколько сочных вишен, сохраняя элегантный вид и позёрскую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красотки хихикали, считая, что эта черепаха невероятно забавна. Они по очереди тыкали пальцами в голову Е Фэйхуна, заставляя его закатывать глаза, пока он наконец не спрятал голову в панцирь, игнорируя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пробуждения своей крови, Е Фэйхун всегда был очень чувствителен, но теперь он стал почти нечеловечески восприимчив. Раньше он был привередлив в еде в основном из-за своего обострённого вкуса и обоняния. Малейшая ошибка в ингредиентах или приготовлении — и он сразу это замечал. Поэтому многие блюда, которые другим казались вкусными, он считал отвратительными. После превращения в черепаху он стал ещё более разборчивым, и если бы не смертельный голод, он бы даже не прикоснулся к этим вредным продуктам.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поделать, судьба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немного повздыхал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уже время уходить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Офисные работники, уставшие после рабочего дня, спешили на выход, болтая и смеясь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кукольным лицом сказала другой администраторше: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может, ты пойдёшь домой первой? Я останусь и подожду, пока директор спустится, чтобы передать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кукольным лицом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Цинцин, поправляя свою сумочку и нанося помаду.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кукольным лицом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увидимся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становилось всё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кукольным лицом достала зеркальце и, отвернувшись, аккуратно подправила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краем глаза она заметила высокую и стройную фигуру, выходящую из лифта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убрала зеркало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лежащий в аквариуме, высунул голову, изображая пошлую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подошёл. Он выглядел так, будто совсем не устал после рабочего дня, излучая энергию, словно его тело было покрыто сияющим светом.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остановился на черепахе, которая явно не вписывалась в офисную обстановку,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кукольным лицом передала сложенную записку, её глаза словно наполнились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 Цзюнь прислал, сказал, что это подарок на ваш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уже прочитал содержимое записки, его выражение лица не изменилось ни на мгновение. Он снова посмотрел на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даже став черепахой, не забыл о своей позёрской натуре, спокойно смотря в ответ, считая, что его маленькие глазки полны глубины и выразительности, способны передать тысячи мыслей и поразить душу красавца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на меня, смотри на меня,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поднял стеклянный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 Фан Ань хотел помочь, но Юйвэнь Жуй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обменялись всего парой фраз, девушка с кукольным лицом выглядела вполне удовлетворённой, провожая взглядом Юйвэнь Жуя, она тоже взяла сумку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снаружи. Юйвэнь Жуй сел в машину, держа аквариум, и через полтора часа они прибыли в красивый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очень известен в Имперской столице, с хорошим расположением и отличной планировкой, поэтому цены на недвижимость здесь могли вызвать сердечный приступ у многих, считающих себя богатыми. Юйвэнь Жуй в основном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большой босс не забыл взять свой подарок на день рождения, подошёл к двери и открыл её с помощью отпечатка пальца и радужной оболочки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так быстро окажусь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выпадает раз в тысячу лет, враг на виду, а я в тени, никакой тысячелетний демон не справится с подготовленным шпионом! Если я не смогу завоевать красавца, пусть моё имя будет написано задом наперёд!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прихожей, Юйвэнь Жуй наклонился, чтобы сменить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раздался сладкий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только что уверенный в себе Е Фэйхун: «!!!!!!»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какая-то стерва опередила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Жуй, я не ожидал от тебя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нравятся такие игры, я с радостью поиграю с тобой, но сердце моё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у Е Фэйхуна чуть не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шум крыльев, и чёрная майна села на плечо Юйвэнь Жуя. Птица с высоты смотрела на Е Фэйхуна, словно оценивая, сколько веса имеет этот новичок. После нескольких взглядов она презрительно отвернулась и начала спокойно чистить перья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Слезай,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сразу же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хозяин, я так скучала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Фэйхун: «…» Проклятая птица, когда я вернусь в человеческий облик, первым делом ощиплю тебя и зажарю!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Е Фэйхуна Юйвэнь Жуй был очень холодным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холодность была не той, что связана с молчаливостью, а скорее с ощущением «мы из разных миров, так что давайте держать дистанцию», что делало его трудным для сближения. Потому что вы чувствовали, что независимо от того, кто вы — Чжан Сань или Ли Сы, для этого человека это не имеет значения, ведь вы просто другой вид, и кроме дел, личные темы не обсуждаются.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неудивительно, что при всей своей привлекательности, Юйвэнь Жуй имел так мало смельчаков, пытающихся его завоевать, ведь нужно было обладать огромной уверенностью, чтобы даже просто стоять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именно эта черта и привлекала Е Фэйхуна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«непохожесть» — это то, к чему стремится каждый уважающий себя нарцисс, и завоевать такую любовь — это огромное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такие люди обычно верны и преданы, и вероятность измены в отношениях с ними практически равна нулю, что очень важно для гея, не защищённого законом!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так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смотрел с восхищением, считая, что никогда не ошибается в людях, но не ожидал, что только что попав в дом, встретит такую странную майну… Как говорится, подобное притягивает подобное, раз уж он воспитал такую птицу, сам он наверняка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наблюдая за взаимодействием своего возлюбленного и проклятой птицы, он не заметил, как появился британский короткошёрстный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синий толстяк был похож на пушистый шарик, издавая нежные звуки и теребя штанину Юйвэнь Жуя, выпрашивая ласку. Его нежное тело и мягкие движения вызывали у Е Фэйхуна чувство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соперник!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Майна посмотрела вниз и мгновенно разозлилась, как стрела, бросилась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кот, казалось, был готов, мгновенно выпустил когти, спрятанные в мягких подушечках лап, и не только не убежал, но и прыгнул, пытаясь прижать майну к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кошка и птица явно были заклятыми врагами, сражавшимися много раз, и никто не боялся друг друга. В гостиной началась настоящая битва, с криками, перьями и шерстью, летящими во все стороны, и пылью, поднимающейся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