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был там несколько раз! Девушка на ресепшене меня обожает, даже угощала сушёными рыбками~ — Майна Додо щёлкал клювом, шагая с важным видом. — Многие сотрудники меня знают, но я считаю их глупыми, так что обычно с ними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хозяин запретил ему болтать на стороне, пугая, что если кто-то заметит его необычность, то злодеи могут схватить его для препарирования или запереть в тёмной комнате для бесконечного размножения, пока не будет выведена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Ух… Мир снаружи прекрасен, но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отличная идея. — Е Фэйхун, словно озарённый его словами, хлопнул себя по бедру. — Сидеть дома скучно, давай поедем в компанию к Юйвэнь 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заманчиво, но Майна Додо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хозяин не обрадуется, если мы туда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улыбнулся с изысканной грацией: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нас есть веская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Е Фэйхун, держа в руках огромный деревянный контейнер для еды, вышел из дома в сопровождении Майны Додо и Синего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напоминал те, что показывают в исторических дорамах, только внутренняя часть была модернизирована для сохранения тепла, так что еда оставалась горячей полдня. Но главное — это его внешний вид, который выглядел дорого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часа Е Фэйхун сначала купил продукты в супермаркете у дома, затем приготовил всё с особой тщательностью, добавив немного разбавленной цветочной росы мужского цветка для аромата… Готовые блюда позволили Майне Додо и Синему Толстячку попробовать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и птица наелись до отвала, они полностью забыли о своей вражде с черепашьим духом и глубоко осознали, почему тот называл себя Девушкой-улиткой — его кулинарное мастерство было просто божественным! После первого же укуса они чуть не упали на колени, чтобы назвать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из гаража Юйвэнь Жуя BMW, Е Фэйхун, держа кота в одной руке и птицу в другой, отправился в долгий путь на поиски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у здания Синьхун, Е Фэйхун почувствовал волну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внезапная трансформация, он бы уже был его владельцем!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романы, которые общество не одобряет, всегда кажутся такими захватывающими и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что потеряно на востоке, найдётся на западе. В этом мире нет ничего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элитный офисный комплекс, вокруг не было недостатка в успешных мужчинах и женщинах, одетых в брендовую одежду. Каждое их движение излучало уверенность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их фоне А-Сюань, держащая кота на руке, с птицей на плече и красным деревянным контейнером в руке, выглядела поистине ослепительно. Все вокруг останавливались и снова и снова бросали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 шепнул Е Фэйхуну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совсем не понимаю человеческих представлений о красоте…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дёрнул уголком рта. Эта чёртова птица вдруг освоила искусство оскорблений без 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осматривал фэншуй здания, одновременно отвечая Майне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 выглядит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 гордо поднял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Синий Толстячок в этот момент мяукнул, словно выражая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почувствовал лёгкую усталость. С фанатами, которые видят всё через розовые очки, спорить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так, — Е Фэйхун шагнул на последнюю ступеньку, — с точки зрения обычных людей, я и твой хозяин одного уровня. Есть подходящее выражение: мужчина талантлив, женщина прекрасна, идеальная пара…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 другой стороны, ты же маленькая черепашка, твои представления о красоте наверняка отличаются от человеческих? У меня давно назрел вопрос: у вас, духов, принимающих человеческий облик, лица формируются естественно или ты лепишь их, как пластилин?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уже подходил к стойке ресепшена. Он повернул голову, встретившись взглядом с птицей, и, глядя на её полный ожидания взгляд,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красный деревянный контейнер на стойку и с достоинством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принёс обед для Юйвэня.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 только теперь понял, что его разыграли, но, поскольку вокруг были люди, он не мог разразиться руганью, лишь про себя ворчал: «Угадай, угадай, чёрт побери!»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на ресепшене были знакомыми, но смотреть на них с точки зрения черепахи и человека — это совсем разные ощущения.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ресепшене предполагает, что ты представляешь лицо компании. Эти две девушки считали себя молодыми красавицами, но рядом с А-Сюань…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красота достигает предела, она обретает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на мгновение обе девушки были ошеломлены, даже не заметив, что на плече у богини сидит птица, которая дружелюбно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невеста председателя? — заикаясь,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погладил Майну Додо по перьям, затем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 так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придя в себя, наконец заметила птицу и кота, которые сопровождали А-Сюань, и, присмотревшись,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же… — питомцы председателя!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дружелюбию, они уже стали частью семьи. Неужели скоро состоится грандиозная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девушки почувствовали лёгкую грусть. Книжки в мягкой обложке лгут: принц женится на принцессе, а не на Золушке.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по правилам нам нужно позвонить и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возражал, жестом предложив им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сделан быстро, и обе девушки почтительно проводили предполагаемую невесту председателя наверх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Е Фэйхун наконец рассмеялся, успокаивая Майну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должна быть терпимой. Если нет красоты, можно развивать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Майна Додо был вне себя от возмущения. Неужели эти девушки слепы? Почему эта черепашка так привлекает внимание, что они даже не заметили его, птичьего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Толстячок тоже был недоволен, его присутствие было ещё менее заметным, и он надулся, обиженно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быстро — и слава богу, иначе внутри могла бы начаться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верхний этаж был территорией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Юйвэнь Жуй был одновременно председателем и исполнительным директором. На начальном этапе создания компании, даже если это требовало больших усилий, он держал всё под контролем, чтобы не сбиться с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вышла на стабильный уровень, а филиалы стали множиться, Юйвэнь Жуй отказался от поста исполнительного директора. Однако по привычке он всё ещё проводил большую часть времени здесь, что облегчало подчинённым поиск — хотя он больше не занимался оперативным управлением, его присутствие было как якорь, гарантирующий светлое будущее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постучал в дверь кабинета председателя и обнаружил, что внутри, кроме Юйвэнь Жуя, находятся ещё трое. Один из них, помощник Фан Ань, стоял, а остальные трое сидели, очевидно обсуждая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красным деревянным контейнером в руке Е Фэйхун бесшумно прошёл в угол, сел на диван и не стал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просто не могут остаться незамеченными, даже если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А-Сюань все трое в кабинете, кроме Юйвэнь Жуя, хотя внешне сохраняли серьёзность, уже начали мысленно строить догадки: кто эта красавица? Неужели наша будущая хозяйка? Большая новость! У председателя отличный вкус… Ходят слухи, что он либо импотент, либо гей, теперь эти сплетники будут посрамлены… Интересно, какого она происхождения и как их союз повлияет на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