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логике, это было невозможно. Гу Лянвэй была полностью обрызгана лекарством, и сильный запах юньнаньского белого бальзама должен был перебить все остальные ароматы.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Чжоу всё равно уловила этот запах. В пространстве вокруг витал сладкий аромат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была одета в её одежду, и этот сладкий аромат неизбежно пропитал бы и её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лишь мысль об этом вызывала у Юэ Чжоу лёгкое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Юэ Чжоу наклонилась ближе к Гу Лянвэй, слегка приподняв голову, чтобы нежно поцеловать её трепещущие ресницы. Она не могла позволить себе ни малейшей ошибки, боясь, что дыхание выдаст её поступок и разбудит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чувствовала себя так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Юэ Чжоу мягко коснулись ресниц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лёгкий, едва уловимый поцелуй, подобный взмаху крыльев бабочки, после чего Юэ Чжоу быстро отстранилась. Она была уверена, что Гу Лянвэй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Чжоу вернулась на своё место, Гу Лянвэй медленно открыла глаза. Она пристально посмотрела на Юэ Чжоу, её взгляд был настолько сосредоточен, что Юэ Чжоу на мгновение подумала, что Гу Лянвэй заметила её маленькую шалость. Но Гу Лянвэй лишь открыла рот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сердце Юэ Чжоу билось, как барабан, и она ответила с опозданием. — Вытерла.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уголки губ Гу Лянвэй слегка приподнялись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смущённо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забравшись в спальный мешок, Юэ Чжоу не могла понять, откуда у неё взялась такая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она была очарована, и теперь, если бы ей пришлось повторить это, она бы ни за что не решилась. Если бы Гу Лянвэй узнала о её чувствах, они, возможно, даже не смогли бы остаться друзьями. А стать друзьями с Гу Лянвэй и так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каждый может принять, что женщина любит женщину. Юэ Чжоу сейчас была готова на всё, чтобы быть ближе к Гу Лянвэй, но если бы её ориентация стала известна её семье, она даже не могла представить, как бы они отреагировали. Одна лишь мысль об этом вызывала у неё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Юэ Чжоу решила не думать об этом. Сейчас она просто хотела подружиться с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Начнём с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Гу Лянвэй и тех двух наёмников не могли зажить за одну ночь, но, очевидно, археологическая группа, возглавляемая Се Чунь, слишком торопилась войти в Гробницу Инь. Они с трудом отправились в путь в два часа ночи, чтобы избежать последующих спасательных отрядов полиции. План войти в гробницу вчера был сорван внезапным появлением гигантского питона, и они потеряли целый день. Если бы они задержались ещё больше, официальные лица могли бы их настигнуть. Поэтому, независимо от того, насколько восстановились Гу Лянвэй и те два наёмника, план входа в Гробницу Инь больше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рассвело, когда несколько студентов проснулись от громкого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всё ещё спала в своём спальном мешке, когда внезапный грохот заставил её вздрогнуть и полностью лишил сна. Она резко открыла глаза и посмотрела в сторону звука, увидев, как на склоне горы Инь поднялось облако пыли, и с высоты скатывались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пыль рассеялась, стало видно, что водопад у подножия горы был разрушен взрывом, и вода теперь лишь сочилась сквозь обломки. Водопад перестал течь, и за ним открылся чёрный проход! Это было то место, куда накануне заходил один из наёмников. Ещё не рассвело, и на расстоянии нескольких сотен метров можно было лишь разглядеть, что стены прохода были гладкими, не природного происхождения, а скорее рукотворными. Это, должно быть, был тот самый каменный лабиринт, о котором говорил наёмник.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с фотографией, сделанной спутником, путь к Гробнице Инь был полон трудностей, но найти вход оказалось несложно. Увидев вход перед собой, Брат Хань сразу же повёл людей на осмотр. Вернувшись, он сообщил, что проход был окружён гладкими каменными стенами. Посовещавшись с Сюй Гуанчуанем и Се Чунь, они решили взорвать каменный лабиринт. У наёмников были военные взрывчатые вещества высокой мощности, и хотя часть уже была использована для взрыва леса Тэншэ, оставшегося количества хватило бы для разрушения каменного лабиринта. Это также показывало, что наёмники были хорошо экипированы и явно готовились к этому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каменный лабиринт был первой ловушкой, созданной древними, чтобы защитить гробницу от грабителей. Каждый камень весил почти тысячу цзиней, и все они назывались «камнями тысячи цзиней». Обычно они использовались для закрытия входа в гробницу или даже для полного окружения гробницы, чтобы защитить её от разрушения. Вход в Гробницу Инь был закрыт таким каменным лабиринтом, но с одной особенностью: за водопадом проход был окружён гладкими и тяжёлыми камнями, образующими квадратный туннель. Камни были плотно подогнаны друг к другу, и не было возможности их сдвинуть. Гробница была спрятана в горе, и они не могли просто взять и прорыть туннель через всю гору. Взрыв каменного лабиринта был единственным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и Вэй Юйфэй, два парня, первыми выскочили из спальных мешков, услышав взрыв. Услышав, что каменный лабиринт собираются взорвать, они сразу же встали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Мы пришли сюда, чтобы защитить Гробницу Инь, а не разрушать её. Такой каменный лабиринт — это уникальное явление, и его нужно сохранить, чтобы весь мир мог его увидеть! Если мы сделаем это, мы ничем не будем отличаться от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Хань, потерявший двух подчинённых, был раздражён и не хотел тратить время на споры с горячими головами студентов. Он был полон решимости действовать быстро и решительно. Взрыв каменного лабиринта был самым прямым методом, и он сразу же махнул рукой. Двое наёмников поняли его намёк и схватили студентов, отбросив Ло Цина и Вэй Юйфэя в сторону. Парни упали на землю, потрясённые внезапной сменой отношения наёмников. Они также были разочарованы тем, что Сюй Гуанчуань косвенно поддержал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не сдавался. Поднявшись с земли, он обратился к Сюй Гуанчуаню: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профессор Сюй, остановите их! Они разрушают Гробницу Инь! Это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Гуанчуань не реагирует, он попытался броситься к Брату Ханю, но его снова сбили с ног. Сюй Гуанчуань и Се Чунь изучали схему Гробницы Инь, сделанную с помощью спутниковой тепловой технологии, и полностью игнорировали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сидел на земле, растерянно глядя на Сюй Гуанчуаня, и внезапно спросил Ло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профессора Сюя угрожают, и поэтому он не может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 нахмурился Ло Цин, глядя на Сюй Гуанчуаня. Как бы он ни хотел отрицать, факты были налицо. — Скорее, он с ними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это возможно... — Вэй Юйфэй сразу же возразил, не желая верить. Он был учеником Сюй Гуанчуаня больше года. Профессор был строгим и консервативным, но очень увлечённым археологией. Он всегда заботился о студентах и пользовался уважением в Академии наук. Как он мог сделать такое? Вэй Юйфэй не мог принять слова Ло Цина. Он беспомощно огляделся и, увидев Гу Лянвэй, стоящую у реки и смотрящую на гору Инь, словно нашёл опору. Он вскочил и побежал к ней. Гу Лянвэй уже переоделась в свой чёрный тренировочный костюм, скрыв синяки, и только две царапины на шее выдавали её состояние. Услышав шаги, она отстранилась, и Вэй Юйфэй, пытавшийся схватить её за плечо, ухватился только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Вэй Юйфэй отбросил своё пренебрежение и враждебность к Гу Лянвэй. Теперь он возлагал все надежды на неё и, держась за её рукав,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ты так сильна, ты точно можешь их остановить! Профессора Сюя угрожают, и он не может их остановить, но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подняла бровь и посмотрела на Вэй Юйфэя: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ко мне должен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 кому? — спросил Вэй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Счастливого десятого дня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 лимон, бредущий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