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успокоился, Му Цинцзя вздохнул с облегчением и еще больше оценил существование Браслета Умиротворения. Он похлопал Хо Вэя по плечу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грушевому дереву во дворе, приложил ладонь к его шероховатой коре, и в его ладони загорелся мягкий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древесная духовная ци проникла в ствол, и зеленый свет ярко осветил скрытые в дереве сосуды, сделав все дерево прозрачным, как нефрит. Древесная ци текла по сосудам вниз, в землю, где уходила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загорелась мягким изумрудным светом, и все растения в саду окрасились в цвет нефрита, стали прозрачными и начали двигаться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искренне улыбнулся, протянул свободную руку и медленно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и тьма смешались, создавая хаос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мчался по крышам и балконам, и каждый раз, когда его Меч Ледяного Изголовья выходил из ножен, он замораживал одну лису в лед. Многие лисы были рассечены на части, их тела запечатаны в лед, окрашенный кровью, а их лапы судорожно двигались, издавая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справился с десятком лис, но это была лишь юго-западная часть. Резиденция Лю была слишком большой, и ее планировка была не очень упорядоченной, поэтому Гу Сяо было трудно определить, где были демоны, а где их не было. Одному ему было далеко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Передал ли Хо Лун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заранее были наклеены Талисманы оков, и теперь они начали действовать. Символы загорелись синим светом, и ледяные шипы выстрелили, заморозив лапы одной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Талисманы оков не были всемогущими. Лисы с более высокой степенью совершенствования могли легко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талисманы находились в местах, где не было лис, а некоторые должны были противостоять пяти или шести лисам одновременно, что было невозможно, и Гу Сяо приходилось вмешиваться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во внутреннем дворе, мальчик лет десяти убегал от трех лис, а слуги и служанки с фонарями и метлами не решались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серых лис схватила мальчика за подол одежды, и он упал на землю, готовый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уже собирался ударить мечом, когда соседнее абрикосовое дерево внезапно "протянуло ветку", его ветви быстро вытянулись, извиваясь, и схватили серую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дворе плети розового куста начали бешено расти, подползли к мальчику и связали двух оставшихся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остановил меч, огляделся и увидел, что все растения в резиденции Лю словно обрели разум и начали связывать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"помогали" друг другу, перелезая через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плети подняли мальчика из семьи Лю, но поняли, что схватили не того, и опустили его на землю. Затем, словно извиняясь, они разгладили складки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приземлился у двери, коснулся Талисмана оков, который он нарисовал и который прошел через руки Му Цинцзя. Внутри талисмана все еще была его водная ци, но при более внимательном рассмотрении в ней была еще и чужая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талисманы используют определенные узоры для имитации воли Небесного Дао, чтобы управлять и направлять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мастера талисманов, благодаря врожденной способности к взаимодействию и постоянной практике, могут использовать силу талисманов, даже не прибегая к узорам.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Му Цинцзя, просто сжав талисман, уже вложил в него часть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эту волю он соединил все триста шестьдесят талисманов, преодолев ограничения их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 Цинцзя активировал связующий талисман, вода породила дерево, и более мощная древесная ци поглотила водную ци в талисманах. Один в беде, все на помощь — вся резиденция Лю стала огромной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сжал талисман и посмотрел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старший брат Му никогда не был слабым,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храмом в резиденции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своими глазами увидел, как одна из лис была связана плетями, и не мог закрыть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Му… Ты все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все еще читал информацию, которой делились с ним растения, и, услышав вопрос,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использовал то, что было под рукой. Спасибо водной ци твоего старшего брата в талисманах.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сильный заклинатель, которого я когда-либо видел! — глаза Хо Луна сверкали в темноте. — Те заклинатели из секты Сюань, которые приходили драться в прошлый раз, даже близко не стоят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Это было Великое состязание Союза Бессмертных, — холодный голос раздался рядом, это был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ответил улыбкой,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меча входят в Дао через меч и никогда не расстаются с ним; заклинатели же входят в Дао через магию, изучая талисманы и массивы, стремясь постичь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между мечом и магией существовали с древних времен, и два направления практики давно не ладят, не признавая друг друга, поэтому называть культиватора меча заклинателем 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Му Цинцзя считал себя культиватором меча, у него не было меча-спутника, и он не обладал той отстраненностью, которая характерна для культиваторов меча, поэтому его приняли за заклинателя… что, впрочем,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 Хо Луна были для него большой похвалой, ведь секта Сюань была древним кланом, который долгое время был опорой Союза Бессмертных и возглавлял заклинателей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просто принял это к сведению, но кто-то не захотел оставлять это так. Хо Вэй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культиватор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Хо Лун почесал затылок,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Му, прости, я ошибся. Но ты первый культиватор меча с таким добрым характером, которого я знаю, кроме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принял это как комплимент, улыбнулся и покачал головой, затем написал Гу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тому, что ты видел, все жертвы — сыновья семьи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задумался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очевидно, — Хо Вэй ответил за Му Цинцзя. — Такая масштабная атака демонов должна иметь четкую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Демоны, на самом деле, никогда не нападают на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дело рук человека, — подтвердил Гу Сяо. — Я с самого начала подозревал, что за этой атакой лис стоит первая госпожа. У старого господина Лю так много сыновей, и как мать, она имеет все основания устранить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она управляет лисами? — Хо Лун широко раскрыл глаза. — Может, она глава лис? Шпионила в человеческой деревне, выжидая подходящего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саркастически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понял, что зашел слишком далеко,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встречали ее много раз, и не чувствовали никакой демонической энергии. Первая госпожа — обычный человек, у нее даже нет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слушал их догадки, задумчиво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«Нашли только тридцать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ранее сказал, что у семьи Лю тридцать семь сыновей, один из которых, Лю Далан, умер прошлой ночью, осталось тридцать шесть. Но растения в резиденции Лю спасли только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них нет ребенка первой госпожи»,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сходится, — Хо Лун ударил кулаком по ладони. — Мать никогда не стала бы вредить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промолчали. Полное совпадение было бы странным, первая госпожа не выглядела глупой, и она вряд ли оставила бы такой очевидный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слишком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внезапный крик разорвал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вздрогнули, потому что кричал "абсолютно безопасный" хозяин резиденции Лю, старый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туда, во дворе главного дома уже собрались несколько слуг, дрожащих и не решающихся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ударил в нос, и Хо Вэй первым шагнул в спальню, где увидел женщину с кровавой раной на груди, лежащую на полу у кровати, лужа крови растеклась до самого основания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женщины все еще застыло изумление, и это была не кто иная, как первая госпожа, которую они только что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госпожа мертва? Как это возможно… — Хо Лун ошеломленно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 Разрушение дворов, жарка лис, вторжение в алтарь, открытие крышки гроба, издевательства над бродячими духами, избиение хозяев, угрозы сжечь резиденцию Лю… Позже такой тип личности назовут "разрушительным хаски", который везде оставляет следы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