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преступлений — дело случая, судьбы или же упорства следователей. Не все дела решаются гладко, и в архивах пылятся горы нераскрытых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случайное убийство, — заявил начальник, закончив курить и размышлять. Видя, что остальные не решаются высказаться, он эффектно провёл рукой по своим вставшим дыбом волосам. Хотя он уже был в средних годах и волосы поредели, это случилось с изяществом — открытый высокий лоб лишь подчёркивал его опыт и авторитет. Не то что у большинства мужчин его возраста, у которых лысина начинается с макушки, — тут начальник явно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его уверенности все кивнули, хотя внутри у каждого ещё копошились сомнения. Но раз уж начальник сказал —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И тихонько копнул локтем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развёл руками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Просто догадка. — И подмигнул, изображая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едва не одобрительно хмыкнул, но сдержался. В конце концов, любая догадка лучше полного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они могли лишь собрать записи с камер вокруг места преступления — пока их не стёрли или не испортили — и изучить круг общения погибшей. Хотя начальник и считал это случайным нападением, доказательства всё равно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совещания начальник распределил силы. Су И и Му Чэнь — одна группа, Ван Бинь и Чжоу Си — другая, Сюй Фэй и Сяо Дань — третья. Остальные — по двое, плюс резерв из вспомогательного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Чэнь, Су И, — сказал начальник. — Займётесь социальными связями Чэнь Нин. Опросите коллег, друзей, плюс соберите записи с камер вокруг. Ван Бинь, Чжоу Си — свяжитесь с техническим отделом уголовного розыска. Сюй Фэй, Сяо Дань — работа с семьёй, выясните обстановку дома. Остальные — в готовности,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 в два часа дня. Су И, не евший с утра, наконец почувствовал голод — хотя аппетита по-прежнему не было. Хотелось чего-то острого, чтобы встряхнуться.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материалы и блокноты, они уже выходили, когда Му Чэнь взглянул на Су И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Наверное, просто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тебя угощу чем-то обжигающе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взглянул на него и подумал: «И когда он научился читать мои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посмотрел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пешком. Супермаркет недалеко, и место происшествия рядом. На машине парковаться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лишь кивнул и поплёлся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здесь полгода, он редко ходил пешком — всегда на служебной. Теперь, шагая по улице и глядя на знакомые фасады, он вспомнил, как когда-то, узнав, что Му Чэнь стал полицейским, обошёл почти все участки в Наньяне, пока не нашёл его в Янлю. С тех пор он часто забредал сюда. От института до городка — на автобусе от начала до конца маршрута, но тогда это не казалось пустой тратой времени. В свободные дни Су И садился с книгой и наушниками в кафе, откуда было видно въезд в участок, и сидел до вечера, а потом мчался на последний автобус обратно — заряженный, будто от аккумулятора, и снова бросался в учёбу. Тогда это приносило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недалеко, Му Чэнь указал на чайную: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растерянно поднял голову, взглянул и смутился. Он уже хотел предложить другое место, но Му Чэнь уже распахнул стеклянную дверь. Делать нечего — Су И глубоко вздохнул и вошёл внутрь, мысленно надеясь: «Владелец вряд ли меня помнит».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переступил порог,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человек!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Су И кивнул, быстро прошёл вглубь и уселся на самый дальний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была небольшой, но уютной, с тёплыми лампами на столах, создававшими в полумраке почти интимную атмосферу. Удивительно, как Му Чэнь в такой аврал умудрился найти время для такого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сел, 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Наверное, владелец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подошёл сам владелец — с широкой, слишком знакомой улыбкой. Су И поспешно достал телефон, делая вид, что поглощён экраном, и краем глаза наблюдал за Му Чэнем. «Телефон — лучший щит от неловкости», — с тоской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даже не взглянул в меню, заказав два картофеля с кальмаром и острым соусом. Владелец принёс воду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И поднял голову и отпил: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здесь подают картофель с кальмаром.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 — чуть не выдал свои прошлые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большую порцию. Запах был волнующий, а картофель, обсыпанный перцем, вызывал слюнки. Су И забыл о своём смущении, схватил палочки и отправил в рот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расправились с блюдом. Уходя, Му Чэнь заказал ещё два кофе навынос. Су И продолжал делать вид, что увлечён телефоном, хотя сам не понимал, что там тычет.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расплатился, протянул стаканчик, и они вышли. Вслед им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теперь ты полицейский! Заходи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отправились за записями с камер — от перекрёстка в Янсиньцуне до площади Янлю. Камер было не так много: район ещё не покрыт сетью видеонаблюдения полностью. Кроме государственных камер на главных дорогах, остальные — частные, установленные магазинами, и качество оставляло желать лучшего. Но они собрали всё, что было, с запасом в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супермаркет, где работала Чэнь Нин. Му Чэнь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из полицейского участка Янлю.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 удостоверение, Су И последовал его примеру. Владелец, видя форму, даже не стал вглядываться в документы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офицеры, мы уже в курсе. Чэнь Нин… Какая жалость, хорошая была женщина. Как так-то…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обычно улыбчивый, сейчас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узнать — не было ли у неё конфликтов с кем-либо?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покачал головой владелец. — Работала хорошо, с людьми ладила. Домохозяйка, скромная, после смены —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записал его имя и контакты, потом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познакомить нас с её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тот поднялся и подвёл их к кассам. — Простите, ненадолго задержим очередь — нужно помочь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отнеслась с пониманием: в таком маленьком городке весть об убийстве уже облетела всех, и людям было интересно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кассирши, ровесницы Чэнь Нин,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была хорошим человеком. Как такое могло случиться… Эх,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