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 в изумлении обернулся — и увидел того, о ком дни и ночи грезил. Тот стоял с распущенными волосами, лицо искажено злобой, и уже занёс кнут, чтобы ударить его по лицу. Иэрдань в ужасе отпрянул, но удар всё же пришёлся по голени, оставив кровавую полосу. Красавец, не выпуская кнута, замахнулся снова. Иэрдань поспешно уворачивался, не понимая, в чём провинился, и в отчаянии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нанёс ему три удара подряд, и все три достигли цели. На четвёртый Иэрдань не выдержал, яростно схватил кнут и уставился на обидчика. Красавец ответил ему взглядом, полным ненависти, и тени прежнего страха в его больших чёрных глазах не осталось — лишь кровяные прожилки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 не выдержал этого взгляда, сердце его растаяло, и он жалобно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Яньчжи, за что ты меня бьёшь?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его умоляющего лица вызывал у красавца тошноту — казалось, стоит лишь на миг отвлечься, и этот наглец тут же попытается его поцеловать, не стесняясь даже присутствия отца. С отвращением красавец пнул его ногой, заставив пошатнуться, швырнул книт и, фыркая, направился к спешившему шаньюю.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 не посмел гневить своего маленького яньчжи, приказал слуге отвести того назад, а сам с нахмуренным лицом пошёл к Иэрданю.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палатку, красавец уже не мог заснуть. Едва забрезжил рассвет, он поднялся и поехал кататься на своей подросшей кобыле. Хулэ, зевая, поплёлся следом, не успев позавтракать. Да и яньчжи, судя по всему, есть не собирался — настроение у него было скверное.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жизни в степи у красавца испортился характер: в дурном расположении духа он мог и ударить. Хулэ, как ближайший слуга, хлебнул этого сполна. Он был слишком грузным, и один вид его угрюмой, обвисшей физиономии вызывал у красавца приступы ярости. Этот уродливый слуга был, пожалуй, безобразнее всех кочевников разом — да ещё и толстый!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Хулэ с утра снова получил свою порцию ударов, его тучное тело иссекли кнутом. Толстый юноша стоял, понуро опустив голову, в душе лелея мечту сломать красавцу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Дрожащий слуга едва остановил красавца, отобрал кнут и начал уговаривать. Красавец же, уставленно глядя на серое небо, без сил спустился с небольшого травянистого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Солнца не было, день выдался редкостно пасмурным. К полудню небо окончательно потемнело и пошёл дождь — сначала мелкий, затем всё сильнее. Все вымокли до нитки. Слуга, держа зонт, уговаривал красавца вернуться, но тот оттолкнул его и в изнеможении повалился на мокрую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как из ведра. Слуга трясся от страха: если яньчжи простудится, десяти жизней не хватит, чтобы искупить вину перед шаньюем. А красавец, казалось, намеренно истязал себя. С тех пор как он узнал о предстоящей свадьбе ханьского императора, рассудок его помутился. Вот и сейчас он, похоже, жаждал утонуть в этом ливне.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Хулэ, переваливаясь на своих тучных ногах, сердито спустился с холма, подошёл к красавцу и, невзирая на протесты слуги, поднял того на руки. Красавец был уже в полузабытьи. Увидев, что ненавистный чёрный поросёнок без труда несёт его обратно,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поросёнок и ухом не повёл. Побои его не пугали. Он швырнул красавца на спину лошади и повёл её домой. Вся свита потянулась за Хулэ. Сколько красавец ни бушевал — всё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промокшая до нитки процессия вернулась в царский двор, шаньюй, как и ожидалось, пришёл в ярость. Хулэ, стоя на одном колене, мрачно просил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Красавца шаньюй прижал к груди, тут же снял с себя верхнюю одежду и укутал его. Яньчжи чихал и впервые сказал шаньюю что-то похожее на доброе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заблудился… Это Хулэ вывел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 не стал допытываться дальше. Подхватив красавца, он понёс его в палатку, сердце его обливалось кровью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дождавшись, пока отец удалится, с интересом посмотрел на пухлого Хулэ, тайком подозвал того к себе в шатёр и принялся выспрашивать о предпочтениях яньчжи. Хулэ, набив рот жареной бараньей ногой и запивая горячим чаем с молоком,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простудился: сидел на постели, сморкался и дрожал. Слуга приготовил ему отвар, но красавец, с лицом, пылающим от жара, продолжал истязать себя, отказываясь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был в отчаянии: его господин был головной болью — капризен невыносимо. Казалось, никто, кроме ханьского императора, не мог его успокоить. Красавец велел подать ему шкатулку с ароматическими пилюлями. Пока он болел, лежа в постели, применять их было недосуг. Слуга послушно принёс шкатулку. Красавец, увидев, что в изящной сандаловой коробочке осталось всего несколько пилюль, застыл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он пересчитывал пилюли — их было ровно тридцать шесть. Ханьский император обещал ему, что непременно заберёт его в течение трёх лет. И вот вместо этого — весть о его свадьбе. Слёзы катились по щекам красавца. Он взял одну пилюлю и, рыдая, нанёс её на свой пупок. В этот момент вошёл шаньюй, увидел сцену, и благоухание, наполнившее шатёр, поразило его — тот же аромат, что всегда исходил от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Взволнованный, шаньюй подошёл, обнял свою прекрасную яньчжи и, глядя на его белоснежный живот,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Яньчжи, что это ты наносишь? Отчего так благоухает?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молчал, угрюмо сидя на постели. Шаньюй поцеловал его пальцы, прильнул лицом к животу, вдыхая аромат и осыпая поцелуями — словно жаждал обнаружить там дитя. Красавец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когда ты отправишься в Лоян?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поеду. Поедет Иэрдань.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красавца на мгновение покраснели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владыка не едет? — допытывался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Шаньюй, с нежностью целуя его веки, всё понял: его яньчжи отчаянно хочет вернуться в Лоян. Красавец, потеряв над собой контроль, обвил шаньюя руками и зарыдал,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поезжай в Лоян, прошу тебя…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жаждал вернуться! Больше двух лет в разлуке с ханьским дворцом — это был предел его терпения. Он желал этого всем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шаньюй утешал его. Красавец проплакал до рассвета. Он снова заболел — едва оправившийся организм вновь охватил жар, и шаньюй был на грани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шаньюй удалился, красавец — неизвестно, откуда проведав — узнал, что Иэрдань скоро отправляется в путь, вероятно, уже завтра на рассвете. Превозмогая недуг, он поднялся с постели, невзирая на уговоры слуги, надел хучжуан, нахлобучил шапку из лисьего меха и улизнул. Вскочив на белую кобылу, он приказал слуге передать Иэрданю, чтобы тот явился к нему. Слуга не осмелился — если шаньюй прознает, ему не сносить головы. Красавец, злобно сжимая бока лошади, принялся кружить по лугу. Увидев молчаливо следующего за ним Хулэ, он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Хулэ, подойди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Хулэ неохотно подъехал и, завидев в его руке плеть, съёжился — боялся, что яньчжи снова возьмётся за своё. Красавец, ткнув плетью в его сторону,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позови ко мне Иэрданя! Если кто-нибудь проведает — больше ни крошки во рту не увидишь!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Хулэ бросил на яньчжи полный ненависти взгляд, сжал бока лошади и, не проронив ни слова, развернул её, чтобы ехать за Иэрданем.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Иэрдань явился почти мгновенно — едва услышав весть, помчался во весь опор, оставив Хулэ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стоял на коне на небольшом травянистом холме, печально глядя на южное солнце. Степь расстилалась до самого горизонта, и сколько ни вглядывайся — родных деревень не разглядеть. Иэрдань тихо подъехал к нему, сердце колотилось так, что, казалось, вырвется из груди. Лишь поравнявшись, он осмелился окликнуть: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оглянулся на него — и вдруг пришпорил коня. Иэрдань немедленно помчался следом, на ходу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Яньчжи, зачем ты меня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не отвечал, продолжая скакать вдаль. Позади Хулэ, едва успев догнать Иэрданя и не успев перевести дух, увидел, что яньчжи снова ускакал. В ярости он спрыгнул с коня. Его лошадь, измученная его тучностью и долгой скачкой, больше не могла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Хулэ, тяжело дыша, повёл коня в сторону, куда умчался яньчжи. Слуга же, не смея последовать за ним, остался на месте — караулить.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http://bllate.org/book/16253/1461974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