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тут же перестал плакать и протянул руку, чтобы взять говядину из его рук. Улэйжо смотрел на эту слегка дрожащую нежную руку и вдруг почувствовал, что это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взял кусок говядины, не обращая внимания на жирные руки, и сразу же запихал его в рот. Съев один кусок, он быстро взял другой. Улэйжо повернулся к нему и, глядя, как тот ест с жадностью,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брезгуешь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эта «госпожа Чжаои» раньше презирала хунну, их одежду, их еду, их уродливость и дикость. Эта «госпожа Чжаои» не раз ставила его отца в неловкое положение в Царском дворе, говоря, что он не моется, что он воняет. Его отец был слишком доверчив и отдал жизнь за этого лживого и коварного ханьца.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жуя невероятно вкусную говядину,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 раздражением сунул ему в руки оставшуюся половину пакета с говядиной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ел так быстро, что начал икать, его лицо покраснело, а бумажный пакет упал на него. Улэйжо, раздраженный, бросил ему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естественно, была холодной, и от холода у него мурашки побежали по коже. Улэйжо смотрел, как он маленькими глотками пьет воду, словно с отвращением, и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Яньчжи всегда выводила его из себя. Он не знал, почему, но при виде нее он становился раздраженным. Она совершила ошибку, но выглядела так, будто не понимала, что произошло, с глазами, полными слез. Теперь она, кажется, потеряла память и во всем полагалась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раздраженный, сидел у костра перед повозкой, время от времени раздувая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тихо позвал его сзади. Чаган было вымышленным именем, которое Улэйжо дал ему. Улэйжо с раздражением обернулся, и Красавец осторожно протянул ему флягу,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такая холодная, можешь ее подогреть?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рассмеялся. Он думал, что он — его отец, который будет потакать ему во всем? Улэйжо проигнорировал его и снова начал ковырять огонь палкой. Красавец с обидой спрыгнул с повозки. Его «муж», казалось, был очень вспыльчивым и грубым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сел рядом с Улэйжо, взял маленький железный котелок из повозки, набрал снега и поставил его на огонь. Улэйжо холодно наблюдал за его действиями, полный презрения. Когда Красавец был у хунну, он часто присутствовал на кострах и видел, как хунну ели прямо у огня, что вызывало у него отвращение. Эти хунну были такими грязными, даже не нанимали поваров, ели мясо, не дождавшись, пока оно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сам стал «грязным хунну», потому что Чаган сказал, что он его жена, по имени Маоихан. Улэйжо выбрал это имя безжалостно. «Маоихан» на языке хунну означало «урод», в отличие от имени, которое дал ему отец, — Уцина, что означало «самая красивая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наблюдал, как снег медленно тает и начинает испаряться, и с радостью потянулся к котелку, но тут же обжег руку. Он с болью схватился за руку и, со слезами на глазах, сказал «мужу»: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я обжег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обожженную руку Улэйжо, но тот даже не взглянул на нее,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Красавец не мог уснуть из-за боли в обожженной руке. Он лежал спиной к Улэйжо, тихо плача. Улэйжо, слыша его всхлипывания, не мог заснуть. Раздраженно он сел и потянулся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обидой спрятал руку у себя на груди, не давая ему посмотреть. Улэйжо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кусая губу, молча плакал, все еще не показывая руку, словно действительно обиделся. В его памяти его муж никогда не был таким грубым. Он мог быть резким, но всегда относился к нему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глядя на его обиду, почувствовал досаду. Он не понимал, что с ним происходит, его сердце горело, как в огне. Улэйжо вышел из повозки и провел всю ночь у костра в снегу. Красавец все же уснул, держа руку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Улэйжо подогрел немного лепешек в котелке и сварил суп. Он резал жесткие куски баранины кинжалом, его лицо было мрачным, как дно котла. Красавец смотрел на серебряный кинжал в его руках, он казался ему изящным и красивым, и почему-то знакомым.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Чаган не ответил, продолжая резать баранину. Красавец громче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Чаган злобно посмотрел на него, и Красавец тут же покраснел,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так со мной?.. Что я сделал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очнулся, его «муж» был мрачным и грубым. Улэйжо, видя, что он еще осмеливается плакать и спрашивать, в чем его вина, с раздражением бросил кусок баранины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подгорел, и когда Улэйжо, успокоившись, вернулся к повозке, она была пуста. Его лицо побелело от страха, и он поспешил искать Красавца по следам. Красавец, с большим животом, завернутый в меховой плащ, медленно шел по снегу. Он шел и плакал, его «муж» был слишком жесток, он не мог это вынести. У Красавца был капризный характер, он дважды сбегал в степи, и теперь, когда Улэйжо так плохо с ним обращался, он не мог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быстро нашел его по следам. Красавец, с опухшими от слез глазами, отталкивал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видя, как он, с большим животом, плачет так горько, почувствовал, будто его ужалила ядовитая пчела. Он взял его за руку и насильно повел обратно. Красавец продолжал капризничать, плача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уйди, я не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просто поднял его на руки, понес в повозку и завернул в толстые меховые одеяла. Он не мог позволить ему уйти. Если он уйдет, как он объяснит это перед гробницей отца? Улэйжо утешал себя этим и быстро сварил еще один суп, который подал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все еще был обижен, но он был очень голоден. Теперь он ел за двоих, а Улэйжо часто смотрел на него с недовольством, поэтому он не мог насытиться. Утренний суп был особенно ароматным и сытным. Красавец съел две большие миски и наконец почувствовал себя сытым. Улэйжо, когда тот закончил, доел остатки супа и сухие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Улэйжо потушил огонь и приготовился выехать. Перед выездом он снова изменил их внешность. Он украл пропуска для пары торговцев. На пропуске мужчина был с большой бородой, и Улэйжо тоже отрастил бороду, чтобы быть похожим. Женщина на пропуске была толстой и выглядела злой. Красавец, хотя и был пухлым из-за беременности, имел милое и нежное лицо, совсем не злое, а скорее жалкое. Улэйжо использовал купленную краску, чтобы замазать его лицо и руки в черный цвет. Красавец с отвращением смотрел, как он наносит краску,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молча продолжал, испачкал его волосы и надел на него вонючую медвежью шапку. Красавец был в ужасе, а «муж» снова начал грубить: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слушаться меня, иначе я привяжу тебя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Привязывание к конюшне было ужасным воспоминанием, это был обычный способ наказания хунну для беглых ханьцев. Красавец испугался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оттолкнул его руку и приклеил к его лицу и рукам черные шерстинки, делая его как можно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Улэйжо с удовлетворением посмотрел на уродливую и толстую Яньчжи. Красавец был недоволен весь день. Он всегда заботился о своей внешности, потому что его брат был очень красив. Теперь он был грязным и вонючим, как скот, который не мылся годами, и таил в себе скрытую обиду на Улэйжо.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Улэйжо отвел его на рынок, где они перекусили и купили запас еды. К вечеру они подошли к пограничной заставе.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