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Нет, ты спи спокойно. Когда проснёшься, мы уже будем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Конница сопроводила Правого князя Туци обратно в лагерь, и так как лагерь находился недалеко, они добрались до места стоянки ещё до наступления темноты. По пути Чжужигэ и её мать верхом на лошадях догнали их, попросив аудиенции у Правого князя Туци. Улэйжо, нахмурившись, посмотрел на покрасневшую Чжужигэ, стоящую за спиной Хасана, и спросил, что им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Чжужигэ вместо матери объяснила, что супруга Правого князя Туци только что родила и рядом нет никого, кто мог бы за ней ухаживать. Они просили позволить им остаться, чтобы служить супруге князя. Здесь, слишком близко к Усунь, Улэйжо не мог оставаться надолго, и как только красавец окрепнет, он планировал отвезти его обратно в Двор Правого князя Туци, а затем — ко двору шаньюя, чтобы представить его Фуло, шаньюю.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лагере были только грубые воины, и действительно некому было ухаживать за красавцем. Улэйжо, подумав, всё же разрешил им остаться. Он был благодарен доброй и ответственной Хасане, ведь без неё ребёнок красавца мог бы не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Чжужигэ и её мать последовали за конницей обратно в лагерь, а Цзида остался дома, чтобы управлять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наступлению темноты красавец уже лежал в лагере, и Улэйжо по-прежнему делил с ним палатку. Хасан помог ему обтереться, а Чжужигэ Улэйжо приказал оставаться снаружи и не входить в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оглядывая незнакомую обстановку и слушая знакомые звуки конницы снаружи, ощущал страх и тревогу, но в то же время странное доверие. Он спросил Улэйжо: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Чаган, разве ты не торговец? Как ты вдруг стал офицером?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смутился, не зная, как объяснить. Красавец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ты жил хорошо, а я страдал, а теперь оказывается, у тебя столько подчинённых и ты живёшь в такой большой палатке. Скажи, ты что, скрывал от меня людей? Я твоя жена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с нежностью погладил его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единственная.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меня подобрал на дороге, потому что я симпатичный?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не сдержал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Бессовестный.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Хасан не понимала отношений между Правым князем Туци и красавцем. Они были очень близки, но красавец, похоже, не осознавал, что он супруга Правого князя Туци, считая себя лишь младшей женой Чагана. В глубине души Хасан, конечно, надеялась, что её дочь Чжужигэ сможет быть рядом с Правым князем Туци. Правый князь Туци пользовался большим уважением среди хунну, его называли самым отважным героем степи после Фуло, шаньюя. Улэйжо явно не проявлял интереса к Чжужигэ, и Хасан, будучи честной, предупредила дочь, чтобы она знала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Чжужигэ, однако, не послушала. Она уже почти отчаялась завоевать сердце Улэйжо, но, узнав, что он Правый князь Туци, снова загорелась любовью. Кто из девушек степи не мечтал о герое, о принце? Говорили, что Правый князь Туци ещё не женат, и красавец, вероятно, не был его законной супругой.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зимы красавец наконец поправился и начал часто вставать с постели. Его дочери исполнился месяц, и Улэйжо получил письмо от шаньюя, в котором тот велел ему отправиться ко двору шаньюя.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был обеспокоен и не хотел так скоро везти его туда, даже подумывал оставить его в своём Дворе. Но приказ шаньюя нельзя было игнорировать — Фуло уже знал, что он привёз с собой яньчжи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снова успокоил красавца, сказав, что везёт его домой, в настоящий дом. Красавец, держа на руках дочь,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ещё не твой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кивнул. Красавец сердито потянул его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Чаган, сколько ты ещё скрываешь от меня? Я думал, ты просто мелкий офицер, а оказалось, ты какой-то князь. Шаньюй, случайно, не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смотрел на него с мрачным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ничего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задумался, будто что-то вспоминая, но всё было слишком туманно. Улэйжо, глядя на его алые губы, страстно поцеловал его. Ребёнка отложили в сторону, а красавца прижали к кровати. Улэйжо расстегнул его рубашку, которую тот не успел застегнуть после кормления, и начал целовать его грудь. Красавец, чувствуя боль, с досадой оттолкнул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немного для нашей дочери, бессовестный.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покраснел. Возможно, он и правда был бессовестным. Он обманул яньчжи, сказав, что она его жена, и всё больше погружался в эту роль. Красавец сердито обслуживал своего «мужа» — этого бессовестного, который раньше на дороге не прикасался к нему, а теперь, когда он кормит ребёнка, каждый день отнимает у него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тяжело дыша, запустил пальцы в штаны Улэйжо. Тот тяжело вздохнул и больше не сопротивлялся, раздвинув его рубашку и ещё более страстно целуя его. Красавец, обслуживая своего «мужа», почувствовал, как тот задрожал от удовольствия, и его сперма выплеснулась ему на руку. Улэйжо, покраснев, смотрел, как он слизывает сперму с руки, и был слишком смущён, чтобы остановить его. Красавец, видя, что он всё ещё возбуждён, с отвращением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кивнул. Красавец, поглаживая его подбородок,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Раздевайся,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заниматься сексом, поэтому решил помочь ему ртом. Когда Улэйжо понял его намерение, он вскочил и выбежал из палатки. Красавец снова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Бессовестный!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его «муж» — настоящий подлец. Он ведь всё ещё кормит грудью, а тот привёл эту маленькую развратницу Чжужигэ. Он думал, что красавец ничего не знает, но тот видел её несколько раз, каждый раз она была наряжена, как распутница.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начал готовиться к поездке ко двору шаньюя. Они двигались медленно, выехав в конце зимы и прибыв уже весной. Снег в степи растаял, погода становилась теплее, и на траве появились первые ростки.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Чжужигэ снова попросила разрешения сопровождать Улэйжо. Тот, нахмурившись, долго смотрел на неё, но всё же взял её с собой, а также её мать. Красавец, узнав об этом, заплакал. Он рыдал в воловьей повозке, считая, что Чаган перешёл все границы, решив взять эту распутницу прямо у него на глазах. Улэйжо ничего не объяснил, не позволил Чжужигэ обслуживать его и каждую ночь спал рядом с красавцем.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чувствуя отвращение, всё же не мог уйти. Он кормил ребёнка, а его «муж» был каким-то князем. Ему оставалось только считать, что ему не повезло выйти замуж за такого мужчину, с которым всегда приходится страдать и делить его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каждую ночь по-прежнему обнимал его, переполненный страстью. Красавец больше не инициировал ласки, но Улэйжо был очарован его телом. Хотя он уже родил ребёнка, он всё ещё был прекрасен. Улэйжо, краснея, запустил руку ему под рубашку, лаская его грудь и целуя шею. Красавец чувствовал, что его «муж» возбуждён, но не хотел утешать его, ударяя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обнимаешь меня? Иди обними ту распутницу.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каждый день кокетничала с ним, и это его раздражало. Улэйжо тяжело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обнимать только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с отвращением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Враньё может привести к болезням.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задумался. Если ложь действительно навлекает проклятия, то он уже навлёк на себя немало. Он влюбился в яньчжи своего отца и больше не мог обманывать себя. Улэйжо продолжал крепко обнимать его, его тело было горячим, как огонь. Он тяжело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Уцина, ты выйдешь за меня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снова разозлился и ударил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не считал меня своей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каждую ночь спал с ним, родил ему ребёнка, а этот подлец до сих пор не считал его своей женой. Улэйжо не мог объяснить, он только страстно 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 за меня замуж, я попрошу моего брата, чтобы ты стал моей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левиратному браку хунну, если Фуло всё ещё интересуется красавцем, он, скорее всего, сделает его своей женой. Улэйжо больше не хотел отдавать его своему брату и не хотел везти его к могиле отца. Теперь он хотел только обладать им, чтобы он принадлежал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http://bllate.org/book/16253/1462138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