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мистер Тигр и был простодушным добряком и всю дорогу уговаривал его отказаться от фантазий о древних божественных зверях, его сердце было на месте. Юань Ци не хотел доставлять ему неприятностей, поэтому решил проявить осмотрительность.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У, может, мне всё-таки подождать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тебя представлю,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действительно приготовился вести маленького тигрёнка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то, как У Ху собирался это сделать, и то, как представлял себе маленький тигрёнок, немного отличалось!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с изумлением смотрел на присевшего перед ним самого большого в мире рыжего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тигриная голова У Ху приблизилась к Юань Ци, и он дважды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Ау,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Юань Ци настоящим тигрёнком-сосунком, он, наверное, без раздумий вскарабкался бы наверх. Покататься на тигре — в прошлой жизни такое даже в голову прийти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двадцатилетним юношей в расцвете сил. Чтобы его несли в гору?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чтобы его несли на руках — тоже невозможно… за исключением его Брата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тигренок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Няу, няу.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мистер У, я могу идти сам. Если что, я могу и полететь.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рядом с вами, и никто не заметит мои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Раздумывать тут было не о чем. У Ху, не мудрствуя лукаво, кивнул своей тигриной головой, ступил лапой и мощно, с грацией хищника, рванул в сторону заднего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тигренок тут же засеменил за ним. Но из-за малого роста и коротких лап его задняя часть при беге слегка подпрыгивала, а белый хвостик весело подрагивал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открывшаяся следовавшим за ними Черному и Белому Безобразным, вызвала у них странные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взглядом, Черный Безобразный ускорился, чтобы поспеть за двумя тиграми. Белый же Безобразный остался на месте, быстро достал телефон и отправил сообщение их Великому Владыке Подземного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Маленький Владыка благополучно прибыл в клан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Белый Безобразный, как само собой разумеющееся, сделал фотографию семенящего неподалёку маленького тигрёнка и отправил её Великому Владыке.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призрачные посланники из-за своей фотогеничности всегда питали к фотографированию глубокую неприязнь, но недавно все они увидели в социальных сетях посты Великого Судьи Цуй из Отдела Тёмных Законов. После этого у призрачных посланников появилась общая идея: самим фотографироваться нельзя, но можно украдкой снимать Маленького Владыку-тигрёнка!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все сто тысяч призрачных посланников Подземного царства втихомолку тренировались в искусстве фотографии, стремясь при первой же возможности отщёлкать Маленького Владыку-тигрёнка со всех ракурсов!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Великий Владыка Подземного царства, находившийся в другом городе, склонил голову и посмотрел на фотографию, присланную Белым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фотографии у Белого Дворецкого были средненькие, фокус немного съехал. Поэтому на снимке, помимо семенящего в гору лохматого тигрёнка, был ещё и один крайне неприятный глазу огромный рыжий тигр!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Владыка Подземного царства немедленно кадрировал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Маленькому тигрёнку из-за сложного рельефа пришлось расправить крылья. Он бежал рядом с большим тигром, направляясь к источнику непрекращающегося рёва.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Юань Ци всё отчётливее различал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Два круга!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Понг!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Восемь бамбуков!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тигренок: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играл в маджонг, но это звучало совсем не как совещание!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рядом бежавший рыжий тигр остановился, Юань Ци тоже ловко сложил крылья и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увидел, что творилось в этой маленькой лощине.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Лощина была размером примерно с два футбольных поля. В клубящемся тумане здесь было устроено с десяток горячих источников. Сквозь белёсую пелену пара было видно, как больше десятка огромных тигров нежились в источниках и играли в маджонг, время от времени вытягивая лапу за очередной костью и пряча тигриную голову под воду. Зрелище было крайне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Ху, приняв человеческий облик,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Юань Ци, подожди тут, я подойду к старейшине и доложусь.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 этом году, оказывается, вложился в строительство горячих источников! Он всё это время был в разъездах и даже не знал! Не по-братски!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устроит маленького тигрёнка, он тоже обязательно залезет в источник!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сто Черных и Белых Безобразных, заранее отправленные Великим Владыкой Подземного царства, получив сообщение от Черно-белого Дворецкого, торжественно явились на место по пути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тигренок, внезапно окружённый сотней призрачных посланников: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Очень… неожиданно!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Ху, которому внезапно преградили путь, так и не успевший дойти до старейшины: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история со ста призрачными посланниками не была исчерпана?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они опять вылезли, хотите подраться?!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старших тигров, внезапно оказавшаяся в центре внимания сотни призрачных посланников во время принятия ванны и игры в маджонг: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(Ненормативная лексика)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коллективный срок жизни подошёл к концу?!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же всего десяток с лишним тигров, даже если за душами пришли, хватило бы от силы десятка Черно-белых Безобразных!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целая сотня явилась — это как понимать?!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Непроизвольно обуяла паника!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призрачных посланников, внезапно увидевшая группу тигров в горячих источниках: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сказать, что это всего лишь недоразумение, наверное,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эта сотня призрачных посланников планировала, получив координаты от Черно-белого Дворецкого, точно материализоваться у входа в дом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исполнении произошёл небольшой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один из Белых Безобразных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мы можем просто переместиться прямо к Маленькому Владыке-тигрёнку».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 звучало очень логично. Их ведь Великий Владыка и отправил присматривать за Маленьким Владыкой-тигрёнком. Так что переместиться к Черно-белому Дворецкому или к самому тигрёнку 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если Черно-белый Дворецкий плохо исполняет свои обязанности!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Естественным результатом стала…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посланники Подземного царства не были теми, кто, злоупотребляя положением, не признаёт своих ошибок. Осознав, что момент и место их появления были крайне неудачными, вся толпа посланников немедленно, под аккомпанемент тигриного рёва, склонилась в извиняющемся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потревожили! Мы не туда попали!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 какое-то время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десятка тигров, сидевших в источниках, в мгновение ока выпрыгнули из воды. Стряхивая с себя мокрую шерсть и мелко дрожа в холодном зимнем воздухе, они хором обрушили на сбросившихся с неба призрачных посланников гневный рёв!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есть ли у нас, тигров, хоть какая-то личная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рёв можно было назвать «поглощением рек и гор, усиленная версия +++».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что, отбросив первоначальную панику, тигры вдруг осознали: они, старшие и уважаемые представители клана Тигров, которые должны быть величавы, степенны и величественны, теперь предстали перед всеми как компания простоватых увальней, которые в лютую зиму превратились в тигров, бултыхаются в горячих источниках и играют в маджонг! Потеряли и лицо, и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свидетелями этого стали призрачные посланники, да ещё в количестве сотни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вспомнить, что в Подземном царстве таких свободно разгуливающих по миру призрачных посланников — целых сто тысяч…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тигры в этот момент почувствовали, что их социальная смерть уже наступила, и шерсть с них посыпалась!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призрачные посланники действительно были неправы. Вся толпа вновь искренне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все только что ослепли и на самом деле ничего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посторонний наблюдатель Маленький тигренок Юань Ци воочию увидел, как эта внезапно появившаяся толпа призрачных посланников бесследно исчезла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да… довольно пугающе (вычеркнуто)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тигры, ещё секунду назад оглашавшие окрестности рёвом, под воздействием сверхъестественной оперативности призрачных посланников, которые материализовались и растворились в воздухе, разом заткнулись и начали с подозрением озираться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тигренок Юань Ци и единственный из старших тигров, находившийся на месте, У Ху попали в поле зрения больше десятка пар тигриных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этих больше чем десятка глаз маленький тигренок неожиданно почувствовал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давление длилось не больше двух секунд, после чего взгляды всех тигров дружно переметнулись на У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рефлекторно отступил на шаг назад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всё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Объяснить? Что тут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 Ху в обеденное время вдруг ни с того ни с сего заявил, что поедет куда-то встречать какого-то маленького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удосужившись толком объясниться, смылся.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обеда и вправду привёл этого маленького тигрёнка!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очень старательный, и действовал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этот негодяй У Ху заявил, что между ним и этим маленьким тигрёнком нет никакой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они, больше десятка огромных тигров, готовы были бы писать свои имена задом наперёд!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больше десятка огромных тигров смотрят на него недобрыми, полными убийственных намерений глазами, У Ху поспешно продолжил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http://bllate.org/book/16257/1462620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