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Фань Сяо понимал, что семья Фань в опасности, тем больше он, как её представитель, не мог позволить себе показать слабость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волю, и его крик «Кто хочет мне навредить?» прозвучал с поистине царственным размахом, будто он вопрошал: «Какой дерзкий смертный посмеет посягнуть на императора?».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Чжан Шигэ, насмотревшийся на чьи-то капризы, остался не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плати добром, а за зло — возмездием. Молодой господин, вы к этому делу не причастны, потому вам лучше поскорее покинуть дом Фань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уйдём, молодой господин Фань, а там, в другом месте, всё обсудим подробнее? — предложил Чжан Шигэ.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тогда и подумаю, идти с тобой или нет, — упрямо стоял на своём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плюхнулся на землю, начав бунтовать: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не сдвинусь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 медленно поднялся, отряхнул с одежды травинки, стряхнул с головы осыпавшуюся кирпичную пыль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не зависит от вашего желания, молодой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Жуань никто не ведал о внезапной беде, свалившейся на дом Фань, и всё ещё разбирался в обстоятельствах, связанных с Фань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проник в Павильон Ушоу. Под чьим началом там был? — спросил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началом старейшины Ся, — ответил Фань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по-прежнему лениво прислонялся к стене, не поднимая головы, и играл с собственными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 Лан… Сказать, что тебе повезло, или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Фань Мину, но он не стал, подобно Ши Вэню, бездумно бросать фразу «Ты скоро умрёшь», а просто беспечно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Ся Лан на этот раз тебе поручил? Неужто убить меня? Ведь наши отношения нельзя назвать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тёплыми» — это мягко сказано. Кто бы из них ни остался в живых, будет другому как кость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Шаотана снова притянулся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у кого с павильонскими старейшинами были «не тёплые» отношения и кто при этом оставался жив-здоров, в Павильоне Ушоу тоже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хватило бы и одного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бесстыдно игнорируя взгляд Тан Шаотана, продолжал теребить свои длинные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В Ню Лэе, в семье каменотёса у подножья горы Ушоу, я увидел, как вы идёте с моим младшим братом. Я решил, что его принуждают, и в порыве напал, не зная,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улыбкой кивнул, договорив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меня с Павильоном Ушоу вражда, да? Ничего, незнание — не вина. Я, А Цзю, всегда отличался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Фань Мин поверил в эту ахинею А Цзю и честно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служил под началом старейшины Ся… то есть Ся Лана, и за три года мне едва удалось завоевать его доверие. Для него я стал полезной пешкой, которую он не спешил разменивать. Но последние месяцы он, кажется, столкнулся с каким-то тупиком, ему срочно требовался подходящий человек для испытания яда, но найти никого не получалось. Он стал необычайно раздражительным. В конце концов он обратил внимание на Сяо. Я испугался, как бы он не причинил тому вреда, и стал втихаря саботировать его планы, параллельно пытаясь удержать Сяо от безрассудств на стороне. Так я и столкнулся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 помочь дяде Жуань найти сына, и защитить родного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моменты глубочайшего отчаяния, когда он порой завидовал беззаботной жизни не обременённого грузом обязательств Фань Сяо, он не мог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стал рассказывать А Цзю и остальным, так это того, что три года назад, едва он проник в Павильон Ушоу, Ся Лан сразу выяснил, что он старший сын семьи Фань, и тогда со смехом сказал: «Приведи-ка сюда и своего братца».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дал страшную клятву верности и, рискуя жизнью, сам предложил себя для испытания ядом — лишь бы отвадить Ся Лана от мысли заполучить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три года назад он выжил после испытания, и теперь Ся Лан уверовал: раз уж брат выжил, то и кровный братец Фань Сяо наверняка станет подходящим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 горечью вздохнул, сетуя на злую игру судьбы, и выдал ещё одну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встречей с вами я пристально следил за передвижениями Ся Лана. Узнал, что в ближайшее время он будет в уезде Ланьпин, а потом услышал, что мой отец готовится принять важного гостя. Понял, что они наверняка собираются встретиться. Поэтому, когда я выяснил, что господин Ши Вэнь тоже направляется в Ланьпин, то, чтобы дядю Жуань никто не обнаружил, использовал весть о приёме отцом гостя как приманку и на время отвлёк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Ши Вэня именно в дом Жуань, потому что знал тайные ходы — только здесь у него был шанс ускользнуть от Ши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 Жуань он отвёл в сторону, чтобы тот не столкнулся с неясным в своих намерениях Ши Вэнем. При этом он был уверен: дядя Жуань сдержит слово и будет ждать, пока он раздобудет в Павильоне Ушоу вести о Жуань Лине, и не станет действовать опрометчиво. Пока дядя Жуань не двигается с места, его отец, Фань Цзэчэн, почему-то тоже, кажется, не собирается убивать его, чтобы раз и навсегда покончить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учел, так это внезапного возвращения Жуань Чэнцзи в дом Жуань и личного визита А Цзю, главы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Фань Мина и узнав, что Ся Лан, весьма вероятно, почётный гость Фань Цзэчэна, А Цзю не выказал ни капли удивления. Он скосился на Фань Мина, взгляд его упал на чёрную железную дверь позади того,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твой дядя Жуань наверняка не смогут примириться. Как ты собираешься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жизнь. Я готов искупить вину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Жуань Чэнцзи найти сына — и как искупление, и как способ исчерпать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Жуань Лин мёртв, у Жуань Чэнцзи не осталось никаких причин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будучи сыном, не может позволить отцу усугублять вину, но и не может просто смотреть, как тот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считать себя пупом земли. Если бы Жуань Чэнцзи согласился на жизнь за жизнь, разве ты сейчас здесь дышал?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слова, плотно закрытая железная дверь с грохотом распахнулась. В тусклом свете свечей показался старик, тяжело ступая.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из семьи Фань, мне твоя жизнь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Жуань Чэнцзи, который, по возрасту ещё не старый, выглядел дряхлым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не удостоил Фань Мина вниманием, а направился прямиком к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ваш разговор, молодой человек. У меня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лениво прислонившийся к стене А Цзю вдруг выпрямился и почтительно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мой сын… Жуань Лин… он правда…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фраза, казалось, вытянула из Жуань Чэнцзи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помолчал,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— увидеть, мёртвым — тело. Как… как ты можешь быть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Чэнцзи ещё было много вопросов. Он мог бы расспросить А Цзю о его личности,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настаивать, что слова — не доказательство, и отказываться верить каждому сказанному А Цзю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А Цзю, полный сочувствия, вернул его к их первой встрече в родовом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молодой человек, самовольно проникший в храм и бродивший между поминальных табличек, явно пришёл не для того, чтобы оскорбить предков или солгать полуживому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пришёл… почтить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 вдохнул полной грудью, словно пробудившись от долгого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Жуань Лин, должен был погибнуть вскоре после того, как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поисков были лишь его собственным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посох, слегка дрогнула. Он с трудом развернулся и изгнал всех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сказал, все, включая А Цзю, благоразумно стали по одному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Фань Мин с беспокойством оглянулся пару раз, но в конце концов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храма, Ши Вэнь стоял неподвижно под мягким светом заката, и его взгляд, устремлённый на А Цзю, был полон немого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что… уже можно двигаться,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Вэнь словно сбросил чары. Он принялся разминать плечи, похрустывать пальцами, явно испытывая зуд в кулаках и желание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Цзю бить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на то причины он перенёс своё раздражение на всех, кто был рядом с А Цзю, по очереди окинув взглядом Тан Шаотана, Цюй Цзюаньцзюань и Фань Мина. В конце концов, взгляд его, по какой-то странной логике, снова вернулся к самому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буркнул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поспешил сменить тему,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обернулся к Цюй Цзюаньцзюань: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 видом полной безнадёжности: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