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вы слишком близко… — не выдержала Фан Мяожань и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эти слова вызовут отклик, но, похоже, не достигла желаемого эффекта. Фо Ло по-прежнему оставалась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Но, Фан-сяоцзе, разве вы будете против? — прошептала Фо Ло, её дыхание, лёгкое, как дуновение орхидеи, коснулось уха Фан Мяожань. Та невольно содрогнулась, тело ослабело, и она едва не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сёстры, разве не так? Разве сёстры стоят так близко? — едва сдерживая последние остатки разума, прошептала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Фо Ло не ответила, лишь тихо вздохнула. Этот вздох вернул Фан Мяожань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собралась отстраниться, но в следующий миг Фан Мяожань обняла её, крепко прижав к себе. Фо Ло оказалась верхом на Фан Мяожань, опираясь руками о ложе, чтобы не давить на неё. Она не сопротивлялась, позволив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сама не зная почему, начала плакать, бормоча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я не знаю, что со мной происходит, не понимаю, почему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поняла ли Фо Ло её слова, но она мягко утешала Фан Мяожань, легонько поглаживая её волосы. Дыхание Фан Мяожань постепенно выровнялось, и она погрузилась в глубокий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поднялась с её тела, размышляя, что пора принести горячей воды и обтереть Фан Мяожань. Та девушка всегда была чистоплотной, и если утром она проснётся в несвежей одежде, то будет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Фо Ло ловко сняла с Фан Мяожань верхнюю одежду, оставив лишь нижнее бельё, и обтерла все необходимые места. В полузабытьи Фан Мяожань снова почувствовала себя словно солёная рыба, которую переворачивают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Фо Ло вышла из комнаты Фан Мяожань и, оставшись одна на пустыре у постоялого двора, начала расхаживать взад-вперёд,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она, казалось, пришла к какому-то решению, вернулась в свою комнату и вскоре снова вышла, уже облачившись в чёрные одежды. Применив цингун, она помчалась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деревня была погружена в тишину, даже сторожевые псы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низкая чёрная тень заскользила между деревенскими домами, пытаясь что-то высмотреть. Внезапно появилась высокая чёрная фигура, преградившая ей путь. Низкая тень, видимо, испугавшись, применила цингун, пытаясь скрыться. Высокая бросилась в погоню, и обе исчезли в глухом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низкая тень наконец остановилась, пала на колени и взмолилась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лицо! Говори, зачем похищаешь детей, вырезаешь им внутренности! Как ты можешь быть таким жестоким! — гневно выкрикнула высокая тень. Низкая тень сняла маску, открыв лицо мужчины с орлиным носом. 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заставили… Я не хотел, приказ был сверху… Мы, простые люди, не могли ослушаться! Пожалуйста, госпожа, пощадите! — голос мужчины дрожал, вот-вот готовый перейти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внутренности детей?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деталей, только слышал, что для совершенствования могущественного искусства нужно есть порошок из детских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нахмурилась, едва сдерживая гнев. Она приставила меч к шее мужчины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замешкался, но, понимая, что молчание может стоить ему жизни, дрожащим голосом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Фо Ло, а в следующую секунду мужчина уже лежал на земле в лесу,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злодеи действительно не заслуживают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**Прибытие в Нанкин**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Мяожань проснулась в полусне, смутно помня события прошлой ночи. Некоторые детали всплывали в памяти, но она не могла понять, были ли это реальность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она вспомнила, что сегодня им предстоит отправиться в город Нанкин, и решила привести себя в порядок, чтобы найти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вместе, они отправились в путь. Фан Мяожань выглянула из окна кареты, оглядывая постоялый двор. Она и не думала, что задержится здесь на два дня — видно, это место было 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Фо Ло выглядела слегка уставшей, и Фан Мяожань не заговаривала с ней,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Фо Ло этим утром, она почувствовала странное чувство, которое не могла объяснить. Ей просто хотелось быть рядом. Это чувство, сначала слабое, постепенно становилось всё сильнее. Может быть, из-за того, что Фо Ло так хорошо о ней заботилась, она уже стала от неё зависеть?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Нанкина, уже наступил вечер. Ночной город показал свою роскошь и оживлённость. Улицы были заполнены людьми, бесчисленные торговцы зазывали покупателей. Чайные и винные дома были украшены фонарями. Их карета остановилась у Терема Древнего Журавля, который, как и в первый раз, когда Фан Мяожань здесь была, был полон народу. Видно было, что здесь собирались люди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повела Фан Мяожань, как в тот раз, когда мужчина в пурпурном провёл её по потайному ходу. Они прошли через каменный проход прямо на второй этаж, избегая встречи с гостями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из персикового дерева, они вошли в комнату Фо Ло. Интерьер остался прежним: на мраморном столе лежали тушечница и копии свитков, стены были увешаны картинами, а аромат сухоцветов наполнял комнату. Видимо, даже в отсутствие Фо Ло здесь регулярно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первый раз она вошла в эту комнату, и холодный, отстранённый взгляд Фо Ло, Фан Мяожань подумала, что сейчас Фо Ло, так заботящаяся о ней, казалась совсем другим человеком. Чем больше она узнавала Фо Ло, тем больше видела, как та была внимательна, думала о мелочах и была терпелива. Фан Мяожань решила, что Фо Ло действительно относилась к ней как к родной сестре, иначе зачем ей было бы так хорошо к ней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её сердце было и радостно, и грустно, хотя она не могла понять причину этой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комнате недолго, как кто-то постучал в дверь. Фан Мяожань увидела, что это был тот самый мужчина в пурпурном. Он, увидев её,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 задержался на ней, и он обратился к Фо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должно быть, устали с дороги. Я не хотел бы вас беспокоить, но есть дело, о котором стоит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взглянув на Фан Мяожань,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помните ли вы мужчину по фамилии Тао? Несколько дней назад он пришёл сюда, но, не найдя вас, спросил о вашем местонахождении. Узнав, что вы отправились в Цзяннань преподавать музыку, он, казалось, должен был уехать, но вместо этого остался здесь. Я думаю, он специально ждёт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услышав это, не показала удивления, скорее, это казалось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 в гостевой комнате. Я приду к нему через полчаса, — спокойно сказала Фо Ло,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услышала весь разговор и невольно задумалась, кто же этот мужчина по фамилии Тао, что он хочет встретиться с Фо Ло наедине, и почему она не отказала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 вышел, и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Фан-сяоцзе, побудьте здесь немного. Если станет скучно, можете прогуляться по второму этажу. На первый лучше не спускаться, там слишком много посторонних, и вы можете оказаться в опасности. Сегодня вам придётся потерпеть, а завтра я покажу вам Нанкин, и вы будете свободны, — сказала Фо Ло, поправляя верхнюю одежду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Фо-гунян, возвращайтесь поскорее, я буду ждать, — тихо сказала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услышав это,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Тао Чжэн, зная, что Фо Ло вернулась в терем, сидел как на иголках, с нетерпением ожидая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 Ло вошла, он встал, широко улыбаясь, демонстрируя всю свою «глубокую привязанность». Фо Ло не была слишком холодна, подошла к деревянному столу и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сразу же налил маленькую чашечку вина и поставил перед Фо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давно не виделись. Я так скучал по вам, ждал здесь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проделали такой путь, Тао-гунцзы? — слегка улыбнулась Фо Ло, но в её улыбке не было ясного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