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отчим, Ли Дунь, лишь на мгновение осмелился взглянуть на Лу Юси, когда тот открыл дверь, а затем опустил голову и больше не поднимал глаз. Взгляд его стал робким, он боялся встретиться с собеседником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классный руководитель стоял спиной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прозвучал тепло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Юси, я слышал, твой отец сегодня специально приехал издалека. Поговорите, а я пока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кивнул в сторону Ли Дуня, поднялся и, проходя мимо стоявшего Лу Юси, похлопал его по плечу, всем видом показывая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Лу Юси уловил, как классный руководитель вдруг обратился к кому-то: «Эй, а ты чего здесь стоишь?» — но у него не было ни малейшего желания выяснять, к кому, и он просто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остались лишь низкий столик, два дивана, молчаливый, потупившийся Ли Дунь и Лу Юси, который, нахмурившись, смотрел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Юси уже трудно было удивить. В тот миг, когда он увидел Ли Дуня, его сознание захлестнули воспоминания и мысли, а в груди закипели гнев и обида, от которых словно сжимались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смотреть на этого человека. Если бы он судил лишь по отрывочным воспоминаниям о прошедшем годе, то, наверное, испытывал бы к нему лишь отвращение и ненависть. Но, увидев его лицо, он не мог не вспомнить слова Лу Миньлин, которую она твердила снова и снова: этот мужчина содержал их с матерью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комнате. Сидевший мужчина не решался заговорить, а стоявший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где тот был весь этот год? Или почему так погряз в азартных играх? Или, может, вспомнил ли наконец о его матери и о нём самом?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закрыл глаза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выплеснуть на этого человека все «незаслуженные» страдания прошлого года, но, взглянув на его лицо, он почувствовал, как напор гнева ослаб под наплывом воспоминаний о тех спокойных годах. Даже слова потеряли прежнюю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 Дунь лишь заметно отшатнулся, услышав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отчётливо это увидел, и на душе у него похолодело. Перед ним сидел взрослый мужчина, но вёл он себя так, словно боялся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должно было случиться, чтобы голос человека вызывал такую реакцию? Лу Юси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Ли Дунь молчал минуты три, словно привыкая к обстановке, и лишь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наступила пауза. Он поднял глаза, потухшие, будто присыпанные пеплом,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Лу Юси даже не нужно было обдумывать. Первым порывом было бросить: «Ты ещё помнишь, что у меня есть мама?» Но, взглянув на него, он почувствовал, как эти слова застряли в горле, словно заноза. Спустя мгновение он лишь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Ли Дуню задать следующий вопрос,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Он больше не хотел 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напротив дрожал, несколько раз открывал рот, но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изредка доносились крики учеников, стрелки на часах проползли ещё на несколько 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взглянул в окно поверх его головы и вдруг подумал: «Ладно. Пусть будет так». Он уже повернулся, чтобы уйти, как услышал за спиной дрожащий, испуганный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Сяо Си, подожди,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Дунь замолк на несколько секунд, а затем, собравшись с духом,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тебя? — эти слова заставили Лу Юси обернуться. Он смотрел на Ли Дуня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«нашли»? А деньги? Он вернул долг? Зачем тогда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Дунь не решался смотреть на него, нервно теребя руки, глаза беспокойно бегали. Наконец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меня и требуют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вдруг поднял голову, и в голосе его прозвучало отчаянное возбуждение. — Я не хотел не отдавать! Я отдал им всё, что заработал потом,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спросил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 Дуня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моих денег не хватило. Ещё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нужно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тысяч? — голос Лу Юси невольно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ударила ему в голову. Для него, простого студента, даже слово «тысяча» казалось огромной суммой, а тут — с двумя нулями.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Сдерживаемые эмоции внезапно прорвались наружу. Он уставился на Ли Дуня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 наконец, сколько ты в общей сложности задолжал? Ты снова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Дунь открыл рот, помедлил и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думал, что получится. Так ведь быстрее всего. Сяо Си, ты же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Юси уже не захотел слушать. Он не понимал, зачем вообще здесь оказался. Не раздумывая, он резко развернулся и вышел,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звучал лишь один голос: «Этот человек бесполезен. Что бы ты ни сказал, всё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он слышал больше года назад, когда впервые узнал об азартных играх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человек…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почувствовал, что его нервы на пределе. Он схватился за волосы, голова будто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коридор. Ещё пара шагов — и он в классе, но сегодня почему-то идти туда не хотелось. Пропустить урок. Не раздумывая, подчиняясь порыву, он направился к задней части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спортзале, судя по всему, шла тренировка баскетбольной команды. Скрип кроссовок о пол был отчётливо слышен даже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звук его раздражал, но сегодня почему-то ритмичное поскрипывание возвращало его в ту жизнь, где не было отчима Ли Дуня, и недовольство с гневом понемногу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задней двери, опустив голову на колени. Прошло неизвестно сколько времени, и ему почудилось, что в равномерном шуме появился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перед собой Гу Чэнъаня, во взгляде которого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подошёл? Лу Юси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сейчас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сделал шаг вперёд и приник лбом к его груди. Гу Чэнъань, словно всё понимая без слов, обнял его и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Юси ничего не говорил, просто стоял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десять, даже шум тренировки в спортзале смолк — видимо, начался перерыв. Он наконец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слегка удивился, но достал из кармана пачку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клумбу за спортзалом.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повертел сигарету в руках, потом, подражая Гу Чэнъаню, прикурил и сделал небольшую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дым коснулся горла, его затряс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видел, как напряжённое лицо Лу Юси вдруг исказилось. Тот прикрыл рот рукой, нахмурился и, прерываясь,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вообще курят?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