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несколько раз пролистал обсуждение на университетском форуме,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то, что они пишут,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обернувшись, Лу Юси спросил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не мог поверить: главный герой истории сам ничего о ней не знает. Он тут же притянул Лу Юси и сунул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 пишут, что ты, «после того как тебя содержал богатый покровитель, подарил родному отцу недвижимость и теперь пытаешься с ним порвать». Смотри, смотри, есть ещё версия: «отличник украл семейные сбережения, был пойман отцом и вынужден был бежать»…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он пролистал ниже и, увидев что-то особенно «интересное», тут же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 комментариях пишет, вот это версия так версия: «отец-игроман задолжал огромную сумму, родной сын отказался платить по долгам отца, скандал докатился до ворот университета». Ну и фантазия 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мешанину нелепиц на форуме, Лу Юси не знал, что и сказать. Он взял телефон у Чжан Вэньсюя и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вместе с ним и, увидев комментарий «Что, тебя уже бросил Сы Цзинь?»,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он сразу же спросил, не задумываясь, — а ведь правда, Сы Цзиня давно не видно в университете? Вы раньше хорошо общались, часто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Юси вдруг сообразил и мысленно прикинул — да, прошло уже прилично времени. Он украдкой глянул на Гу Чэнъаня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не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Чжан Вэньсюй вернулся к теме, — а кто этот человек, который к тебе пристаёт на фото? Кажется, лицо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отчим, — Лу Юси не стал скрывать. Чжан Вэньсюй, может, и не помнил отлично, но в старших классах бывал у него дома не раз — вполне мог сохранить в памяти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Вэньсюй крайне удивился. Он даже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А по-моему, он раньше совсем другим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 он был другим, не мог не согласиться про себя Лу Юси. Но, вспоминая его в последние дни, он лишь чувствовал непонимание. И потому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у тебя и Цюцю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мгновенно переключился с серьёзного режима на влюблённо-дурашливый: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Ну… в общем,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он придвинулся к Лу Юси ещё ближе, — мы даже уже решили, в какой вуз вместе поступать. Хе-хе, мне кажется, у нас с Цюцю всё будет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сияющую улыбку, Лу Юси почувствовал лёгкую теплоту внутри. Если всё и вправду так — что ж, это прекрасно. Он взглянул на Гу Чэнъаня, который сидел рядом, в наушниках и решал задачи, и уголки его губ тоже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всё было хорошо, а вот другая сторона жизни вызывала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сейчас происходит дома. В ту ночь, после долгих раздумий, он всё же отправил Лу Миньлин сообщение. Примерный смысл был таков: днём он погорячился, надеется, что она не станет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сегодняшнего дня Лу Миньлин не ответила ни словом. То ли ещё сердится, то ли что-то случилось. Лу Юси не то чтобы не хотел позвонить и узнать наверняка — просто боялся, что разговор сведётся к тому же, и ссора разгорится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уже продан, обратно не вернуть. Ли Дунь снова пропал. Всё вроде бы шло к лучшему, но Лу Юси смутно чувствовал, что где-то тут есть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откуда Ли Дунь вообще узнал о существовании Сы Цзиня? Он не понимал и не мог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плыть по течению и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разговаривали, к ним направился староста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Юси в первую секунду подумал, что Чжан Вэньсюй опять попался со списанным домашним заданием, но староста с порога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Юси, классный руководитель сказал — тебя ждут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Юси остолбенел. Даже мелькнула мысль: не дежавю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староста, уже разворачиваясь уйти, быстро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сказал, в гостевой тебя ждут, иди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кажется, тоже уловил эти слова и с беспокойством взглянул на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Лу Юси едва заметно покачал головой: мол, и сам не знаю, что происходит. Но раз ждут — сидеть тут бессмысленно. С этой мыслью он медленно поднялся и направился к знакомой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увидев, что тот уходит, хотел было последовать за ним, но в этот момент на телефоне возникло два новых сообщения, а когда он собрался их сбросить —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взглянул на удаляющегося Лу Юси, посмотрел на экран и, нахмурившись, с телефоном в руке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проходя к гостевой, по привычке заглянул в кабинет классного руководителя — и увидел, что тот спокойно сидит внутри и о чём-то беседует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недоумевая, приоткрыл дверь гостевой — и лицо сидящего внутри показалось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изменяла, этот человек — тот самый, что тогда разговаривал с Гу Чэнъанем в коридоре. Но зачем он пришёл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сковало его, и даже голос прозвучал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Это вы меня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мягко улыбнулся и кивнул. Голос его был спокоен и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которые он произнёс, заставили Лу Юси почувствовать, что даже слово «абсурд» — слишком слабо для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представиться. Меня зовут Цзян Шинянь. Я твой биологический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вернётся Сы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Биологический отец?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слово было для него слишком чужим, но в голове у Лу Юси вдруг воцарилась ледяная ясность. Он сделал два шага вперёд и сел на диван напротив Цзян Шиняня. Его тон был попыткой разобраться, навести порядок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говорите, что вы мой биологический отец? Вы не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оскорбился. Улыбка не покинула его лица, речь оставалась неторопливой: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тебе, наверное, трудно в это поверить. Но это факт. Я встречался с твоей матерью, Лу Миньлин, какое-то время. Просто я не знал, что она тогда была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перебил его Лу Юси. — И теперь вы вдруг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Цзян Шинянь покачал головой. — Тогда, когда твоя мать пришла ко мне и сказала о беременности, я уже был женат. Так что дело не в том, что я не хотел взять ответственность, — я просто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 сказано. Выходит, все эти годы он знал о его существовании, но никогда не искал их? И теперь явился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сдержал короткого, насмешливого выдоха: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вы хотите, наконец, исполнить свой отцовский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Цзян Шиняня не изменилось ни на йоту от реплик Лу Юси. Он сохранял спокойствие с первой до последней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хотел найти тебя ещё тогда, когда узнал, что твоя мать тебя родила. Просто момент никогда не был подходящим. Честно говоря, сейчас тоже ещё рановато, но я видел 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историю? — Лу Юси смотрел на него без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отчимом, — продолжил тот. — Насколько мне известно, он уже продал дом, где вы жили втроём, чтобы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наконец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теперь, выходит, внезапно осознали, что у вас есть сын, и решили проявить великодушие?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Шинянь усмехнулся — мол, вот ведь, совсем ещё ребёнок. — Не стоит так говорить. Я просто беспокоюсь, что тебе негде будет жить. Могу помочь тебе обустроиться.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Лу Юси ответил, не задумываясь ни на секунду. — Не нужно. Мои дела не должны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