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ты такой холодный со мной, мне обидно~ — мужчина даже притопнул ногой, от чего у Е Сяня внутри все перекосилось от ярости. Ему страстно захотелось вцепиться в этого манерного типа, который осмелился кокетничать с *его* мужчиной. Черт, он сам ни разу не называл Тан Чжи просто «Тан».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они займутся моими ногами. Когда начнем? — Тан Чжи опустил взгляд, боясь снова посмотреть в сторону Е Сяня. Он и правда пришел. Даже изменив внешность, он остался собой, и Тан Чжи ни за что не спутал бы его ни с кем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дал ему понять, что они расстались? Зачем тогда он последовал за ним? Ответ Тан Чжи знал прекрасно. Будь они в безопасности, он бы уже тащил Е Сяня под венец. Но сейчас все было иначе, опасность подстерегала на каждом шагу, и он всеми силами пытался дистанцироваться от Е Сяня, чтобы уберечь его. А тот все равно нашел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проведу общий осмотр, чтобы оценить ситуацию. Я устал, мне нужно отдохнуть, — заявил Сан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можно?~ — вопросительно протянул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отрезал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потребуется уединенное помещение. Только я, пациент и мой ассистент, — добавил Сан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проводите их, — мужчина махнул рукой. Охранник указал путь. Е Сянь встал позади коляски, чтобы катить ее. Едва он приблизился, Тан Чжи уловил его ни с чем не сравнимый, родной запах. Говорил ли он Е Сяню когда-нибудь, как тот хорошо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Сан Цин приступил к осмотру, а Е Сянь помогал, не подавая и виду, что они знакомы. Оказавшись в новом месте, они не могли знать, где скрыты камеры или микрофоны. Малейшая неосторожность могла стоить им жизни. Тан Чжи тоже впервые был в этой комнате, напоминавшей мини-операционную со всем необходимым оборудованием. Гарантий, что за ними не следят,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самого начала он вел себя отстраненно, отвечал только на вопросы врача и ни разу не взглянул на Е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не ошибался. В это время мужчина наблюдал за всем происходящим в комнате на огромном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сэр, — охранник подал ему папку. Мужчина внимательно изучил досье и, удовлетворенно кивнув, отложил его в сторону. Он полностью доверял своей информационной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наблюдение. Доложишь, если что-то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сказать лишь то, что ему потребуется как минимум год, чтобы встать, — проговорил Сан Цин, постукивая пальцами по столу. Ритм казался случайным, но на самом деле был четким. Они проверили комнату на предмет скрытых камер, но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Год? Е Сянь нахмурился. Неужели им придется провести здесь целый год? Подавив тревогу, он ответил Сан Цину с помощью азбуки Морзе: *Большое спасибо. Если понадобится моя помощь, приложу все силы.*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Цин кивнул и сказал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общих чертах ознакомился с состоянием пациента. Можете выйти,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— Е Сянь вышел. В коридоре его уже ждал охранник, чтобы отвести в отведенную комнату. По иронии судьбы, она оказалась прямо по соседству с комнатой Тан Чжи. Бин же разместили в другом крыле, подальше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в пути измотал Е Сяня, но, прежде чем прилечь, он тщательно обыскал комнату — нет ли подслушивающих устройств или скрытых камер, особенно в ванной. К тому же маска из кожи не позволяла коже дышать, и ее приходилось периодически снимать, поэтому бдительность была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он подошел к окну. К его радости, балкон его комнаты соседствовал с балконом Тан Чжи. Если тот выйдет, они смогут увидеть друг друга. И будто в ответ на его мысли, соседняя дверь на балкон открылась. Тан Чжи вышел и, встретившись с ним взглядом,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его! Е Сянь ответил широкой, сияющей улыбкой. Как же хорошо, что они снова вместе. Пусть опасность подстерегает на каждом шагу, но когда они рядом, страх отступает. Вернее, страх никуда не девался, но с Тан Чжи рядом он чувствовал себя защищенным, будто обрел броню 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помахал ему рукой. Е Сянь кивнул и вернулся в комнату. Почти сразу же послышался тихий, едва уловимый стук в стену. Это был их с Тан Чжи тайный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стучал: *Скучаю.*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тут же ответил: *Я тоже.*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«разговаривали» до глубокой ночи. Е Сяню не хотелось прерываться, но Тан Чжи настоял, чтобы тот лег спать. Е Сянь послушался. Он принял душ, еще раз обошел комнату, проверил замок на двери и только потом зашел в ванную, чтобы снять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на него смотрело его настоящее лицо. Кожа под маской была бледной, но в глазах светилась неподдельная радость,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положив маску, Е Сянь забрался под одеяло. Мысль о том, что Тан Чжи спит всего в шаге от него, за стеной, убаюкала его. Но даже во сне он оставался настороже, чутко реагируя на любой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не спал. Он прислонился спиной к стене, разделявшей их комнаты, и, закрыв глаза, просто слушал тишину, ощущая присутствие любимого человека по ту сторону. Тот преодолел тысячи миль и смертельные опасности, чтобы добраться до него. От этого сердце переполнялось безмерным счастьем и… тяжелой ответственностью. Он должен был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неподвижные ноги. Он *обязан* снова встать. Его любимый нуждается в защите, и он не позволит никому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Сянь… Чем я заслужил такого,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тебя — большего мне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Сянь, я не подведу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открыл глаза ровно в пять утра. Первым делом он принял душ, умылся, тщательно наклеил маску, проверив, нет ли где зазоров или морщин. Убедившись, что все в порядке, он открыл чемодан, достал чистую одежду и оделся. Подойдя к окну, он бегло осмотрел территорию особняка. Внизу, в отдалении, дежурил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ситуацию, Е Сянь вышел из комнаты. Особняк был двухэтажным, их комнаты располагались на втором этаже. Помимо лестницы, здесь был пологий пандус, явно недавно сооруженный — специально для того, чтобы Тан Чжи мог спускаться самостоятельно. Что за планы были у этого мужчины? Неужели он питал к Тан Чжи романтический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 Сяня передернуло. Если это правда, то что сказать? «Поздравляю, дорогой, ты невероятно привлекателен» или «У тебя просто талант притягивать к себе всяких странных типов»?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направился в столовую. Там уже хлопотала пожилая женщина с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Hello, can you give me some food to eat? — Не каждый черноволосый — китаец, поэтому Е Сянь начал с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Окей, — женщина сначала ответила по-китайски, но тут же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китаянка? — удивился Е Сянь, но в душе тут же потеплело от встречи с соотечественницей.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хуацяо, — женщина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встретить земляка, — ответил улыбкой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часто говорят, — женщина вдруг присмотрелась к нему, — что ваша улыбка… совершенно не соответствует вашему лицу? — Сразу же спохватилась, поняв, что это прозвучало бестактно. — Простите, я всегда говорю прямо. Что бы вы хотели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стоит так церемониться, вы старше меня, — Е Сянь махнул рукой и сел за стол. — Мне часто говорят то же самое. Мол, улыбка красивая, а лицо — так себе. Я бы хотел чего-нибудь китайского, сможете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Рисовая каша на завтрак и паровые булочки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Идеально, спасибо, — Е Сянь подпер голову рукой, рассеянно оглядывая столовую и легонько постукивая пальцами по столешнице, погруженный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и мне завтрак, — раздался низкий, ровный голос, лишенный эмоций. Е Сянь обернулся и увидел, как Тан Чжи осторожно съезжает вниз по пандусу. Он тут 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нужно. Спасибо, — холодно отозвался Тан Чжи, благополучно преодолев спуск и подкатив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