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тепле и холоде, Ли Чжао снова посмотрела на неподвижно стоящую Деву Цзюнь. Хотя на той была шуба, принесённая Весельчаком Ху, она всё равно страдала от холода — особенно в таких суровых условиях Снежной горы, — и это не могло не вызывать беспокойства. Жаль только, что Дева Цзюнь не любила вино и не соглашалась греть себя внутренней энергией…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Ли Чжао снова прикован к девушке из Снежного клана, Весельчак Ху с сожалением покачал головой. Он отхлебнул из фляги и, хотя понимал, что Ли Чжао вряд ли сейчас слушает, всё же ответил на её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короля Цзюэма, разумеется, потребовался новый правитель. Восточная Цзюэма всегда чтила силу, так что войны между кланами были неизбежны. Однако на сей раз всё вышло иначе: все кланы единогласно избрали новым королём вождя рода Либата — Либату Кэло. Но шаман волков Цзюэма предложил найти пропавшего младшего брата покойного короля, чтобы тот, унаследовав его волю, взошёл на трон. Так что война идёт лишь между двумя этими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как и ожидал, не получил отклика. Весельчак Ху не стал настаивать и просто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позади снова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Весельчак Ху обернулся и увидел Чжоу Сюаня, пришедшего вместе с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хмурый Чжоу Сюань заметил его взгляд, вежливо сложил руки в приветствии и нарочито подмигнул —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Весельчак Ху встал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Коней вести! Шубы надеть, вино согревающее припасти —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стоявшая ближе всех, расслышала отчётливо, даже в ушах слегка зазвенело. Она потерла уши, заткнула горлышко фляги пробкой и повесила её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Ли Чжао взглянула на ту, что была впереди, и случайно встретилась взглядом с теми синими-синими глазами. Уже через мгновение щёки её запылали, и она первая отвела взгляд, в то же время привычно шагнув к Деве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ветер, взметая снег с земли, и в одно мгновение возникла «снежная пелена», скрывшая фигуру Девы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 панике рванула вперёд, применив лёгкое движение, и ворвалась в снежный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ступила в снежное пространство, как чья-то рука легла ей на плечо, останавливая. Ли Чжао выдохнула с облегчением и послушно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её чёрные волосы, холод пробирал до костей, но не мог скрыть тёплой улыбки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увидев это, опустила глаза и поспешно убрала руку. Она приоткрыла алые губы, собираясь сказать «возвращайся в строй», но вдруг ветер переменился — словно кто-то невидимый толкнул её в спину. Она потеряла равновесие и упала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тоже собиравшаяся позвать её, не успела вымолвить ни слова, как перед глазами замелькали снежинки, и в следующее мгновение в её объятиях оказался кто-то… Тело её мгновенно окаменело, лицо залилось краской, сердце застучало как бешеное, и она невольно уже готова была обхватить того, кто был в её руках, но вовремя одумалась — пальцы судорожно выпрямились и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капризный ветер тут же стих, снежная пелена рассеялась, и их близкое положение предстало перед всеми…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Весельчак Ху крякнул. Все, словно сговорившись, либо опустили головы, проверяя поклажу, либо уставились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Чжао и Вань Цзюньи испытывали жуткую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от порыва ветра у Ли Чжао слетела заколка, и её распущенные чёрные волосы игриво переплелись с белоснежными прядями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двигайся, — тихо сказала Вань Цзюньи, протянув руку, чтобы распутать волосы. Её бледное лицо тоже покрылось лёгким румянцем, хотя в душе она не испытывала особого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Безмерно послушная Ли Чжао застыла, будто превратилась в статую, но в её сердце бушевали волны, и дышать стало совсем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Дева Цзюнь действовала быстро, и вскоре высвободилась из её «объятий», так что Ли Чжао удалось не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сказала Вань Цзюньи, её лицо уже вернулось к обычной бесстрастности, хотя смотрела она не на Ли Чжао. Разумеется, эти извинения были адресованы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чьё лицо всё ещё пылало, неловко покачала головой и, видя, что на неё не смотрят,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но эти два слова вышли какими-то… слабыми и смущёнными.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Неловкость. Такая неловкость, что Ли Чжао хотелось провалиться сквозь землю. Но тогда она не смогла бы видеть Деву Цзюнь, и в сердце её зашевелилось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Весельчак Ху вовремя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Надо же успеть до темноты добраться,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тронулись, молча вернувшись в строй. Чжоу Сюань вернул Ли Чжао заколку, которую успел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караван двинулся в путь, вступая в этот серебряный край…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белоснежной пустыни виднелась отчётливая «змея», медленно ползущая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У-у-ух! — завыл ветер, и «змея» остановилась. Затем снова ударил порыв, взметнув снежную пыль, словно волну, и белоснежная пустота вновь стала лишь белоснежной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осталось ни пятнышка, ветер, словно по воле божества, разом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рука прорвалась сквозь снежный покров, источая тепло, и за несколько вдохов это море снежинок превратилось в лужицу, обнажив истинный цвет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будто сорвав пластырь, из-под снега появились две пушистые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поднявшись, выдохнула и крепко ухватилась за железное кольцо на углу плаща-заслона. Она взглянула на человека рядом, но из-за широкого мехового капюшона разглядела лишь покрасневший кончик носа да белый пар, вырывающийся из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с тобой всё в порядке? — невольно смягчив голос, спросила Ли Чжао, и на губах её дрогнула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 ком она беспокоилась, слегка кивнула. На ресницах её застыли снежинки, выражение лица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раздался неторопливый оклик, привлёкший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пушистых фигур появилось из-под снега, отряхивая снежные хлопья, и в ответ послышались голоса. Ли Чжао тоже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пропустите по глотку, и вперёд! — Пухлая фигура впереди подняла руки и помахала назад, призывая не мешкать.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послушно отстегнула с пояса флягу и сделала глоток. Вино согрело, вытеснив холод из тела, в животе будто разгорелся огонь. Кашлянув, она снова посмотрела на Деву Цзюнь, но, не успев открыть рот,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Ли Чжао с сожалением улыбнулась, повесила железное кольцо на серебряный крюк на груди и достала из-за пояса посох-кошку. Теперь она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(Посох-кошка: древко с крюком на конце для сцепления со склоном. Плащ-заслон: широкий и плотный, защищает от ветра и снега; на каждом углу — железные кольца. Нижние кольца крепятся на крюки сапог и фиксируются, верхние — на крюки на груди, без фиксации. Обычно используется двумя людьми, ибо тяжел и требует больших усилий.)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Сюань подошёл с товарищем, с которым делил плащ, и сказал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впереди подъём, так что вам двоим… если можно, держитесь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расстояние между Ли Чжао и Вань Цзюньи, в которое, казалось, мог втиснуться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 Чжао посмотрела на Деву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ничего не сказала, лишь протянула руку и ухватила Ли Чжао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сделала шаг навстречу, одного этого касания хватило, чтобы Ли Чжао просияла от счастья, и, глядя на Чжоу Сюаня, она не смогла скрыть радости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