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холодно уклонилась от её прикосновения и, что было для неё редкостью, пренебрегая всякими церемониями, обошла старуху и вошла в пещеру, оставив ту на пороге вместе с Ху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исказилось от злости, и Ху поспешно опустил взгляд. Но когда она обернулась, на её лице уже снова красовалась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творилось у неё за спиной, Вань Цзюньи не знала и знать не желала. Она быстро осмотрела пещеру и заметила лишь одну женщину постарше. Та была с проседью в волосах, лицо её нельзя было назвать дурным, но в чертах читалась холодность и расчётливость. Похоже, она была снежницей.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дед? — спросила она, не желая вступать в долгие разговоры и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 всяких эмоций указала направление. Вань Цзюньи, кивнув в знак благодарности, направилась туда, лёгкой, неуловимой тенью скользнув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лёгкая тень скрылась из виду, лицо старухи, которая так и не успела вымолвить ни слова, снова перекосилось, а в глазах зажегся злобный, мрачный огонёк…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разделена на несколько каменных келий. В отличие от входа, комнаты внутри имели деревянные двери. Вань Цзюньи не понадобился меч Цинсюэ: она лишь слегка надавила на дверь, и та бесшумно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ударил в нос тяжёлый, спёртый запах плесени и нечистот. Она слегка сморщилась, но не от отвращения, а скорее от резкости вони. Затем обернулась и плотно прикрыла дверь, отрезав себя от любопытных взглядов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келье было темно — не было светоснежных камней. Она достала огниво. Слабый, дрожащий свет едва позволял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комнату. Грязь, беспорядок, пустота. В углах — паутина, на полу — остатки еды и множество неопрятных пятен. Ни столов, ни стульев, ни полок — лишь куча заплесневелой соломы в углу, а на ней — неподвижная фигура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соломенному ложу и без тени брезгливости присела рядом. Тёплый свет огнива упал на лицо старика — быть может, он хоть немного разгонит болезненную мгла?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лицо которого покрывали тёмные пятна, не открыл глаз. Лишь уголки его губ едва дрогнули, и изо рта, где оставалось лишь несколько жёлтых зубов, вырвалось слабое,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Шуан… про-прости…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словно эти несколько слов вытянули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просишь прощения? И почему только сейчас?.. — Вань Цзюньи опустила взгляд, сжимая кулаки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умна. Слова Ляо, обрывочные рассказы юнца по дороге и то, что она увидела здесь, сложились в ясную картину. Даже не зная всех деталей прошлого, она могла догадаться, что произошло. Вероятно, её мать росла с отцом, но была одинока, страдала от незаслуженной ненависти рода, а потом ещё и попалась злой мачехе…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Шуан… прости…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прерывистый голос был полон мольбы и горького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закрыла глаза. Горло сжалось, но она чётко и ясно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мама. Не могу простить тебя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казалось, не услышал. Он продолжал бормотать, словно заведённый: «Прости… прости отца…» — и это звучало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глаза. В зрачках отражался слабый, тёплый свет. Сердце её было переполнено — горечью, обидой, гневом. Оставаться здесь больше не было сил. Но сердце дрогнуло, и она оставила лежащему на соломе немощному старику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тихо скрипнула, келья снова погрузилась во тьму, и на заплесневелую солому упало несколько капель…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кельи, она сразу же ощутила на себе три прилипчивых взгляда. Вань Цзюньи украдкой глубоко вдохнула, стараясь усмирить гнев, клокотавший в груди. Злиться на кровного деда она не могла — даже если у неё и были к нему претензии, это было не её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обращались с её дедом эти люди… Этого она так просто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почувствовав неладное, сперва нахмурилась, но тут же вновь растянула губы в улыбке — улыбке холодной 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Внучка, останься… поужинай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её губ, как в соседней келье послышался 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сузила глаза, крепче сжимая рукоять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громкий крик прорвался сквозь каменную дверь и ворвался в пещеру.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взгляд её метнулся к двери, и на мгновение в спокойной глади её сердца пробежала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Цзюнь-ь-ь! — раздался новый крик, на сей раз сиплый и надрывный.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звука она узнала этот голос. Этот дурак явно надрывал глотку. Вань Цзюньи мысленно вздохнула, и гнев в груди поутих. Она вновь перевела взгляд на старуху и искренне, без тени насмешки,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поскорее открыть дверь.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Испугается ли старуха таких угроз? Разумеется, нет! Она тут же фыркнула, собрав все морщины воедино, и уже собиралась рявкнуть: «Подавай!»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раздался оглушительный грохот, и ударная волна едва не швырнула старуху на землю. Не успела она опомниться, как грохот повторился — на сей раз похожий на раскат грома, — и массивная каменная дверь, вырванная с корнем, врезалась в пол, взметнув облако пыли и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кхе-кхе… кхе… — «Злобный демон», стоявший на пороге, зашмыгал носом и закашлялся, захлёбываясь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нахмурилась, обошла троицу и направилась к дурочке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мнил себя её роднёй, могли лишь покорно наблюдать, как она проходит мимо, понимая, что их кости не так крепки, как каменная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Девушка Цзюнь-юнь! — Ли Чжао, только что надрывавшаяся от кашля, увидев ту, о ком грезила, засияла, будто солнце. Кашель как рукой сняло, и она нежно, с любовью выдохнула её имя. Голос был хриплым, но переполненным радостью. На её лице расцвела улыбка тёплая, как весеннее солнце, а щёки пылали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ласкового зова на спокойной глади сердца вновь пробежала рябь. Но Вань Цзюньи опустила взгляд, и лицо её не только не смягчилось, а, напротив, стало ещё холоднее и отстранённее. Когда она наконец подняла глаза, в них стоял такой лёд, что сияющая улыбка Ли Чжао на мгновение померкла, уступив место растерянной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Ли Чжао снова улыбнулась, и взгляд её стал бесконечно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выдержала и отвела глаза. Алые губы приоткрылись,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Ли Чжао, глупо ухмыльнувшись, вложила меч Тунлун в ножны и покорно засеменила следом за Девой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Вань Цзюньи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лежала лицом в снегу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на мгновение остановилось. Застыв на несколько ударов, она наконец рванула с места, едва не споткнувшись, и бросилась к ней. Руки её дрожали, когда она протянула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нащупав пульс на запястье Ли Чжао, ощутив под кожей жар и ровные, сильные удары, она смогла выдохнуть. И вместе с выдохом из неё ушли силы, и тело на мгновение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ладонью о холодный снег, она с трудом поднялась. Усталость навалилась такая, что и самой хотелось рухнуть рядом. Но она помнила — они всё ещё у порога этого дома, и на них всё ещё смотрят жадные глаза. И в ушах уже послышался лёгкий, крадущийся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взгляд, она увидела, что те трое уже подобрались к дверному проёму, и на их лицах играли какие-то странные, жадные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Голос Чжоу Сюаня донёсся издалека, а с ним — и характерный скрип снега под несколькими парами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же, как тараканы, шмыгнули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Вань Цзюньи дрогнул в лёгкой, едва заметной улыбке. Опираясь на Цинсюэ, она медленно поднялась во весь рост. Взгляд её невольно упал на Ли Чжао. Она на миг задумалась, затем вложила меч в ножны, осторожно подняла бесчувственную подругу на спину и неторопливо направилась к Чжоу Сюаню и нескольким жрецам, ожидавшим её поодаль…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