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энергично кивнул, но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куда мы поедем вместо степи? Вы же отказались от съёмок там, чтобы не мёрзнуть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поднялся,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Цинь не скупится — в пригороде города Б для вас целую декорацию построил. Поблагодари его от меня.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машина режиссёра скрылась за воротами родовой усадьбы семьи Цинь, Сюй Сицзин всё ещё стоял в оцепенении. Лишь оклик Цинь Цзэюаня заставил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— пробормотал он, а затем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завтра сразу на площадку? В компанию заеду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казалось, наконец научился осторожности. Его манера резко изменилась — теперь он советовался по каждому поводу. Цинь Цзэюань, к собственному удивлению, чувствовал себя с этим непривычно. Он отхлебнул кофе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Твоя работа —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Сицзин снова уезжал на машине Цинь Цзэюаня с его же водителем. У автомобиля, как всегда, ждали Лао Сун и Фэн Тин. Увидев Сюй Сицзина, Фэн Тин сразу расплакалась, и он всю дорогу безуспешно пытался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 у съёмочной площадки, как Сюй Сицзина окружили журналисты, успевшие получить информацию о его прибытии. Лао Сун попытался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Сицзин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давать объяснения. Не могу же я вечно прятаться в машине. Раз господин вызвал сюда прессу, он именно этого 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догадывался, что журналистов собрал Цинь Цзэюань, но не понимал его истинных намерений. Поэтому говорил сдержанно, взвешивая каждое слово. Перед ним выстроились камеры. Сюй Сицзин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приношу извинения съёмочной группе. Из-за моих личных проблем возникло множество ненужных трудностей, работа встала. Во-вторых, прошу прощения у зрителей и моих фанатов — я вас подвёл. Не стану просить дать мне ещё один шанс — время всё расставит по местам. И наконец, извиняюсь перед всеми журналистами, и присутствующими здесь, и теми, кто работает над этой темой в редакциях. Из-за меня вам пришлось задерживаться, а сейчас ещё и на холоде стоять.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не смягчила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исчезли на такой срок? Дадите внятное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заболел. Не знаю, поверят ли мне. Наверное, большинство — нет. Но это правда. Заболел неожиданно, уехал срочно. Когда стало чуть легче, хотел предупредить группу, но, видимо, я кого-то задел — вбросили кучу небылиц. Как бы то ни было, виноват — не предупредил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утверждаете, что вас оклеветали? Что кто-то намеренно распространял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 и был ли умысел — не знаю. Не хочу перекладывать вину на других. Проблема началась с меня, и другим незачем за меня отвечать. Всё, что могу, — стараться исправить положение и уменьшить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ответа Лао Сун прервал вопросы. Сюй Сицзин молча шёл к павильону, но у самого входа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всё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острым, что Лао Сун не выдержал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внутрь. Грим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уже догадывался, но хотел подтверждения. Услышав уклончивый ответ, он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не прижимайте меня. Я тоже на хлеб зарабатываю. Не ставьте в неловкое положение перед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Сюй Сицзин не настаивал. Вошёл в павильон, покорно сел в кресло гримёра. Вся съёмочная группа была старше и опытнее — даже парикмахер работал с десятками известных режиссёров. Сюй Сицзину было неловко, но, похоже, всем дали указание не касаться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расслаблялся. Сложные сцены пока были не для него, поэтому снимал простые. Рядом находился его дублёр Сунь Вэй — на случай, если понадобится подхватить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со съёмочной площадки мгновенно разлетелись по сети и газетам. Поначалу зрители не приняли извинений: слишком поздно, да и неискренне. Но Цинь Цзэюань, умевший нанимать комментов для управления мнением, сделал это и сейчас. Профессионалы быстро выровняли картину: когда Сюй Сицзин закончил работу, Лао Сун показал ему сеть — негатив и поддержка делили ленту примерно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лишь мельком глянул на экран и вернул телефон. Репутация рухнула, и поддержка, купленная деньгами — даже сочувственные комментарии вроде «Вы только посмотрите, как он исхудал» — не могла исправить и тысячной доли ущерба. Цинь Цзэюань мог купить время, но если сам Сюй Сицзин не изменит отношение публики, все усилия господина окажутся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заведёте Weibo? Станете больше общаться с людьми, пусть узнают вас лучше — и не будут так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Сицзин отказался. Чем больше люди узнают, тем меньше он им понравится. Он был скучным и неинтересным. Даже в круге друзей постил редко. Способность поддерживать отношения едва дотягивала до среднего — Weibo точно не то место, где стоит демонстрировать слабости. Это лишь вызовет новую волну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так. Будем двигаться шаг за шагом. Нельзя же ждать, что всё переменится за ночь. Сначала доснимусь.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длились больше недели. Всё это время Сюй Сицзин жил в старой усадьбе. Цинь Цзэюань появлялся редко — у него была городская квартира. Но он распорядился, чтобы водитель каждый день привозил Сюй Сицзина обратно. Закончив работу, Сюй Сицзин отправил господину сообщение: «Еду в компанию. В усадьбу не вернусь, останусь в своей квартире».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компании ему было не по себе — несколько месяцев съёмок, и вот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Тин, заметив его состояние, попыталась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не переживай так. Ты же болел, да и активность группы приостановили. Вон, расписание получила — новую песню будете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тревога лишь усилилась. Цинь Цзэюань заморозил деятельность группы, оставив остальных участников без дела. Их карьеры и так не блистали, и теперь они наверняка винили во всём Сюй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все уже собрались, включая давно не виданного Карена. С того скандала на площадке о нём не было ни слуху ни духу. Увидев Сюй Сицзина, Карен презрительно усмехнулся и 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воображают, будто они пуп земли. Что ж, в чём-то они и правда особенные — сами вляпались, а теперь другие расхлёбывают.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высокомерие было для Карена привычным, открыто насмехаться в лицо он раньше не решался. Сюй Сицзин, сознавая свою вину,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Карен потерял интерес и с напускным безразличием заговорил с остальными. Те, кто всегда оставался в тени Сюй Сицзина и Карена, конечно, таили обиду, но открыто высказаться боялись. Атмосфера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 спало даже с приходом звукорежиссёра, за которым, к всеобщему удивлению, следовал Цинь Хайпин. Ноты раздали каждому. Просмотрев свою партию, Сюй Сицзин заметил, что его часть стала значительно короче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