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по дороге уже с ним созвонился. Он сказал — гуляй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добро, Сюй Сицзин схватил телефон и прыгнул в машину. От волнения он лишь через несколько минут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едем-то?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не выпуская сигареты изо рта даже за рулём, стряхнул пепел в широко распахнутое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позже спросить. Когда бы я тебя уже продал и деньги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получив очередной щелчок,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окно закрыть не судьба? Ты один на весь город в такой мороз под крышей ездишь?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Слушаюсь, господинчик. Окно закрою. Личико господинчика просто так показывать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в словесной перепалке, Сюй Сицзин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телефон взял. Больше ничего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надо, — отмахнулся Динцзы. — На шашлыки тебя везу, всё уже готово. Хоть раз в жизни жарил?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ответ Сюй Сицзин покачал головой. Динцзы, довольно ухмыляясь,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 несчастная, ничего в жизни не видел. Сегодня братец тебе мир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у Сюй Сицзина даже волосы дыбом встали. Он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пристаёшь? В детстве учился, вырос — работаю. Когда мне шашлыки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взяли в семью Цинь, его быстро оформили в элитную школу для детей из богатых семей. Одноклассники смотрели на него свысока, презирая этого робкого и неотёсанного деревенщину. И были на то причины: они щебетали на беглом иностранном, которого он не понимал, а в его старой школе выучить словарь уже считалось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Сюй Сицзин погрузился в учёбу. Семья Цинь гордилась своим аристократизмом и культурными традициями, и его усердие снискало одобрение родителей Цинь Цзэюаня. Успехи в учёбе приносили редкие, драгоценные похвалы. После шестнадцатилетия он упросил Цинь Цзэюаня отправить его за границу — и укатил даже раньше Цинь Хайпина, который только и мечтал, что о заморском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том был толк? Цинь Цзэюань, словно исполнив давнюю мечту, потерял всякий тормоз и стал прилетать за границу только ради одного. В первый раз, движимый гневом от предательства, Сюй Сицзин ещё мог себя уговорить стерпеть. А во второй? В третий? В последующие? Это было чистой воды 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выбрал предательство: тайно оформил академический отпуск, сбежал обратно в Китай и подался в стажёры. Не прошло и двух месяцев спокойной жизни, как Цинь Цзэюань всё узнал — и начался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тряхнул головой, отгоняя мысли о Цинь Цзэюане, и принялся болтать с Динцзы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Болтал Динцзы всегда с прибаутками, не пройдёт и пары фраз — уже подколет. Да и в работе он был дотошный. Хотя с виду не скажешь, но если прислушаться — чувствовалась в нём та самая «гейскость». Сюй Сицзин,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вчера, уходя, сказал, что тот человек — твой парень. Значит, ты… мужчин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вправду не такой, как все. Другой бы слушал да ушами хлопал! — Он подмигнул Сюй Сицзину. — Все, кому я эту историю рассказывал, потом без ума от меня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можешь? Я ж тебя спрашиваю, а ты опять за своё. Не хочешь — не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не обиделся, а наоборот,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Мужчин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Сюй Сицзин. Он и правда не знал — ведь кроме Цинь Цзэюаня у него никого не было.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я не знаю, что значит —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кого-то — значит делиться с ним радостью, искать у него утешение в печали, изливать ему душу, когда обидно. Скучать по нему в свободную минуту и думать о нём в работе. Сердце должно быть полно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загородное шоссе, и простор после тесного города обрушился на них солнечным светом. Зимнее солнце залило салон, осветив Динцзы, смуглого и сияющего.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я тебя люблю,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так перепугался, что даже язык заплетаться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это такое говоришь? Говори нормально, не неси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Злопамятный ты какой! Я всего пару слов тебе вставил, а ты уже мной помыкаешь! Вчера ещё с грустью о бывшем парне рассказывал, а сегодня такие шутки шутишь! Надоел! — Сюй Сицзин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 признал, что я неотразим! — Динцзы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Сицзина чуть не выпрыгнуло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на дорогу смотри! Не пугай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снова крепко взялся за руль, и шутливый тон сменился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хорошо вожу. И я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немного успокоившись, задал вопрос попроще: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парень… Что с ним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ассистентом. Мы познакомились, когда я учился в Америке. Я как раз фотографией увлёкся, а он в этом немного разбирался — вот и нанялся. Вместе мы отсняли кучу материала, торчали по несколько суток в таких условиях, что и представить страшно, — всё ради одного-единственного кадра. — Динцзы улыбнулся, и взгляд его унёсся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мы, само собой, сошлись. Любовь пришла со временем. За несколько лет моя студия разрослась, работы стали ценить, пару премий даже получил. А потом, как в самых заезженных историях, трудности мы пережили, а вот стабильность не вынесли. Начались ссоры, могли по несколько дней, а то и недель, не разговаривать. В конце концов мы всё обсудили по-взрослому и решили разойтись. Но ассистентом он остался — студия ведь не только моё детище, но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шоссе. Редкое для начала зимы солнце заливало салон. Динцзы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в Африке мы уже выехали из городка, где ночевали, а он вдруг вспомнил, что забыл бленду. Обычно он никогда не допускал таких ляпов, да и бленда — ерунда. Теперь-то я понимаю — судьба,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закурил новую сигарету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уже были тревожные признаки. В городке были жёсткие проверки, документы оформляли долго, так что мы ждали снаружи, а он один пошёл. И как назло — как раз в тот момент местные вооружённые формирования подняли мятеж. В городке мгновенно началась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Сюй Сицзин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 ума сходил, хотел рвануть туда, но ребята из студии меня держали. Своей жизнью я мог рискнуть, но не их — пришлось разворачиваться. Мятеж, видимо, готовили давно — волна прокатилась по нескольким посёлкам. Мы гнали долго, пока не нашли более-менее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я прождал, а потом не выдержал и поехал обратно. Ты знаешь, это был первый раз, когда я воочию увидел, что такое война. Дороги были забиты беженцами с пожитками, а на обочинах… на обочинах лежали тела, которым уже некому было помочь. От городка почти ничего не осталось. Там, где ещё пару дней назад кипела жизнь, теперь стоял только запах гари и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его… на нём не было ничего, что могло бы опознать. Только та самая бленда. Часы, телефон, кольцо, цепочку — всё обобрали. Жара стояла страшная, тело уже начало разлагаться… Два стервятника сидели рядом, клевали его. Увидели меня —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затрясло от тошноты. Динцзы протянул ему бутылку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рот. Наверное, тебя сейчас вывернет.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сделал большой глоток, чтобы прийти в себя,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