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Подобрала по дороге, — ответила Янь Лян. — Потрудитесь, господин Чжуан, распорядиться, чтобы её привели в порядок, и пригласите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тут же велел двум служанкам, что ранее прислуживали в гостиной, отвести Фэн Яояо помыться и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уже и не надеялась вновь увидеть Янь Лян, поэтому её столь скорое возвращение невероятно обрадовало старушку. Будучи женщиной внимательной, она заметила, что Фэн Яояо явно много дней не ела досыта, и потому предостерегла её от обжорства тяжёлыми сладостями, заодно распорядившись, чтобы кухня приготовила для девушки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служанки, Фэн Яояо и матушка Лю покинули гостиную, и в ней остались лишь Чжуан Чуаньсюй и Янь Лян, он снова смахнул испарину со лба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и впрямь выглядела так, словно её только что вытащили из какой-нибудь придорожной канавы. Чжуан Чуаньсюй, конечно, надеялся, что её происхождение столь же просто, но раз уж её лично привела Янь Лян, он даже ногой чувствовал, что у этой особы, должно быть, весьма непростая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столь тёмной лошадки искренне беспокоило Чжуан Чуаньсюя: как бы из-за неё дом Чжуан не втянули в какую-нибудь скверную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поняла его намёк. Она поставила чашку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Фэн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машинально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мисс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имя Фэн Яояо звучит до боли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а затем вспомнил: Фэн Яояо — это та самая девушка, которую бандиты с горы Хэйянь клялись разыскать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госпожа привела под свой кров человека, которого жаждут убить разбойники с горы Хэйянь?!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вновь всплыла картина того дня, залитая кровью, и Чжуан Чуаньсюй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повторится…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 Чжуан, — Янь Лян бросила на него взгляд. — В ближайшее время у этих разбойников не хватит духу ступить на землю уезда Хэйянь. А в перспективе — вся гора Хэйянь исчезнет с карты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нарываться на неё — такое Янь Лян просто так не оставит. Эту самую гору Хэйянь нужно стереть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Лян и не сказала ничего конкретного, из её тона он совершенно ясно понял: те ужасные разбойники уже получили от неё урок и сейчас не смеют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ж, на его госпожу это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сказала, что в будущем покончит со всей горой Хэйянь, значит, так тому и быть, ему остаётся лишь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Гос-госпожа… — Испарина на лбу Чжуан Чуаньсюя выступила обильнее. — Умоляю, не называйте меня господином Чжуан… Я, право, не достоин такого обращения…!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если Янь Лян ещё несколько раз так его назовёт, он точно скончается от преждевременной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Лян кивнула, принимая эту мелкую просьбу. — Сяо Чжуан, ты и твой дядя можете как-то связаться с семьёй Фэн из Тунчжоу?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Чжуан Чуаньсюя был уездным начальником Хэйяня.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 «господина Чжуана» он в одночасье превратился в «Сяо Чжуана»?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обращение Янь Лян в таком духе заставляло его чувствовать себя куда более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можем, — поспешно закивал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полагался только на себя, возникли бы сложности, но с помощью дяди он определённо мог выйти на первую семью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…Погодите, семья Фэн из Тунчжоу?!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госпожа сказала, что фамилия той девушки —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его голове сложилась полная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— Чжуан Чуаньсюй широко раскрыл глаза. — Эта мисс Фэн и есть та самая из семьи Фэн Тунчжоу…?!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подтвердила Янь Лян. — Шестая дочь от наложницы третьей ветви семьи Фэн. Её отец — Фэн Чанхай.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Сведения, которые смогла раздобыть Гу Пиньтин о Фэн Яояо, разумеется, не шли ни в какое сравнение с тем, что знала о себе сама Фэн Яояо. По дороге в дом Чжуан Янь Лян вкратце расспросила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вздрогнул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Чанхай?!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знакомо любому в Тунчжоу, кто хоть сколько-нибудь вращался в высших кругах!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кто иной, как губернатор Тунчжоу!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никак не ожидал, что его госпожа, просто подобрав кого-то на дороге, привела в дом дочь самого губернатора!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Дажуне разница между законнорождённой и незаконнорождённой дочерью была не столь велика, как между сыновьями. Даже будучи дочерью от наложницы, Фэн Яояо имела весьма значительный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мгновенный душевный подъём, Чжуан Чуаньсюй быстро осознал несоответствие: как дочь губернатора могла быть загнана шайкой разбойников с горы Хэйянь в столь жалкое состояние?!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с горы Хэйянь была могущественной, это да, но разве у них хватило бы наглости вот так, в лоб, столкнуться с губернатором?!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знали, кем была Фэн Яояо? Но в тот день в трактире они совершенно отчётливо выкрикивали её имя! Судя по их описанию — розовое платье, розовые украшения для волос — с первого взгляда было ясно: особа не бедная, знатная. На землях Тунчжоу человек с фамилией Фэн, да ещё и столь богато одетый, — да кто же это может быть, как не из семьи губернатора?!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собаку — смотри на хозяина! Отступи на десять тысяч шагов — даже если бы эта дочь от наложницы была в семье губернатора абсолютно нелюбима, разве ради сохранения лица губернатор Фэн позволил бы шайке разбойников издеваться над собственной кровной дочерью?!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кроется ли за этим какая-то более глубокая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более мрачнеющее лицо Чжуан Чуаньсюя, она не смогла сдержать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знаменитый на весь уезд Хэйянь «господин Чжуан» до сих пор официально не был женат. Хотя он и частенько захаживал в веселые кварталы, в его внутренних покоях имелась лишь одна служанка для утех. Как говорила матушка Лю, таков был семейный устав: до женитьбы наложниц не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быть… этот молодой, не обременённый семьёй хозяин дома Чжуан пока что слабо представлял себе те бескровные войны, что ведутся в женских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личное дело Фэн Яояо, и обсуждать такие вещи с посторонним мужчиной напрямую было не совсем уместно. Янь Лян постучала костяшками пальцев по столешнице, давая Чжуан Чуаньсюю знак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наступления ночи найми расторопного и надёжного человека, чтобы отправить весть в семью Фэн, — распорядилась она. — Скажи, что главная служанка вашего дома по счастливой случайности спасла шестую дочь семьи Фэн. Через несколько дней за ней непременно пришлют.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первый шаг её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влияние семьи Фэн, ей и Фэн Яояо будет удобнее добраться до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всё ещё не до конца пришёл в себя, но на указания своей госпожи он, разумеется, ответил немедленным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сознание наконец полностью прояснилось, Чжуан Чуаньсюй осторожно взглянул на Янь Лян, и в его глазах мелькнула сложная, многогранная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 был торговцем, причём весьма известным в округе. И очень скоро он уловил одну возможность: не шанс ли это для него… прицепиться к могущественному кораблю семьи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семья — Фэн! Хотя бы крохотная крупица того, что просочится сквозь щель между их пальцами, позволит семье Чжуан подняться ещё на ступень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кивнула Чжуан Чуаньсюю.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подчинённые выполняли дело чисто, Янь Лян никогда не скупилась на награды. Раз уж у Чжуан Чуаньсюя были такие намерения, она не возражала в своё время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её молчаливое согласие, глаза Чжуан Чуаньсюя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госпожа! — Чжуан Чуаньсюй сложил руки в почтительном приветствии. — Этот Чжуан непременно оправдает ваше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напившись вволю, как следует отмокнув в ванне и вымыв голову, Фэн Яояо, облачённая с помощью служанок в чистое платье, сидела перед туалетным столиком и со слезами умиления наблюдала, как в зеркале на неё наконец-то смотрит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 служанки, прислуживавшие ей, были потрясены ещё с момента, когда Фэн Яояо вышла из ванны, — как эта, похожая на нищенку, девушка могла оказаться такой красавицей?! Она запросто могла потягаться в красоте с прежней госпожой, божественной целительницей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