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великого наставника солнце уже стояло высоко. Слуги-евнухи, исполнившие наказание, только что удалились. Сунь Мэй, лежа на кровати, всхлипывала, веля служанке наложить ей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сидел Сунь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Мэй тут же залилась новыми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Гунцзы Юй, согревая руки над жаровней, произнёс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евнух Цзо, проводивший наказание, — человек Драгоценной наложницы Цзи. Разве он посмел бы тебя покалечить?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тебе легко говорить, когда палки не ложились на твою спину! Ай, полегче! — взвизгнула Сунь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тут же откликнулась: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про себя пару ругательств, Сунь Мэй спросила Сунь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сказала тётушка? Неужели на этот раз не выйдет заставить ту стерву Цинь Цзюнь отведать горького?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Драгоценной наложницей Цзи. Конечно, не выйдет. Шестая принцесса осыпана милостями, в задворках её только и делают, что превозносят, кто посмеет её наказать? — ответил Сунь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эти побои я перенесла зря?! — взорвалась Сунь Мэй. — Не потерплю! Цинь Цзюнь завела наложницу, порочит имя императорского дома! Что, если все знатные девицы в столице последуют её примеру? Почему император её не карает?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лишь недоумённо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Завести наложницу — что тут такого? Это не преступление, не нарушение законов. Разве что осудят за недостаток добродетели, и всё. Чего ты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Мэй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занимается полировкой зеркал! С такой репутацией какой мужчина захочет взять её в жёны?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видела, как она близка с этой наложницей? — спросил Сунь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Но ради рабыни она не побоялась прогневить меня и других знатных девиц. Думаю, та девушка для неё не простая, — рассудила Сунь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уже собирался что-то сказать, как вдруг за бумажным окном мелькнула чёрная тень. Он замер,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Я с тобой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тут говорить? — раздражённо бросил Сунь Юй. — Раз у тебя нет доказательств, всё это — пустые слухи! Зато твоё неуважение к принцессе — факт налицо! Сейчас ты присматриваешься к наследнику Вэйского гуна. Если не будешь осторожна, сама разрушишь эту партию!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Сы, притаившаяся на крыше, увидела, как мимо проходит стража резиденции великого наставника. Ухватившись за карниз, она перекатилась на другую сторону кровли, скрываясь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донёсся изнутри возмущённый крик Сунь Мэй, и вновь раздались рыдания. — Вэйский гун? Да его сын и мечтать не смеет меня отвергнуть! Ай, больно! Пошла вон,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окончательно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тебе больше сказать. В первый месяц оставайся дома и залечивай раны. Никаких пиров и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Таково решение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воцарилась тишина, вскоре нарушаемая лишь всхлипываниями Сунь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дождавшись, когда все удалятся, выждала ещё немного, затем, собрав ци, щёлкнула пальцем по шее Сунь Мэй. Та мгновенно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спрыгнула с крыши, проникла в комнату через окно, обыскала покои Сунь Мэй, забрала нефритовую подвеску с Золотым Вороном и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Линь Пинь — вовсе не наложница. Это несчастная девушка, которую я спасла и оставила при себе в услужении. Знатные девицы, завидуя её красоте, распускают гнусные слухи, — оправдывалась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 Разве могу я заводить наложниц?! — громко и негодующе возразила Цинь Цзюнь. — Ваша дочь даже чувствует себя обиженной!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Покойная матушка оставила мне четырёх служанок: Тао, Ли, Син и Лю. Двоих уже нет. Я наконец обрела девушку, с которой мне удобно, и теперь должна прогнать её из-за пустых пересудов? — продолжала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говорил, что ты должна её прогнать? — взгляд Цинь Бяня неизменно смягчался, когда речь заходила о покойной императрице. — Тао, Ли, Син, Лю… Если бы Ли и Лю вышли замуж и обзавелись детьми, им было бы сейчас столько же, сколько и тебе. Они были преданы твоей матери, и я хотел оставить их тебе, но… не сумел сберечь этих верных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обняла отца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Цзюнь снова заставила тебя 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похлопал её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Пора тебе кое-что узнать. Твоя мать оставила тебе пятерых слуг и один меч. Мне не велела на них смотреть. Всё хранится в верхнем зале библиотеки. Ступай и отыщи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блеснула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казалось, шло к завершению. Цинь Цзюнь улыбнулась, подала отцу сладости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истории на сливовом пиру, отец всё ещё намерен меня наказывать?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полагаешь?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наивно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Наказать Сунь Мэй — справедливо. Если же накажете меня, это только порадует иных.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Становись хитрой. Но ту служанку… как её… Линь всё же надо проучить, иначе не унять толки.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наказала её. На сей раз во дворец я её не взяла, велела остаться и обдумать свой проступок, — ответила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ты… Вели подать обед. Останешься сегодня со мной в императорском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служанка из Павильона Величия Феникса передала приглашение от Драгоценной наложницы Цзи на семейный ужин в честь праздника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Откажи. Сегодня я проведу праздник с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мягко улыбнулась и сказала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от меня госпоже наилучшие пожелания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Бамбука Цзи Сы налила воды и принялась снова и снова отмывать нефритовую подвеску с Золотым Вороном.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Ван, зная, что у Цзи Сы вскоре должен начаться приступ, отослал всех слуг. Во всём Дворе Бамбука остались лишь Син’эр, Цзи Сы, Дядюшка Ван и Сун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осторожно окликнул Дядюшка Ван, — господин Фэй просит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словно не 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потеряла подвеску. Она наверняка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вернули её. Госпожа и не знает, что вы оставляли подвеску у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смеет прикасаться к её вещам?! — внезапно вспыхнула Цзи Сы. —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поспешил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грязна, — сжала пальцы Цзи Сы. — Я рабыня, опозорившая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унижайте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рабыня! Мне и положено быть низкой!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приступе она ругала даже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поднялась. В гневе её брови и глаза пылали, чёрные волосы струились, как атлас, а лицо было пугающе прекрасно. Она медленно тронула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он ещё не умер от боли?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Опаздываю, опаздываю! Благодарю всех, кто поддерживал меня с 20.12.2021 18:00:35 по 21.12.2021 18:56:14, голосуя или орошая живительной влагой!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бросившим гранаты: Сяо Лай Шуань Цзуй, Ши Юйюань На, 24987802 —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оросившим живительной влагой: Бе Чжоу Лян — 10 флаконов; Ся Мо — 7 флаконов; Юньь Дуань Вэй Чэнь, Цзы Юй, Ши Юйюань На — по 5 флаконов; Лэ И, То — по 2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двадцать четвёртая**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**Кошмар**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фонарей — ещё одно великое торжество первого месяца. Вся Верхняя столица утопала в огнях, прекрасных сверх всякой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очнулась во тьме. Она опустила голову, руками стала ощупывать своё тело. Конечности были коротки, голос тонок, а кожа, к которой прикасались её ладони и пальцы, вся горела от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луны она задрала штанину, обнажив голень, покрытую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Мама, мама… — заплакала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внезапно переменилась. Цзи Сы сжимала в руке маленький кинжал и в персиковом саду без устали рубила, рубила, рубила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буйного цветения персиков возникла женская фигура в роскошных парчовых одеждах. Лица разглядеть было нельзя, лишь слышался непрерывный кашель — казалось, она была слаба и болезненна.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лицо её было испачкано землёй, которую пот превратил в грязь, обернулась и радостно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Цзи Сы бросилась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закашлялась так сильно, что, прижав руку к груди, бессильно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— мигом множество служанок ворвались в сад, оттолкнули маленькую Цзи Сы и бросились поднимать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растеклась у её ног, заколебалась, словно рябь, и небо с землёй изменили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персиковых цветов обратилось в погребальные монеты, а яркое пёстрое небо — в мрачные погребальные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заголосили в скорби: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вдруг Цзи Сы очнулась от кошмара и резко села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 разогнал тьму, и рядом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вся в поту, обернулась и увидела Цинь Цзюнь, державшую в руках белый платок. Взгляд Цзи Сы был отсутствующим, зрачки сузились — явно она ещё не вполне пришла в себя после ужаса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Цинь Цзюнь вытерла ей пот, влажным тёплым платком осторожно проводя по вспотевшему лбу Цзи Сы. — Ты проспала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Сы вновь обрёл фокус. Внезапно она протянула руку, схватила Цинь Цзюнь за запястье и рванула её к себе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