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усилиям троих они быстро достигли третьей ловушки. К тому времени, как сгорели две благовонные палочки, Цзин Минхун тоже вышел из засады. Увидев Си Чжэня, он нахмурился. Юнь 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его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увидев тело Юань Цзы,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они наконец покинули Дворец Цинпин. Странно, но на уровне третьей ловушки их больше не преследовали. Хотя у них были сомнения, главным было безопасно спуститься с горы, поэтому они посчитали это удачей и не стали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Цинпин появился человек в фиолетовой одежде с маской, украшенной странными узорами. Он приказал остановить преследование. Люди не подчинились, но женщина рядом с ним зазвенела колокольчиком, и все начали корчиться от боли, едва не падая на землю. Человек в фиолетовой одежде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будете слушаться моих приказов? С сегодняшнего дня Дворец Цинпин под моим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из «Западной Луны» Сыма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спрятал повозку в густом лесу, и группа отправилась в путь. Для Янь Ся это был первый опыт в мире боевых искусств, и он значительно улучшил свои навыки. Но это также усилило его желание стать сильнее. Сидя в повозке, он почувствовал, что силы его покидают. Использование стиля «Великая Река Течёт на Восток» против коварных нападающих сильно истощило его. На самом деле, его версия этого стиля уже отличалась от той, которой его учил Шэнь Юй. Янь Ся был мастером адаптации, но этот стиль требовал слишком много внутренней энергии. К счастью, за ними больше никто не следовал, и теперь он с трудом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вправила правую руку Си Чжэня и зафиксировала её деревянной шиной. Си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во Дворец Цинпин? Неужели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быстро сообразила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во Дворце Цинпин множество сокровищ. Хотела попробовать их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спросил Си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взглянула на Цзин Минхуна, который управлял повозкой. Си Чжэнь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играть в слова.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подумала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мире боевых искусств знают, что мечи Юньцзэ и Осенней Воды считаются двумя столпами. Юньцзэ — это ты, а Осенней Воды — это глава альянса. Вы стали близкими друзьями. После его исчезновения ты пришёл сюда,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его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выглядел как благородный господин, и даже после спасения его достоинство не пострадало. Но теперь на его лице появилась печаль, что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подумала, что дружба, о которой говорили в мире боевых искусств, действительно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слугой только начали свой путь в мире боевых искусств, и первым, кого мы встретили, был ты. Можем ли мы отправиться с тобой на поиски главы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восстанавливая внутреннюю энергию, был истощён после использования стиля «Великая Река Течёт на Восток». Хотя он смог вырваться из опасности, его силы были на исходе. Пока Юнь Сяо и Си Чжэнь разговаривали, он немного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Си Чжэнь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исчезновения главы альянса мир боевых искусств начал погружаться в хаос. Никто не знает, как он исчез, но теперь все обвиняют друг друга. Кто-то предложил снова собрать Собрание боевых искусств, чтобы выбрать временного главу. Если мы не спасём его вовремя, даже если он вернётся, его положение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услышав это, нахмурился, но его голос не выдавал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против всех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заявить о себе. Нет лучшего способа, чем спасти главу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на мгновение замолчал,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Ваши боевые навыки редки в мире боевых искусств, и вы дважды спасли мне жизнь. Надеюсь, вы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 Минъи исчез, я увидел людей из Дворца Цинпин — того, за кем я гнался. Но тогда он был приманкой, чтобы заманить меня в ловушку. Я выбрался из бойни, затем снова пошёл за ним, и вы меня спасли. Вы сказали, что он был убийцей из Дворца Цинпин. Я также исследовал тело, и это подтвердилось. Каждый раз, когда Дворец Цинпин совершал убийство, они оставляли записи. Когда я изучал их, меня обнаружили, и я устроил переполох, попав в Пруд Пяти Ядов. Но я нашёл кое-что важное: глава альянса не мёртв. Заказчиком убийства была одна из трёх зловещих сект за заставой — Секта Либе.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Либе, — ответил Янь Ся. — Мир боевых искусств давно игнорировал зловещие секты. Не ожидал, что они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Либе, Секта Чжэюнь и Секта Чжаояо находились за заставой. Двадцать пять лет назад они вторглись в центральные земли, но были изгнаны предыдущим главой альянса, Чэн Му, и героями мира боевых искусств. Три секты понесли тяжёлые потери, и между ними начались раздоры. Секта Либе, которая была главной в этой войне, сократилась до менее чем ста человек и потеряла своё влияние. Секта Чжэюнь также распалась, и лишь позже её восстановил юноша, но она больше не была заметна. Секта Чжаояо, несмотря на громкое имя, была самой скрытной из зловещих сект. Её члены редко появлялись на публике, даже двадцать пять лет назад их было мало. Но каждый из них был чрезвычайно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быстро забывают. После первых двух лет, когда их активно отслеживали, все решили, что они больше не представляют угрозы, и перестали обращать на них внимание. Особенно в те годы, когда мир боевых искусств был полон событий. Янь Минчжоу предал Гору Гуйянь, забрав все её богатства и укрывшись в Области Янь. Первая красавица мира боевых искусств, Чжоу Су, исчезла. Другой герой, который помог Чэн Му изгнать зловещие секты, предал правду и присоединился к Секте Либе.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Чжуань танцует, ночная лодка плывёт по цветам, звёзды падают с заката, туман окутывает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строки описывали тот период. Первая строка относилась к правой руке Секты Чжэюнь, которая была беспощадна. Вторая строка описывала битву между двумя людьми перед вторжением зловещих сект, которая привела к пожару, длившемуся три месяца и уничтожившему город и его окрестности. Большинство жителей погибли, остальные переселились. Говорили, что раньше там были долины, полные цветов, но пожар превратил их в пустыню Гоби. Хотя многие не верили, видя песок и камни, они вынуждены были признать это. Некоторые сомневались, утверждая, что это место всегда было пустыней, но споры ни к чему не привели. Оставшиеся жители вернулись и восстановили свои дома, и эта история была забыта. Лишь позже кто-то описал эту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были временем хаоса. События следовали одно за другим. Самым невероятным был пожар, превративший долину в пустыню, а самым непонятным — присоединение героя к Секте Либе. Ведь этот герой был знаменит, а Секта Либе уже не представляла угрозы. Мир боевых искусств не мог принять это. Позже кто-то искал этого героя, но его не нашли в Секте Либе. Он исчез, как и первая красавица Чжоу Су. Некоторые говорили, что они сбежали вместе, но другие считали это слухами, ведь они были идеальной парой. Эти тайны оставались нераскрытыми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управлял повозкой, его слух позволял ему слышать разговоры внутри. Услышав, что они ищут главу альянса, он потерял интерес. Его заинтересовало то, что он встретил этих двоих вместе с гением из Храма Пяомяо. Юнь Сяо была из Чаотяньцюэ, организации, связанной с императорским двором. Цзин Минхун узнал её по тому, как она занималась прорицанием. Он знал, что император любил такие вещи, и Чаотяньцюэ старалась угодить ему. Цзин Минхун держался подальше от этого, но сначала не был уверен. На Горе Цзюбянь он лишь попробовал выяснить, и Юнь Сяо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глава альянса, Дворец Либе — каждая из этих тем была скучна, но вместе они становились интересными. Цзин Минхун решил идти с ними. Ему было скучно, и с ними точно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